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Won't Ya Come Down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O'Reilly (IRE) - August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Won't Ya Come Down (To Yarmouth Town) - Derek Ryan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#24 count intro - starting on lyrics</w:t>
      </w:r>
    </w:p>
    <w:p/>
    <w:p>
      <w:pPr/>
      <w:r>
        <w:rPr>
          <w:b w:val="1"/>
          <w:bCs w:val="1"/>
        </w:rPr>
        <w:t xml:space="preserve">Section 1: Heel &amp; Heel &amp; R Lock Step, Step Touch Back Back Cross &amp;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(1), step right next to left (&amp;), Tap left heel forward (2), step left next to right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(3), Lock left behind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touch right next to left (&amp;), step back on right (6), step back on left slightly to left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(7), step left slightly to left side (&amp;), dig right heel diagonally forward (8)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Section 2: &amp; Cross, Side Rock 1/4 Cross &amp; Cross, Side Rock Cross Side Behind Side Heel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next to left (&amp;), cross left over right (1)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(2), recover on left making a ¼ turn left (&amp;),[9:00]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(3), step left to left side (&amp;), cross right over left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(5), recover on right (&amp;), cross left over right (6), step right to right side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(7), step right to right side (&amp;), tap left heel forward (8), step L next to R (&amp;)</w:t>
            </w:r>
          </w:p>
        </w:tc>
      </w:tr>
    </w:tbl>
    <w:p>
      <w:pPr/>
      <w:r>
        <w:rPr>
          <w:b w:val="1"/>
          <w:bCs w:val="1"/>
        </w:rPr>
        <w:t xml:space="preserve">*Restart here (wall 3)</w:t>
      </w:r>
    </w:p>
    <w:p/>
    <w:p>
      <w:pPr/>
      <w:r>
        <w:rPr>
          <w:b w:val="1"/>
          <w:bCs w:val="1"/>
        </w:rPr>
        <w:t xml:space="preserve">Section 3: Heel Hop Drag, R Coaster Step, L Lock Step, Hitch 1/2 R Lock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forward (1), little hitch with right knee while hopping off left &amp; stepping right next to left (&amp;), long step back on left dropping slightly to bended left knee dragging right back next to left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(3), step left next to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(5), lock right behind left (&amp;), step forward on left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Little hitch right knee with ¼ turn left (&amp;), ¼ turn left stepping back on right (7), lock left over right (&amp;), step back on right (8) [3:00]</w:t>
            </w:r>
          </w:p>
        </w:tc>
      </w:tr>
    </w:tbl>
    <w:p/>
    <w:p>
      <w:pPr/>
      <w:r>
        <w:rPr>
          <w:b w:val="1"/>
          <w:bCs w:val="1"/>
        </w:rPr>
        <w:t xml:space="preserve">Section 4: L Coaster Cross, Side Together Fwd, Rock Recover Back Hitch Back Hitch Back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(1), step right next to left (&amp;), cross left over right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(3), step left next to right (&amp;), step forward on right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(5), recover on right (&amp;), step back on left (6), hitch right with a little hop on left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right (7), hitch left with a little hop on right (&amp;), walk back on left (8), hitch right with a little hop on right (&amp;)</w:t>
            </w:r>
          </w:p>
        </w:tc>
      </w:tr>
    </w:tbl>
    <w:p/>
    <w:p>
      <w:pPr/>
      <w:r>
        <w:rPr>
          <w:b w:val="1"/>
          <w:bCs w:val="1"/>
        </w:rPr>
        <w:t xml:space="preserve">*Restart during wall 3, facing [3:00]</w:t>
      </w:r>
    </w:p>
    <w:p/>
    <w:p>
      <w:pPr/>
      <w:r>
        <w:rPr>
          <w:b w:val="1"/>
          <w:bCs w:val="1"/>
        </w:rPr>
        <w:t xml:space="preserve">Contact: oreillygary1@eircom.net  - (+353) 857819808</w:t>
      </w:r>
    </w:p>
    <w:p/>
    <w:p>
      <w:pPr/>
      <w:r>
        <w:rPr>
          <w:b w:val="1"/>
          <w:bCs w:val="1"/>
        </w:rPr>
        <w:t xml:space="preserve">Last Update - 18th Aug 2016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Won't Ya Come Down - Gary O'Reilly (IRE) - August 2016</dc:title>
  <dc:description/>
  <dc:subject>Line Dance Stepsheet</dc:subject>
  <cp:keywords/>
  <cp:category/>
  <cp:lastModifiedBy/>
  <dcterms:created xsi:type="dcterms:W3CDTF">2024-03-29T11:05:54+00:00</dcterms:created>
  <dcterms:modified xsi:type="dcterms:W3CDTF">2024-03-29T11:05:54+00:00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