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Power Surge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Stephen Sunter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Tres Deseos (Three Wishes) - Gloria Estefan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POINT LEFT TOE, RUN DIAGONAL RIGHT, POINT RIGHT TOE, RUN DIAGONAL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out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to the right slightly forward toward 2:00 on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out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to the left slightly forward toward 10:00 on right, left, right</w:t>
            </w:r>
          </w:p>
        </w:tc>
      </w:tr>
    </w:tbl>
    <w:p/>
    <w:p>
      <w:pPr/>
      <w:r>
        <w:rPr>
          <w:b w:val="1"/>
          <w:bCs w:val="1"/>
        </w:rPr>
        <w:t xml:space="preserve">ROCK LEFT, ¼ TURN RIGHT, STEP LEFT, POINT ¾, SIDE SHUFFLE, HIP GRIND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weight to left, rock weight to right making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and step left to left side, right next to left, left to left (feet should be shoulder width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Grind hips left, (weight ends on left)</w:t>
            </w:r>
          </w:p>
        </w:tc>
      </w:tr>
    </w:tbl>
    <w:p/>
    <w:p>
      <w:pPr/>
      <w:r>
        <w:rPr>
          <w:b w:val="1"/>
          <w:bCs w:val="1"/>
        </w:rPr>
        <w:t xml:space="preserve">KICK &amp; HEEL STEP ¼ TURN, KICK &amp; HEEL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in place,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place, step right forward, pivot ¼ left &amp; click fingers (weight ends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17-20</w:t>
            </w:r>
          </w:p>
        </w:tc>
      </w:tr>
    </w:tbl>
    <w:p/>
    <w:p>
      <w:pPr/>
      <w:r>
        <w:rPr>
          <w:b w:val="1"/>
          <w:bCs w:val="1"/>
        </w:rPr>
        <w:t xml:space="preserve">RIGHT OVER LEFT, STEP BACK, 1 ½ TURN TRAVELING LEFT, ROCK,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left, step back left making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cha-cha 1 ¼ turn back over right shoulder, traveling toward 3 o' clock, stepping right, left, right</w:t>
            </w:r>
          </w:p>
        </w:tc>
      </w:tr>
    </w:tbl>
    <w:p>
      <w:pPr/>
      <w:r>
        <w:rPr>
          <w:b w:val="1"/>
          <w:bCs w:val="1"/>
        </w:rPr>
        <w:t xml:space="preserve">You should be facing the starting wall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rock forward on left, rock weight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Left-right-left side step left, slide right next to left, side step left</w:t>
            </w:r>
          </w:p>
        </w:tc>
      </w:tr>
    </w:tbl>
    <w:p/>
    <w:p>
      <w:pPr/>
      <w:r>
        <w:rPr>
          <w:b w:val="1"/>
          <w:bCs w:val="1"/>
        </w:rPr>
        <w:t xml:space="preserve">STOMP, HOLD, BODY ROLL, SIDE SHUFFLE, ROCK FORWARD AND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across left (body should be facing 10:00),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roll for two counts, shifting weight back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37&amp;38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making a ¼ turn right stepping right, left, right (should now be facing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replace weight to right</w:t>
            </w:r>
          </w:p>
        </w:tc>
      </w:tr>
    </w:tbl>
    <w:p/>
    <w:p>
      <w:pPr/>
      <w:r>
        <w:rPr>
          <w:b w:val="1"/>
          <w:bCs w:val="1"/>
        </w:rPr>
        <w:t xml:space="preserve">WALK BACK, LEFT COASTER STEP, STEP LEFT, STEP RIGHT, PIVOT ½ RIGHT, STEP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right next to left,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right, step forward left</w:t>
            </w:r>
          </w:p>
        </w:tc>
      </w:tr>
    </w:tbl>
    <w:p/>
    <w:p>
      <w:pPr/>
      <w:r>
        <w:rPr>
          <w:b w:val="1"/>
          <w:bCs w:val="1"/>
        </w:rPr>
        <w:t xml:space="preserve">TOUCH &amp; STEP, TOUCH &amp; STEP,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49&amp;50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next to left, step on to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51&amp;52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next to left, step on to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next to left,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next to left (feet shoulder width apart)</w:t>
            </w:r>
          </w:p>
        </w:tc>
      </w:tr>
    </w:tbl>
    <w:p/>
    <w:p>
      <w:pPr/>
      <w:r>
        <w:rPr>
          <w:b w:val="1"/>
          <w:bCs w:val="1"/>
        </w:rPr>
        <w:t xml:space="preserve">HIP BUMPS, HIP GRIND, KICK BALL CHANGE,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right, bump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grind to the right (weight ends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61&amp;62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left, step left in place,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left (traveling to the left), stepping left,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Power Surge - Stephen Sunter (UK)</dc:title>
  <dc:description/>
  <dc:subject>Line Dance Stepsheet</dc:subject>
  <cp:keywords/>
  <cp:category/>
  <cp:lastModifiedBy/>
  <dcterms:created xsi:type="dcterms:W3CDTF">2024-03-28T12:24:56+00:00</dcterms:created>
  <dcterms:modified xsi:type="dcterms:W3CDTF">2024-03-28T12:24:56+00:00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