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of My Life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Nightclub Basic, ¾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onto left, Make ¼ turn left stepping right behind left, make ¼ left stepping onto left (3/4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¼ Turn Long Step Left, Together Cross 1/4 Turn Right, Step Half Pivot Right, 1&amp; ¼ Turn Left Sweep, Cross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onto right,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right, step forward onto left, Make half turn to left stepping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stepping on left, ¼ left sweeping right over left, cross right over left, Step left to left side making half turn to right</w:t>
            </w:r>
          </w:p>
        </w:tc>
      </w:tr>
    </w:tbl>
    <w:p/>
    <w:p/>
    <w:p>
      <w:pPr/>
      <w:r>
        <w:rPr>
          <w:b w:val="1"/>
          <w:bCs w:val="1"/>
        </w:rPr>
        <w:t xml:space="preserve">Long Step Right, Rock Step, ¼ Turn, Step Half Turn, Back, Coaster Step,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stepping forward on left, Step forward on right, make ½ turn to left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onto left, right together,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½ turn to right stepping back onto left, ½ turn right stepping forward on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Right lock right back, Step back lock right in front, Side rock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Step back onto right, lock left foot back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over left foot, Step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RESTART: Restart on wall 5, facing 12 0’Clock after count 4</w:t>
      </w:r>
    </w:p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of My Life - Rob Fowler (ES) - October 2009</dc:title>
  <dc:description/>
  <dc:subject>Line Dance Stepsheet</dc:subject>
  <cp:keywords/>
  <cp:category/>
  <cp:lastModifiedBy/>
  <dcterms:created xsi:type="dcterms:W3CDTF">2024-03-28T20:52:27+00:00</dcterms:created>
  <dcterms:modified xsi:type="dcterms:W3CDTF">2024-03-28T20:52:27+00:00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