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Scarborough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Larry Schmidt (USA) - April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Scarborough Fair - Sarah Brightman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[1-6]	Right Twinkle, Left Twinkle w/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and step right foot forward toward left diagonal, Step left foot next to right squaring to front wall, Step right foot next to left.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and step left foot toward right diagonal, Turn ¼ left stepping back on right, Step left next to right. (9:00)</w:t>
            </w:r>
          </w:p>
        </w:tc>
      </w:tr>
    </w:tbl>
    <w:p/>
    <w:p>
      <w:pPr/>
      <w:r>
        <w:rPr>
          <w:b w:val="1"/>
          <w:bCs w:val="1"/>
        </w:rPr>
        <w:t xml:space="preserve">[7-12]	½ Turn Left, Lunge, Recover,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Turn ½ left onto left foot, Step right next to left.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forward onto ball of left foot (Rotate upper body 1/8 left), Recover weight to right, Step left foot back. (3:00)</w:t>
            </w:r>
          </w:p>
        </w:tc>
      </w:tr>
    </w:tbl>
    <w:p/>
    <w:p>
      <w:pPr/>
      <w:r>
        <w:rPr>
          <w:b w:val="1"/>
          <w:bCs w:val="1"/>
        </w:rPr>
        <w:t xml:space="preserve">[13-18]	Cross, Back, ½ Turn Right, Step, ½ Pivot,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left, Step left foot back, Turn ½ right stepping forward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Pivot ½ right onto right foot, Step left foot forward. (3:00)</w:t>
            </w:r>
          </w:p>
        </w:tc>
      </w:tr>
    </w:tbl>
    <w:p/>
    <w:p>
      <w:pPr/>
      <w:r>
        <w:rPr>
          <w:b w:val="1"/>
          <w:bCs w:val="1"/>
        </w:rPr>
        <w:t xml:space="preserve">[19-24]	Step, Point, Hold, Step, Develope’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point left toe toward left diagonal (body angled right), Hold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 right diagonal, Lift right knee, Extend right foot pointing toe.</w:t>
            </w:r>
          </w:p>
        </w:tc>
      </w:tr>
    </w:tbl>
    <w:p/>
    <w:p>
      <w:pPr/>
      <w:r>
        <w:rPr>
          <w:b w:val="1"/>
          <w:bCs w:val="1"/>
        </w:rPr>
        <w:t xml:space="preserve">[25-30]	Back, ½ Turn, Forward, Forward rock, Recover, ¼ Turn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Turn ½ left onto left squaring up to side wall, Step right forward.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left, Recover weight to right, Turn ¼ left stepping left foot left. (6:00)</w:t>
            </w:r>
          </w:p>
        </w:tc>
      </w:tr>
    </w:tbl>
    <w:p/>
    <w:p>
      <w:pPr/>
      <w:r>
        <w:rPr>
          <w:b w:val="1"/>
          <w:bCs w:val="1"/>
        </w:rPr>
        <w:t xml:space="preserve">[31-36]	Cross, Side, Cross, Back,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foot left,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right, Step left across right. (6:00)</w:t>
            </w:r>
          </w:p>
        </w:tc>
      </w:tr>
    </w:tbl>
    <w:p/>
    <w:p>
      <w:pPr/>
      <w:r>
        <w:rPr>
          <w:b w:val="1"/>
          <w:bCs w:val="1"/>
        </w:rPr>
        <w:t xml:space="preserve">[37-42]	¼ Turn, ¼ Sweep (2 counts), Cross,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onto right, Sweep left foot ¼ right crossing right foot (2 counts).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across right, Recover weight to right. Step left foot left.</w:t>
            </w:r>
          </w:p>
        </w:tc>
      </w:tr>
    </w:tbl>
    <w:p/>
    <w:p>
      <w:pPr/>
      <w:r>
        <w:rPr>
          <w:b w:val="1"/>
          <w:bCs w:val="1"/>
        </w:rPr>
        <w:t xml:space="preserve">[43-48]	Cross, Side, Behind, Long Step Side, Drag (2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foot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long to the left, Drag right foot toward the left for 2 counts (12:00)</w:t>
            </w:r>
          </w:p>
        </w:tc>
      </w:tr>
    </w:tbl>
    <w:p/>
    <w:p>
      <w:pPr/>
      <w:r>
        <w:rPr>
          <w:b w:val="1"/>
          <w:bCs w:val="1"/>
        </w:rPr>
        <w:t xml:space="preserve">[49-54]	Long Step Side, Drag (2 counts), Long Step Side, Drag (2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long to the right. Drag left foot toward the right for 2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long to the left, Drag right foot toward the left for 2 counts. (12:00)</w:t>
            </w:r>
          </w:p>
        </w:tc>
      </w:tr>
    </w:tbl>
    <w:p/>
    <w:p>
      <w:pPr/>
      <w:r>
        <w:rPr>
          <w:b w:val="1"/>
          <w:bCs w:val="1"/>
        </w:rPr>
        <w:t xml:space="preserve">[55-60]	Rolling Full Turn, Cross, ¼ Turn,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onto right foot, Turn ½ right stepping back onto left, Turn ¼ right stepping to the side onto the right foot.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Turn ¼ left stepping back onto the right, Step left foot left. (9:00)</w:t>
            </w:r>
          </w:p>
        </w:tc>
      </w:tr>
    </w:tbl>
    <w:p/>
    <w:p>
      <w:pPr/>
      <w:r>
        <w:rPr>
          <w:b w:val="1"/>
          <w:bCs w:val="1"/>
        </w:rPr>
        <w:t xml:space="preserve">[61-66]	Cross, Side-Together-Side, Cross Rock, Recover,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 (1), Step left foot left (2), Step right next to left (&amp;), Step left foot left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weight to left, Step right foot right. (9:00)</w:t>
            </w:r>
          </w:p>
        </w:tc>
      </w:tr>
    </w:tbl>
    <w:p/>
    <w:p>
      <w:pPr/>
      <w:r>
        <w:rPr>
          <w:b w:val="1"/>
          <w:bCs w:val="1"/>
        </w:rPr>
        <w:t xml:space="preserve">[67-72]	Cross Rock, Recover, Side, Cross, Unwind ½ (2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across right, Recover weight to right, Step left foot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across left, Unwind ½ left onto left foot. (3:00)</w:t>
            </w:r>
          </w:p>
        </w:tc>
      </w:tr>
    </w:tbl>
    <w:p/>
    <w:p>
      <w:pPr/>
      <w:r>
        <w:rPr>
          <w:b w:val="1"/>
          <w:bCs w:val="1"/>
        </w:rPr>
        <w:t xml:space="preserve">Repeat -  No tags or Restarts</w:t>
      </w:r>
    </w:p>
    <w:p/>
    <w:p>
      <w:pPr/>
      <w:r>
        <w:rPr>
          <w:b w:val="1"/>
          <w:bCs w:val="1"/>
        </w:rPr>
        <w:t xml:space="preserve">Contact: Larry Schmidt - 1108 W 13th, St N, Wichita, KS  67203, USA - 316-262-6450 - lschmidt3@cox.net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Scarborough Waltz - Larry Schmidt (USA) - April 2012</dc:title>
  <dc:description/>
  <dc:subject>Line Dance Stepsheet</dc:subject>
  <cp:keywords/>
  <cp:category/>
  <cp:lastModifiedBy/>
  <dcterms:created xsi:type="dcterms:W3CDTF">2024-03-29T13:20:25+00:00</dcterms:created>
  <dcterms:modified xsi:type="dcterms:W3CDTF">2024-03-29T13:20:25+00:00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