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Pero Me Acuerdo De Ti (aka I Turn To You)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&amp; Roy Verdonk (NL) - Mai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Pero Me Acuerdo de Tí - Christina Aguilera : (Album: Mi Reflejo)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Traduction : Aurélie Clota - La fiche originale du chorégraphe fait seule foi</w:t>
      </w:r>
    </w:p>
    <w:p/>
    <w:p>
      <w:pPr/>
      <w:r>
        <w:rPr>
          <w:b w:val="1"/>
          <w:bCs w:val="1"/>
        </w:rPr>
        <w:t xml:space="preserve">Commencer après 12 comptes sur le chant</w:t>
      </w:r>
    </w:p>
    <w:p/>
    <w:p>
      <w:pPr/>
      <w:r>
        <w:rPr>
          <w:b w:val="1"/>
          <w:bCs w:val="1"/>
        </w:rPr>
        <w:t xml:space="preserve">Step ¼ R, Step Fwd, Pivot ¼ R, Cross Over, ½ L, Diag. Rock Fwd Recover, Step Back, ½ L Sweep, Rock Fwd Recover, Step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¼ tour à droite, PG devant, pivoter ¼ tour à droite, croiser PG devant PD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¼ tour à gauche, PG à côté du PD ¼ tour à gauche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devant 1/8 tour à gauche, retour sur PG (10h30)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½ tour à gauche et sweep devant PD (4h30)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croisé devant PG, retour sur PG 1/8 tour à droite (6h) *, PD devant ¼ tour à droite</w:t>
            </w:r>
          </w:p>
        </w:tc>
      </w:tr>
    </w:tbl>
    <w:p/>
    <w:p>
      <w:pPr/>
      <w:r>
        <w:rPr>
          <w:b w:val="1"/>
          <w:bCs w:val="1"/>
        </w:rPr>
        <w:t xml:space="preserve">Step Fwd, Pivot ½ R, ½ R Step Back, Walk Back x3, Cross Behind, ½ R, Cross Rock Behind Recover,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pivoter ½ tour à droite, PG derrière ½ tour à droite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derrière, PD derrière et sweep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PD devant ¼ tour à droite, PG à côté du PD ¼ tour à droite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croisé derrière PG, retour sur PG, PD à droite</w:t>
            </w:r>
          </w:p>
        </w:tc>
      </w:tr>
    </w:tbl>
    <w:p/>
    <w:p>
      <w:pPr/>
      <w:r>
        <w:rPr>
          <w:b w:val="1"/>
          <w:bCs w:val="1"/>
        </w:rPr>
        <w:t xml:space="preserve">Syncopated Weave, Side Rock Recover, Cross, ½ R, Weave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PD à droite, croiser PG devant PD, PD à droite, croiser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à droite, retour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derrière ¼ tour à droite, PD à côté du PG ¼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à droite, croiser PG devant PD et sweep derrière PD (9h)</w:t>
            </w:r>
          </w:p>
        </w:tc>
      </w:tr>
    </w:tbl>
    <w:p/>
    <w:p>
      <w:pPr/>
      <w:r>
        <w:rPr>
          <w:b w:val="1"/>
          <w:bCs w:val="1"/>
        </w:rPr>
        <w:t xml:space="preserve">Coaster Step, Pivot ½ R, Step, Pivot ½ L, ¼ L Sway,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ramener PG à côté du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pivoter ½ tour à droite,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pivoter ½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¼ tour à gauche / sway à droite, sway à gauche</w:t>
            </w:r>
          </w:p>
        </w:tc>
      </w:tr>
    </w:tbl>
    <w:p/>
    <w:p>
      <w:pPr/>
      <w:r>
        <w:rPr>
          <w:b w:val="1"/>
          <w:bCs w:val="1"/>
        </w:rPr>
        <w:t xml:space="preserve">Recommencer</w:t>
      </w:r>
    </w:p>
    <w:p/>
    <w:p>
      <w:pPr/>
      <w:r>
        <w:rPr>
          <w:b w:val="1"/>
          <w:bCs w:val="1"/>
        </w:rPr>
        <w:t xml:space="preserve">*Restart: Danser jusqu’au 4ième mur en incluant le compte 8&amp;1 de la 1ière section et recommencer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Pero Me Acuerdo De Ti (aka I Turn To You) (fr) - Wil Bos (NL) &amp; Roy Verdonk (NL) - Mai 2013</dc:title>
  <dc:description/>
  <dc:subject>Line Dance Stepsheet</dc:subject>
  <cp:keywords/>
  <cp:category/>
  <cp:lastModifiedBy/>
  <dcterms:created xsi:type="dcterms:W3CDTF">2024-03-28T11:21:39+00:00</dcterms:created>
  <dcterms:modified xsi:type="dcterms:W3CDTF">2024-03-28T11:21:39+00:00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