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When I'm Wiser...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Karen Bates &amp; Pat Potter (USA) - August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Wake Me Up - Derek Ryan : (Single)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Starts:	32 Count Intro  - No Tags, No Restarts</w:t>
      </w:r>
    </w:p>
    <w:p/>
    <w:p>
      <w:pPr/>
      <w:r>
        <w:rPr>
          <w:b w:val="1"/>
          <w:bCs w:val="1"/>
        </w:rPr>
        <w:t xml:space="preserve">CROSS / RECOVER / STEP SIDE / DRAG / SHUFFLE / PIVOT 1/2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/ Recover L / Step R side/ Drag L next to R (12:00 Wall)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 / Step R together / Step forward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 / Pivot ½ left	(6:00 Wall)</w:t>
            </w:r>
          </w:p>
        </w:tc>
      </w:tr>
    </w:tbl>
    <w:p/>
    <w:p>
      <w:pPr/>
      <w:r>
        <w:rPr>
          <w:b w:val="1"/>
          <w:bCs w:val="1"/>
        </w:rPr>
        <w:t xml:space="preserve">ROCKING CHAIR / STEP / LOCK / WALK  RIGHT-LEFT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 / Recover on L / Rock back on R / Recover on L (6:00 Wall)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 / Lock Step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 / Walk forward on L	(6:00 Wall)</w:t>
            </w:r>
          </w:p>
        </w:tc>
      </w:tr>
    </w:tbl>
    <w:p/>
    <w:p>
      <w:pPr/>
      <w:r>
        <w:rPr>
          <w:b w:val="1"/>
          <w:bCs w:val="1"/>
        </w:rPr>
        <w:t xml:space="preserve">STEP ¼ / STEP ¼ / KICK &amp; POINT / KICK &amp;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 / Make ¼ turn L / Repeat one more time (12:00 Wall)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in front / Step down on R / Point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in front / Step down on L / Point R (12:00 Wall)</w:t>
            </w:r>
          </w:p>
        </w:tc>
      </w:tr>
    </w:tbl>
    <w:p/>
    <w:p>
      <w:pPr/>
      <w:r>
        <w:rPr>
          <w:b w:val="1"/>
          <w:bCs w:val="1"/>
        </w:rPr>
        <w:t xml:space="preserve">JAZZ TURN / BRUSH L / JAZZ IN PLACE / BRUSH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/ Step back on L / Step ¼ R (Wt. R) / Brush L (3:00 Wall)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/ Step Back on R / Step L side / Brush R	(3:00 Wall)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p>
      <w:pPr/>
      <w:r>
        <w:rPr>
          <w:b w:val="1"/>
          <w:bCs w:val="1"/>
        </w:rPr>
        <w:t xml:space="preserve">HAVE FUN – IT’S ONLY A DANCE!!!</w:t>
      </w:r>
    </w:p>
    <w:p/>
    <w:p>
      <w:pPr/>
      <w:r>
        <w:rPr>
          <w:b w:val="1"/>
          <w:bCs w:val="1"/>
        </w:rPr>
        <w:t xml:space="preserve">This step sheet may be freely copied intact; however, modifications to this step sheet may not be made without permission of the choreographer.</w:t>
      </w:r>
    </w:p>
    <w:p/>
    <w:p>
      <w:pPr/>
      <w:r>
        <w:rPr>
          <w:b w:val="1"/>
          <w:bCs w:val="1"/>
        </w:rPr>
        <w:t xml:space="preserve">Contact: www.crushcountry.com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When I'm Wiser... - Karen Bates &amp; Pat Potter (USA) - August 2014</dc:title>
  <dc:description/>
  <dc:subject>Line Dance Stepsheet</dc:subject>
  <cp:keywords/>
  <cp:category/>
  <cp:lastModifiedBy/>
  <dcterms:created xsi:type="dcterms:W3CDTF">2024-03-28T09:20:57+00:00</dcterms:created>
  <dcterms:modified xsi:type="dcterms:W3CDTF">2024-03-28T09:20:57+00:00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