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Want for Christmas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Goodman (USA)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Want For Christmas Is You -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 AA BB AA (Ending) the last 16 counts of A repeated 3 times- facing 12:00</w:t>
      </w:r>
    </w:p>
    <w:p>
      <w:pPr/>
      <w:r>
        <w:rPr>
          <w:b w:val="1"/>
          <w:bCs w:val="1"/>
        </w:rPr>
        <w:t xml:space="preserve">#16 count intro after she slowly sings "You".</w:t>
      </w:r>
    </w:p>
    <w:p/>
    <w:p>
      <w:pPr/>
      <w:r>
        <w:rPr>
          <w:b w:val="1"/>
          <w:bCs w:val="1"/>
        </w:rPr>
        <w:t xml:space="preserve">Part A:  (56 cts)</w:t>
      </w:r>
    </w:p>
    <w:p>
      <w:pPr/>
      <w:r>
        <w:rPr>
          <w:b w:val="1"/>
          <w:bCs w:val="1"/>
        </w:rPr>
        <w:t xml:space="preserve">A1: Vine Right, Step Together, Heel Swivels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(1), Step Left behind right (2), Step Right side right (3), Step Left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 (5), Swivel heels to center (6), Swivel heels Left (7), Swivel heels to center (8)	         12:00</w:t>
            </w:r>
          </w:p>
        </w:tc>
      </w:tr>
    </w:tbl>
    <w:p/>
    <w:p>
      <w:pPr/>
      <w:r>
        <w:rPr>
          <w:b w:val="1"/>
          <w:bCs w:val="1"/>
        </w:rPr>
        <w:t xml:space="preserve">A2: Vine Left, Step Together, Heel Swivels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(1), Step Right behind left (2), Step Left side left (3), Step Right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 (5), Swivel heels to center (6), Swivel heels Right (7), Swivel heels to center (8)      12:00</w:t>
            </w:r>
          </w:p>
        </w:tc>
      </w:tr>
    </w:tbl>
    <w:p/>
    <w:p>
      <w:pPr/>
      <w:r>
        <w:rPr>
          <w:b w:val="1"/>
          <w:bCs w:val="1"/>
        </w:rPr>
        <w:t xml:space="preserve">A3: Step Back, Hitch/Kick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(1), Hitch/Kick Left (2), Step back Left (3), Hitch/Kick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(5), Hitch/Kick Left (6), Step back Left (7), Hitch/Kick Right (8) 		         12:00</w:t>
            </w:r>
          </w:p>
        </w:tc>
      </w:tr>
    </w:tbl>
    <w:p/>
    <w:p>
      <w:pPr/>
      <w:r>
        <w:rPr>
          <w:b w:val="1"/>
          <w:bCs w:val="1"/>
        </w:rPr>
        <w:t xml:space="preserve">A4: Vine Right, Touch, Left Side-Together, Step ¼ Left, ¼ Left Hitch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(1), Step Left behind right (2), Step Right side right (3), Touch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(5), Step Right behind left (6), Step Left ¼ left (7), Turn ¼ left - Hitch Right	           6:00</w:t>
            </w:r>
          </w:p>
        </w:tc>
      </w:tr>
    </w:tbl>
    <w:p/>
    <w:p>
      <w:pPr/>
      <w:r>
        <w:rPr>
          <w:b w:val="1"/>
          <w:bCs w:val="1"/>
        </w:rPr>
        <w:t xml:space="preserve">A5: Swivel Heel-Toe-Heel-Toe Right, Swivel Toe-Heel-Toe-Heel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 (1), Swivel toes right (2), Swivel heels right (3), Swivel toes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left (5), swivel heels left (6), swivel toes left (7), Swivel heels left (8)			           6:00</w:t>
            </w:r>
          </w:p>
        </w:tc>
      </w:tr>
    </w:tbl>
    <w:p>
      <w:pPr/>
      <w:r>
        <w:rPr>
          <w:b w:val="1"/>
          <w:bCs w:val="1"/>
        </w:rPr>
        <w:t xml:space="preserve">A6: Step-Slide-Step Diagonally Right, Touch, Step-Slide-Step Diagonally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fwd. right (1), Slide L to right (2), Step R diagonally fwd. right (3), Touch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fwd. left (5), Slide R to left (6), Step L diagonally fwd. left (7), Touch R (8)                6:00</w:t>
            </w:r>
          </w:p>
        </w:tc>
      </w:tr>
    </w:tbl>
    <w:p/>
    <w:p>
      <w:pPr/>
      <w:r>
        <w:rPr>
          <w:b w:val="1"/>
          <w:bCs w:val="1"/>
        </w:rPr>
        <w:t xml:space="preserve">A7: Diagonal Back Step, Touch/Clap (x4) [Zig - Zag Pattern]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diag. (1), Touch L w/Clap (2), Step L back to left diag. (3), Touch R w/Clap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diag. (5), Touch L w/Clap (6), Step L back to left diag. (7), Touch R w/Clap (8)      6:00</w:t>
            </w:r>
          </w:p>
        </w:tc>
      </w:tr>
    </w:tbl>
    <w:p/>
    <w:p>
      <w:pPr/>
      <w:r>
        <w:rPr>
          <w:b w:val="1"/>
          <w:bCs w:val="1"/>
        </w:rPr>
        <w:t xml:space="preserve">Start Again!!!!</w:t>
      </w:r>
    </w:p>
    <w:p/>
    <w:p>
      <w:pPr/>
      <w:r>
        <w:rPr>
          <w:b w:val="1"/>
          <w:bCs w:val="1"/>
        </w:rPr>
        <w:t xml:space="preserve">Part B:  (32cts)</w:t>
      </w:r>
    </w:p>
    <w:p>
      <w:pPr/>
      <w:r>
        <w:rPr>
          <w:b w:val="1"/>
          <w:bCs w:val="1"/>
        </w:rPr>
        <w:t xml:space="preserve">B1: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diag. (1), Touch Left/Clap (2), Step Right back to center (3), Touch Left/Clap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right diag. (5), Touch Right/Clap (6), Step L back to center (7), Touch Right/Clap (8)</w:t>
            </w:r>
          </w:p>
        </w:tc>
      </w:tr>
    </w:tbl>
    <w:p/>
    <w:p>
      <w:pPr/>
      <w:r>
        <w:rPr>
          <w:b w:val="1"/>
          <w:bCs w:val="1"/>
        </w:rPr>
        <w:t xml:space="preserve">B2: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diag. (1), Touch Left/Clap (2), Step Right back to center (3), Touch Left/Clap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right diag. (5), Touch Right/Clap (6), Step L back to center (7), Touch Right/Clap (8)</w:t>
            </w:r>
          </w:p>
        </w:tc>
      </w:tr>
    </w:tbl>
    <w:p/>
    <w:p>
      <w:pPr/>
      <w:r>
        <w:rPr>
          <w:b w:val="1"/>
          <w:bCs w:val="1"/>
        </w:rPr>
        <w:t xml:space="preserve">B3: Rocking Chair,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(1), Recover on Left (2), Rock back Right (3), Recover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Left back (6), Step Right ¼ turn right (7), Step Left to left (8)</w:t>
            </w:r>
          </w:p>
        </w:tc>
      </w:tr>
    </w:tbl>
    <w:p/>
    <w:p>
      <w:pPr/>
      <w:r>
        <w:rPr>
          <w:b w:val="1"/>
          <w:bCs w:val="1"/>
        </w:rPr>
        <w:t xml:space="preserve">B4: Rocking Chair,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(1), Recover on Left (2), Rock back Right (3), Recover on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Left back (6), Step Right ¼ turn right (7), Step Left to left (8)</w:t>
            </w:r>
          </w:p>
        </w:tc>
      </w:tr>
    </w:tbl>
    <w:p/>
    <w:p>
      <w:pPr/>
      <w:r>
        <w:rPr>
          <w:b w:val="1"/>
          <w:bCs w:val="1"/>
        </w:rPr>
        <w:t xml:space="preserve">Contact: Sandy Goodman –</w:t>
      </w:r>
    </w:p>
    <w:p>
      <w:pPr/>
      <w:r>
        <w:rPr>
          <w:b w:val="1"/>
          <w:bCs w:val="1"/>
        </w:rPr>
        <w:t xml:space="preserve">Newbury, Ohio  (440) 564-8243  sgoody@nls.net - www.b-linedancers.com - sgoody@b-linedancers.com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Want for Christmas - Sandy Goodman (USA) - November 2015</dc:title>
  <dc:description/>
  <dc:subject>Line Dance Stepsheet</dc:subject>
  <cp:keywords/>
  <cp:category/>
  <cp:lastModifiedBy/>
  <dcterms:created xsi:type="dcterms:W3CDTF">2024-03-28T16:58:26+00:00</dcterms:created>
  <dcterms:modified xsi:type="dcterms:W3CDTF">2024-03-28T16:58:26+00:00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