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And Let's Get It 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Griggs (UK)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Marvin Gaye (feat. Meghan Trainor) - Charlie Puth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S1: SKATE RIGHT, SKATE LEFT, RIGHT SHUFFLE, SKATE LEFT, SKATE RIGHT,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 Foot Out, Slide L Foot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 Foot Out, Slide R Foot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Beside L, Step L to L Side</w:t>
            </w:r>
          </w:p>
        </w:tc>
      </w:tr>
    </w:tbl>
    <w:p/>
    <w:p>
      <w:pPr/>
      <w:r>
        <w:rPr>
          <w:b w:val="1"/>
          <w:bCs w:val="1"/>
        </w:rPr>
        <w:t xml:space="preserve">S2: RIGHT STEP LOCK FWD, RIGHT STEP LOCK, RIGHT STEP, LEFT STEP LOCK FWD, LEFT STEP LOCK, LEFT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 Slight Right, Left Step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 Slight Right, Left Step Behind Right, Right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Fwd Slight Left, Right Step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Fwd Slight Left, Right Step Behind Left, Left Step Fwd</w:t>
            </w:r>
          </w:p>
        </w:tc>
      </w:tr>
    </w:tbl>
    <w:p/>
    <w:p>
      <w:pPr/>
      <w:r>
        <w:rPr>
          <w:b w:val="1"/>
          <w:bCs w:val="1"/>
        </w:rPr>
        <w:t xml:space="preserve">S3: FORWARD &amp; BACK BASIC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Cha Cha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Cha Cha On LRL</w:t>
            </w:r>
          </w:p>
        </w:tc>
      </w:tr>
    </w:tbl>
    <w:p/>
    <w:p>
      <w:pPr/>
      <w:r>
        <w:rPr>
          <w:b w:val="1"/>
          <w:bCs w:val="1"/>
        </w:rPr>
        <w:t xml:space="preserve">S4: FORWARD, PIVOT ½ TURN LEFT, TRIPLE ½ TURN LEFT, BACK ROCK, FORWARD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Turn L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Step Forward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Cha Cha On LRL</w:t>
            </w:r>
          </w:p>
        </w:tc>
      </w:tr>
    </w:tbl>
    <w:p/>
    <w:p>
      <w:pPr/>
      <w:r>
        <w:rPr>
          <w:b w:val="1"/>
          <w:bCs w:val="1"/>
        </w:rPr>
        <w:t xml:space="preserve">S5: SIDE ROCK RECOVER, BEHIND SIDE CROSS, 2 TIMES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Cross Step L Over R</w:t>
            </w:r>
          </w:p>
        </w:tc>
      </w:tr>
    </w:tbl>
    <w:p/>
    <w:p>
      <w:pPr/>
      <w:r>
        <w:rPr>
          <w:b w:val="1"/>
          <w:bCs w:val="1"/>
        </w:rPr>
        <w:t xml:space="preserve">S6: RIGHT VINE, TOUCH, ¾ TURN LEFT ROLLING 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Step R to R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Fwd, ¼ Turn L Step R to R Side, ¼ Turn L Stepping L to L Side, Touch R Next to L</w:t>
            </w:r>
          </w:p>
        </w:tc>
      </w:tr>
    </w:tbl>
    <w:p/>
    <w:p>
      <w:pPr/>
      <w:r>
        <w:rPr>
          <w:b w:val="1"/>
          <w:bCs w:val="1"/>
        </w:rPr>
        <w:t xml:space="preserve">Contact:  Submitted By - Bing Villafuerte: futurisnow@yahoo.com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And Let's Get It On - Marie Griggs (UK) - January 2016</dc:title>
  <dc:description/>
  <dc:subject>Line Dance Stepsheet</dc:subject>
  <cp:keywords/>
  <cp:category/>
  <cp:lastModifiedBy/>
  <dcterms:created xsi:type="dcterms:W3CDTF">2024-03-29T11:47:12+00:00</dcterms:created>
  <dcterms:modified xsi:type="dcterms:W3CDTF">2024-03-29T11:47:12+00:00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