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Stop Staring At My Eyes!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Niels Poulsen (DK)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Boobs - The Bellamy Brothers : (Album: 40 Years - iTunes - 4:09)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 from first beat in music (app. 23 secs. into track). Weight on L foot</w:t>
      </w:r>
    </w:p>
    <w:p>
      <w:pPr/>
      <w:r>
        <w:rPr>
          <w:b w:val="1"/>
          <w:bCs w:val="1"/>
        </w:rPr>
        <w:t xml:space="preserve">*1 easy Restart: On wall 5 (starts facing 12:00), after 16 counts, facing 6:00. It’s easy to hear: after the rap part!</w:t>
      </w:r>
    </w:p>
    <w:p/>
    <w:p>
      <w:pPr/>
      <w:r>
        <w:rPr>
          <w:b w:val="1"/>
          <w:bCs w:val="1"/>
        </w:rPr>
        <w:t xml:space="preserve">[1 – 8] Walk R L, shuffle R fwd, rock L fwd, chassé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 (1), walk L fwd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step L behind R (&amp;), step R fwd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(5), recover back on R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 (7), step R next to L (&amp;), step L to L side (8) 9:00</w:t>
            </w:r>
          </w:p>
        </w:tc>
      </w:tr>
    </w:tbl>
    <w:p/>
    <w:p>
      <w:pPr/>
      <w:r>
        <w:rPr>
          <w:b w:val="1"/>
          <w:bCs w:val="1"/>
        </w:rPr>
        <w:t xml:space="preserve">[9 – 16] Cross side, R sailor step, cross side, L sailor ¼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 side (&amp;), step R to R side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 side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turn ¼ L stepping R to R side (&amp;), cross L over R (8) 6:00</w:t>
            </w:r>
          </w:p>
        </w:tc>
      </w:tr>
    </w:tbl>
    <w:p/>
    <w:p>
      <w:pPr/>
      <w:r>
        <w:rPr>
          <w:b w:val="1"/>
          <w:bCs w:val="1"/>
        </w:rPr>
        <w:t xml:space="preserve">[17 – 24] Side together, R rumba fwd, side together, L rumba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next to R (&amp;), step fwd on R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next to L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next to L (&amp;), step fwd on L (8) 6:00</w:t>
            </w:r>
          </w:p>
        </w:tc>
      </w:tr>
    </w:tbl>
    <w:p/>
    <w:p>
      <w:pPr/>
      <w:r>
        <w:rPr>
          <w:b w:val="1"/>
          <w:bCs w:val="1"/>
        </w:rPr>
        <w:t xml:space="preserve">[25 – 32] R kick ball change, Monterey ¼ R, brush brush clap!...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(1), step R next to L (&amp;), change weight to L foot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(3), turn ¼ R on L stepping R next to L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(5), step L next to R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both arms down and past your hips brushing the sides of your hips (7), brush hands past hips again and up (&amp;), clap hands (8) 9:00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Wall 14 is your last wall which starts facing 6:00. Do the first 4 counts, then step L fwd on count 5 and turn ½ R on count 6 to face 12:00…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Raymond Sarlemijn – rsarlemijn@gmail.com</w:t>
      </w:r>
    </w:p>
    <w:p>
      <w:pPr/>
      <w:r>
        <w:rPr>
          <w:b w:val="1"/>
          <w:bCs w:val="1"/>
        </w:rPr>
        <w:t xml:space="preserve">Niels Poulsen - TUniels@love-to-dance.dkU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Stop Staring At My Eyes! - Raymond Sarlemijn (NL) &amp; Niels Poulsen (DK) - March 2016</dc:title>
  <dc:description/>
  <dc:subject>Line Dance Stepsheet</dc:subject>
  <cp:keywords/>
  <cp:category/>
  <cp:lastModifiedBy/>
  <dcterms:created xsi:type="dcterms:W3CDTF">2024-03-28T13:23:22+00:00</dcterms:created>
  <dcterms:modified xsi:type="dcterms:W3CDTF">2024-03-28T13:23:22+00:00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