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Love I Think Will Last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++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Avril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Love I Think Will Last - Niamh Lynn &amp; Johnny Brady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4 / 2016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16  temps</w:t>
      </w:r>
    </w:p>
    <w:p/>
    <w:p>
      <w:pPr/>
      <w:r>
        <w:rPr>
          <w:b w:val="1"/>
          <w:bCs w:val="1"/>
        </w:rPr>
        <w:t xml:space="preserve">FORWARD ROCK, TRIPLE FULL TURN (OPTION COASTER STEP), WEAVE (FACING1.30)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 TURN  D  . . . .  TRIPLE  STEP  D  sur  place  :  D.  G.  D.</w:t>
            </w:r>
          </w:p>
        </w:tc>
      </w:tr>
    </w:tbl>
    <w:p>
      <w:pPr/>
      <w:r>
        <w:rPr>
          <w:b w:val="1"/>
          <w:bCs w:val="1"/>
        </w:rPr>
        <w:t xml:space="preserve">OPTION : 3&amp;4	COASTER STEP D  : reculer BALL PD - reculer BALL PG à côté du PD - pas PD avant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G  :  CROSS  PG  derrière  PD  -  pas  PD  côté  D  -  CROSS  PG  devant  PD  - 1 : 30 -</w:t>
            </w:r>
          </w:p>
        </w:tc>
      </w:tr>
    </w:tbl>
    <w:p/>
    <w:p>
      <w:pPr/>
      <w:r>
        <w:rPr>
          <w:b w:val="1"/>
          <w:bCs w:val="1"/>
        </w:rPr>
        <w:t xml:space="preserve">FORWARD ROCK, BACK ROCK LOOKING OVER SHOULDER, FORWARD ROCK, ½ TURN SHUFFLE. 7.30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G  arrière	                                                             ]          ROCKIN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arrière ,  revenir  sur  G  avant , en regardant par-dessus épaule D	    ]           CHAIR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G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, 1/2  tour  D  :  1/4  de  tour  D . . . .  pas  PD  côté  D  -  pas  PG  à  côté  du  PD . . . . .  1/4  de  tour  D . . . .  pas  PD  avant  - 7 : 30 -</w:t>
            </w:r>
          </w:p>
        </w:tc>
      </w:tr>
    </w:tbl>
    <w:p/>
    <w:p>
      <w:pPr/>
      <w:r>
        <w:rPr>
          <w:b w:val="1"/>
          <w:bCs w:val="1"/>
        </w:rPr>
        <w:t xml:space="preserve">WALK WALK, KICK BALL STEP, SIDE ROCK, (STRAIGHTENING UP TO 9 O’CLOCK WALL) CROSSING SAMBA.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PG  avant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BACK  STEP  G  :  KICK  PG  avant  -  pas  BALL  PG  légèrement  arrière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G  côté  G ,  revenir  sur  PD  côté  D   - 9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ROCK  STEP  latéral  D  côté  D ,  revenir  sur  PG  côté  G</w:t>
            </w:r>
          </w:p>
        </w:tc>
      </w:tr>
    </w:tbl>
    <w:p/>
    <w:p>
      <w:pPr/>
      <w:r>
        <w:rPr>
          <w:b w:val="1"/>
          <w:bCs w:val="1"/>
        </w:rPr>
        <w:t xml:space="preserve">CROSS ROCK, CHASSE ¼ TURN, FULL TURN (OPTION WALK WALK)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D  devant ,  revenir  sur  PG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latéral  :  pas  PD  côté  D  -  pas  PG  à  côté  du  PD  -  1/4  de  tour  D . . . .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 TURN  D  :  1/2  tour  D . . . .  pas  PG  arrière  -  1/2  tour  D . . . .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 STEP  G  avant  :  ROCK  STEP  G  avant ,  revenir  sur  PD  arrière  -  pas  PG  arrière</w:t>
            </w:r>
          </w:p>
        </w:tc>
      </w:tr>
    </w:tbl>
    <w:p>
      <w:pPr/>
      <w:r>
        <w:rPr>
          <w:b w:val="1"/>
          <w:bCs w:val="1"/>
        </w:rPr>
        <w:t xml:space="preserve">RESTART : ici, sur le 4ème mur, après 32 temps, et reprendre la Danse au début</w:t>
      </w:r>
    </w:p>
    <w:p/>
    <w:p>
      <w:pPr/>
      <w:r>
        <w:rPr>
          <w:b w:val="1"/>
          <w:bCs w:val="1"/>
        </w:rPr>
        <w:t xml:space="preserve">SIDE, ¼ SIDE, ¼ SIDE, CLAP CLAP, CROSS POINT, &amp; POINT,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1/4  de  tour  G . . . .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 de  tour  G . . . .  pas  PD  côté  D  -  HOLD  +  CLAP  -  HOLD  + 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TOUCH  pointe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&amp;7.8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PD  à  côté  du  PG  -  TOUCH  pointe  PG  côté  G  -  pas  PG  avant</w:t>
            </w:r>
          </w:p>
        </w:tc>
      </w:tr>
    </w:tbl>
    <w:p>
      <w:pPr/>
      <w:r>
        <w:rPr>
          <w:b w:val="1"/>
          <w:bCs w:val="1"/>
        </w:rPr>
        <w:t xml:space="preserve">REPEAT Section 5 ,  à la fin des 3ème mur et 6ème mur (dernier mur)</w:t>
      </w:r>
    </w:p>
    <w:p>
      <w:pPr/>
      <w:r>
        <w:rPr>
          <w:b w:val="1"/>
          <w:bCs w:val="1"/>
        </w:rPr>
        <w:t xml:space="preserve">REPEAT Section 5 ,  3 fois à la fin du 5ème mur</w:t>
      </w:r>
    </w:p>
    <w:p/>
    <w:p>
      <w:pPr/>
      <w:r>
        <w:rPr>
          <w:b w:val="1"/>
          <w:bCs w:val="1"/>
        </w:rPr>
        <w:t xml:space="preserve">SÉQUENCES :</w:t>
      </w:r>
    </w:p>
    <w:p>
      <w:pPr/>
      <w:r>
        <w:rPr>
          <w:b w:val="1"/>
          <w:bCs w:val="1"/>
        </w:rPr>
        <w:t xml:space="preserve">*1er mur   = 40 temps  /  2ème mur = 40 temps</w:t>
      </w:r>
    </w:p>
    <w:p>
      <w:pPr/>
      <w:r>
        <w:rPr>
          <w:b w:val="1"/>
          <w:bCs w:val="1"/>
        </w:rPr>
        <w:t xml:space="preserve">*3ème mur = 40 temps  + S5  /  4ème mur = 32 temps / RESTART</w:t>
      </w:r>
    </w:p>
    <w:p>
      <w:pPr/>
      <w:r>
        <w:rPr>
          <w:b w:val="1"/>
          <w:bCs w:val="1"/>
        </w:rPr>
        <w:t xml:space="preserve">*5ème mur = 40 temps  + S5 + S5 + S5   /  6ème mur = 40 temps  + S5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Love I Think Will Last (fr) - Audrey Watson (SCO) - Avril 2016</dc:title>
  <dc:description/>
  <dc:subject>Line Dance Stepsheet</dc:subject>
  <cp:keywords/>
  <cp:category/>
  <cp:lastModifiedBy/>
  <dcterms:created xsi:type="dcterms:W3CDTF">2024-03-29T11:45:06+00:00</dcterms:created>
  <dcterms:modified xsi:type="dcterms:W3CDTF">2024-03-29T11:45:06+00:00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