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I'll Be There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Sue Marshall (UK) - April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One Call Away - Charlie Puth : (Album: Nine Track Mind)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after 22 seconds on “'Call' Me Baby If You Need A Friend”</w:t>
      </w:r>
    </w:p>
    <w:p/>
    <w:p>
      <w:pPr/>
      <w:r>
        <w:rPr>
          <w:b w:val="1"/>
          <w:bCs w:val="1"/>
        </w:rPr>
        <w:t xml:space="preserve">SECTION 1: RIGHT SKATE, LEFT SKATE, RIGHT SHUFFLE FORWARD, LEFT SKATE, RIGHT SKATE, LEFT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ball of R foot with heel in, swivel heel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ball of L foot with heel in, swivel heel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on R-L-R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ball of L foot with heel in, swivel heel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ball of R foot with heel in, swivel heel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on L-R-L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SECTION 2: ROCK FORWARD/RECOVER, SHUFFLE ½ TURN RIGHT, STEP FORWARD, KICK, COASTER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R, recover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half turn right on R-L-R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L, kick R foot 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step L next to R, step R across front of L</w:t>
            </w:r>
          </w:p>
        </w:tc>
      </w:tr>
    </w:tbl>
    <w:p/>
    <w:p>
      <w:pPr/>
      <w:r>
        <w:rPr>
          <w:b w:val="1"/>
          <w:bCs w:val="1"/>
        </w:rPr>
        <w:t xml:space="preserve">RESTART: HERE ON WALL 4 – change steps 7&amp;8 to:-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step L next to R</w:t>
            </w:r>
          </w:p>
        </w:tc>
      </w:tr>
    </w:tbl>
    <w:p>
      <w:pPr/>
      <w:r>
        <w:rPr>
          <w:b w:val="1"/>
          <w:bCs w:val="1"/>
        </w:rPr>
        <w:t xml:space="preserve">Then start dance again from beginning</w:t>
      </w:r>
    </w:p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SECTION 3: LEFT SIDE, CLOSE, LEFT SCISSOR STEP, RIGHT SIDE,CLOSE, RIGHT SCISSOR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close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close R beside L, step L across front of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close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close L beside R, step R across front of L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SECTION 4: SWAY LEFT, SWAY RIGHT, BEHIND-SIDE-ACROSS, SWAY RIGHT, SWAY LEFT, KICK-BALL-CHANGE.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L to left side, sway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right side, step L across front of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R to right side, sway L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foot, step down on R, step L beside R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START AGAIN and SMILE!</w:t>
      </w:r>
    </w:p>
    <w:p/>
    <w:p>
      <w:pPr/>
      <w:r>
        <w:rPr>
          <w:b w:val="1"/>
          <w:bCs w:val="1"/>
        </w:rPr>
        <w:t xml:space="preserve">RESTART: ON WALL 4.  Omit the last step of the Coaster step and finish with weight on Left foot.</w:t>
      </w:r>
    </w:p>
    <w:p/>
    <w:p>
      <w:pPr/>
      <w:r>
        <w:rPr>
          <w:b w:val="1"/>
          <w:bCs w:val="1"/>
        </w:rPr>
        <w:t xml:space="preserve">Contact: countryfeet5678@yahoo.co.uk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I'll Be There - Sue Marshall (UK) - April 2016</dc:title>
  <dc:description/>
  <dc:subject>Line Dance Stepsheet</dc:subject>
  <cp:keywords/>
  <cp:category/>
  <cp:lastModifiedBy/>
  <dcterms:created xsi:type="dcterms:W3CDTF">2024-03-29T00:39:59+00:00</dcterms:created>
  <dcterms:modified xsi:type="dcterms:W3CDTF">2024-03-29T00:39:59+00:00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