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U've Got A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Kim-Fundanzer (MY)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You've Got a Friend - Susan Wong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Counts...</w:t>
      </w:r>
    </w:p>
    <w:p>
      <w:pPr/>
      <w:r>
        <w:rPr>
          <w:b w:val="1"/>
          <w:bCs w:val="1"/>
        </w:rPr>
        <w:t xml:space="preserve">Please note: Dance can also be performed with 1-8 counts throughout, with ‘hold’ on counts 4 &amp; 8, on Sect *1, * 3 and *4, as in Rumba Rhythm.</w:t>
      </w:r>
    </w:p>
    <w:p/>
    <w:p>
      <w:pPr/>
      <w:r>
        <w:rPr>
          <w:b w:val="1"/>
          <w:bCs w:val="1"/>
        </w:rPr>
        <w:t xml:space="preserve">SECT *1:   SIDE TOGETHER, FORWARD SHUFFLE, STEP PIVOT 1/2,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right (weigh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shuffle, stepping on Lf-Rf-Lf (12:00)</w:t>
            </w:r>
          </w:p>
        </w:tc>
      </w:tr>
    </w:tbl>
    <w:p/>
    <w:p>
      <w:pPr/>
      <w:r>
        <w:rPr>
          <w:b w:val="1"/>
          <w:bCs w:val="1"/>
        </w:rPr>
        <w:t xml:space="preserve">SECT *2:    ROCK BACK-RECOVER, STEP PIVOT 1/4, SWAY-SWAY, ROCK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¼ turn left (weigh on Lf)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right stepping Rf, sway to the left stepping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 (9:00)</w:t>
            </w:r>
          </w:p>
        </w:tc>
      </w:tr>
    </w:tbl>
    <w:p/>
    <w:p>
      <w:pPr/>
      <w:r>
        <w:rPr>
          <w:b w:val="1"/>
          <w:bCs w:val="1"/>
        </w:rPr>
        <w:t xml:space="preserve">SECT *3:  SIDE-TOGETHER, CROSS SHUFFLE, 1/4,  1/4 RIGHT TURN,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slightly to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stepping Lf back (12:00), ¼ turn right, step Rf beside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side on Lf-Rf-Lf (3:00)</w:t>
            </w:r>
          </w:p>
        </w:tc>
      </w:tr>
    </w:tbl>
    <w:p>
      <w:pPr/>
      <w:r>
        <w:rPr>
          <w:b w:val="1"/>
          <w:bCs w:val="1"/>
        </w:rPr>
        <w:t xml:space="preserve">***Restart here on Wall 8... (facing 12 O’clock)</w:t>
      </w:r>
    </w:p>
    <w:p/>
    <w:p>
      <w:pPr/>
      <w:r>
        <w:rPr>
          <w:b w:val="1"/>
          <w:bCs w:val="1"/>
        </w:rPr>
        <w:t xml:space="preserve">SECT *4:   ROCK FORWARD-RECOVER, 1/2 TURN RIGHT SHUFFLE, STEP PIVOT 1/2,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on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½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Lf-Rf-Lf (3:00)</w:t>
            </w:r>
          </w:p>
        </w:tc>
      </w:tr>
    </w:tbl>
    <w:p/>
    <w:p>
      <w:pPr/>
      <w:r>
        <w:rPr>
          <w:b w:val="1"/>
          <w:bCs w:val="1"/>
        </w:rPr>
        <w:t xml:space="preserve">*8 COUNT TAG: 1st Tag: End of Wall 4 (12:00)  2nd Tag: End of Wall 9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side, recover on Lf, step Rf next to Lf, step Lf &amp;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side, recover on Rf, step Lf next to Rf, step Rf &amp; Lf in place</w:t>
            </w:r>
          </w:p>
        </w:tc>
      </w:tr>
    </w:tbl>
    <w:p/>
    <w:p>
      <w:pPr/>
      <w:r>
        <w:rPr>
          <w:b w:val="1"/>
          <w:bCs w:val="1"/>
        </w:rPr>
        <w:t xml:space="preserve">RESTART on Wall 8, after 24 counts, facing 12 O’clock</w:t>
      </w:r>
    </w:p>
    <w:p/>
    <w:p>
      <w:pPr/>
      <w:r>
        <w:rPr>
          <w:b w:val="1"/>
          <w:bCs w:val="1"/>
        </w:rPr>
        <w:t xml:space="preserve">Ending: After Wall 11, facing 9 O’clock, step forward on Rf, pivot ½ turn left, step forward on Rf, pivot ¼ turn left to face front and pose!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Have fun, enjoy!</w:t>
      </w:r>
    </w:p>
    <w:p/>
    <w:p>
      <w:pPr/>
      <w:r>
        <w:rPr>
          <w:b w:val="1"/>
          <w:bCs w:val="1"/>
        </w:rPr>
        <w:t xml:space="preserve">Contact: Kim-Fundanzer (kimfundanzer@gmail.com)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U've Got A Friend - Kim-Fundanzer (MY) - August 2016</dc:title>
  <dc:description/>
  <dc:subject>Line Dance Stepsheet</dc:subject>
  <cp:keywords/>
  <cp:category/>
  <cp:lastModifiedBy/>
  <dcterms:created xsi:type="dcterms:W3CDTF">2024-03-28T09:25:08+00:00</dcterms:created>
  <dcterms:modified xsi:type="dcterms:W3CDTF">2024-03-28T09:25:08+00:00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