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Body2Body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&amp; EWS Winson (MY)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Body2Body by Jay Park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in (approx. 22 sec)</w:t>
      </w:r>
    </w:p>
    <w:p/>
    <w:p>
      <w:pPr/>
      <w:r>
        <w:rPr>
          <w:b w:val="1"/>
          <w:bCs w:val="1"/>
        </w:rPr>
        <w:t xml:space="preserve">#1 (1-8)	R Side, L Forward Rock &amp; Recover, L Back Lock Steps, ½ (R) with R Forward, L Sweep ¼ (R), L Cross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LF: Step RF to R side slightly travelling forward (1), rock LF forward (2), recover weight on RF (3)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(4), lock RF over LF (&amp;), step LF back (5)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RF forward (6), turn ¼ R sweeping LF from back to front (7) 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(8) ***, step RF to R side (&amp;), cross LF over RF (1)	9.00</w:t>
            </w:r>
          </w:p>
        </w:tc>
      </w:tr>
    </w:tbl>
    <w:p>
      <w:pPr/>
      <w:r>
        <w:rPr>
          <w:b w:val="1"/>
          <w:bCs w:val="1"/>
        </w:rPr>
        <w:t xml:space="preserve">Restart here on Wall 4 until count 8. Begin the dance again facing 6.00 o’clock.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#2 (9-16)	R Side Rock &amp; Recover, R Behind, ¼ (L) with L Forward, Hip Sways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(2), recover weight on LF (3)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(4), turn ¼ L stepping LF forward (&amp;)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as swaying hips to R side (5), sway hips to L side (6), sway hips to R side (7), sway hips to L side (8)	6.00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#3 (17-24)	R Behind, ¼ (L) with L Forward, R Forward, L Forward Shuffle, R Pivot ¼ (L), R Cross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(1), turn ¼ L stepping LF forward (&amp;), step RF forward (2)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(3), step RF next to LF (&amp;), step LF forward (4)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turn ¼ L shifting weight LF (6)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(7), step LF to L side (&amp;), cross RF over LF (8)	12.00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#4 (25-32)	L Side Touch, R Kick Ball Cross, ¼ (R) with R Forward, L Hitch, L Cross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(1), touch R toes beside LF (2)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to R diagonal (3), step RF in place (&amp;), cross LF over RF (4)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RF forward (5), lift L knee up beside RF (6)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step RF to R side (&amp;), cross LF over RF (8)	3.00</w:t>
            </w:r>
          </w:p>
        </w:tc>
      </w:tr>
    </w:tbl>
    <w:p/>
    <w:p>
      <w:pPr/>
      <w:r>
        <w:rPr>
          <w:b w:val="1"/>
          <w:bCs w:val="1"/>
        </w:rPr>
        <w:t xml:space="preserve">Contact: winsonews@gmail.com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Body2Body Cha - Penny Tan (MY) &amp; EWS Winson (MY) - September 2016</dc:title>
  <dc:description/>
  <dc:subject>Line Dance Stepsheet</dc:subject>
  <cp:keywords/>
  <cp:category/>
  <cp:lastModifiedBy/>
  <dcterms:created xsi:type="dcterms:W3CDTF">2024-03-29T14:15:04+00:00</dcterms:created>
  <dcterms:modified xsi:type="dcterms:W3CDTF">2024-03-29T14:15:04+00:00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