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Obsessed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Roxanne Moates (AUS), Luke Watson (AUS) &amp; Stephen Watson (AUS)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Room To Breathe - Chase Bryant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Tag at the end of Wall 5</w:t>
      </w:r>
    </w:p>
    <w:p>
      <w:pPr/>
      <w:r>
        <w:rPr>
          <w:b w:val="1"/>
          <w:bCs w:val="1"/>
        </w:rPr>
        <w:t xml:space="preserve">Weight on Left, Start 16 counts in on vocals (9 seconds) V1, Turning CW</w:t>
      </w:r>
    </w:p>
    <w:p/>
    <w:p>
      <w:pPr/>
      <w:r>
        <w:rPr>
          <w:b w:val="1"/>
          <w:bCs w:val="1"/>
        </w:rPr>
        <w:t xml:space="preserve">A[1-8]		Out, Out, Touch Together, Shuffle, Rock, Recover, Shuffle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out, Left out,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Right, Left Together,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in front of Right,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Left, Right Together, 1/4 Left Step Forward on Left (9:00)</w:t>
            </w:r>
          </w:p>
        </w:tc>
      </w:tr>
    </w:tbl>
    <w:p/>
    <w:p>
      <w:pPr/>
      <w:r>
        <w:rPr>
          <w:b w:val="1"/>
          <w:bCs w:val="1"/>
        </w:rPr>
        <w:t xml:space="preserve">B[1-8]		Rock, Recover, Together, Rock, Recover, Together, 1/2 pivot, Hold,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Left, Bring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Right, Bring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swivel 1/2 Left keeping Weight Back on Right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 Together, Forward Left</w:t>
            </w:r>
          </w:p>
        </w:tc>
      </w:tr>
    </w:tbl>
    <w:p/>
    <w:p>
      <w:pPr/>
      <w:r>
        <w:rPr>
          <w:b w:val="1"/>
          <w:bCs w:val="1"/>
        </w:rPr>
        <w:t xml:space="preserve">C[1-8]		Walk, Walk, Shuffle, Back, Back, Shuffle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Right, Left Together,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Left, Right Together, 1/4 Left Forward on Left (12:00)</w:t>
            </w:r>
          </w:p>
        </w:tc>
      </w:tr>
    </w:tbl>
    <w:p/>
    <w:p>
      <w:pPr/>
      <w:r>
        <w:rPr>
          <w:b w:val="1"/>
          <w:bCs w:val="1"/>
        </w:rPr>
        <w:t xml:space="preserve">D[1-8]		Rocking Chair, 1/4 pivot, 1/4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1/4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1/4 Left (6:00)</w:t>
            </w:r>
          </w:p>
        </w:tc>
      </w:tr>
    </w:tbl>
    <w:p/>
    <w:p>
      <w:pPr/>
      <w:r>
        <w:rPr>
          <w:b w:val="1"/>
          <w:bCs w:val="1"/>
        </w:rPr>
        <w:t xml:space="preserve">E[1-8]		Cross Touch, Samba Cross, Cross, 1/4, 1/2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(travel forward) Cross Right Over Left, Touch Left Toe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(travel forward) Cross Left over Right, Rock Side on Right, Recover Side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1/4 Right Step Back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Right Shuffle Forward Right, Left Together, Forward Right (3:00)</w:t>
            </w:r>
          </w:p>
        </w:tc>
      </w:tr>
    </w:tbl>
    <w:p/>
    <w:p>
      <w:pPr/>
      <w:r>
        <w:rPr>
          <w:b w:val="1"/>
          <w:bCs w:val="1"/>
        </w:rPr>
        <w:t xml:space="preserve">F[1-8]		1/4 Pivot, Cross Shuffle, Side, Box Step,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1/4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 over Right, 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Back Right,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Foot up Behind Left Leg</w:t>
            </w:r>
          </w:p>
        </w:tc>
      </w:tr>
    </w:tbl>
    <w:p/>
    <w:p>
      <w:pPr/>
      <w:r>
        <w:rPr>
          <w:b w:val="1"/>
          <w:bCs w:val="1"/>
        </w:rPr>
        <w:t xml:space="preserve">Tag: Occurs at the end of Wall 5 facing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Out, Left Out,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In, Left In,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Left (12:00)</w:t>
            </w:r>
          </w:p>
        </w:tc>
      </w:tr>
    </w:tbl>
    <w:p/>
    <w:p>
      <w:pPr/>
      <w:r>
        <w:rPr>
          <w:b w:val="1"/>
          <w:bCs w:val="1"/>
        </w:rPr>
        <w:t xml:space="preserve">Roxanne Moates	0419 919 527	allstarroxie@hotmail.com</w:t>
      </w:r>
    </w:p>
    <w:p>
      <w:pPr/>
      <w:r>
        <w:rPr>
          <w:b w:val="1"/>
          <w:bCs w:val="1"/>
        </w:rPr>
        <w:t xml:space="preserve">Luke Watson		0411 846 990	uberlinedance@gmail.com</w:t>
      </w:r>
    </w:p>
    <w:p>
      <w:pPr/>
      <w:r>
        <w:rPr>
          <w:b w:val="1"/>
          <w:bCs w:val="1"/>
        </w:rPr>
        <w:t xml:space="preserve">Stephen Watson	0421 022 952	uberlinedance@gmail.com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Obsessed - Roxanne Moates (AUS), Luke Watson (AUS) &amp; Stephen Watson (AUS) - September 2016</dc:title>
  <dc:description/>
  <dc:subject>Line Dance Stepsheet</dc:subject>
  <cp:keywords/>
  <cp:category/>
  <cp:lastModifiedBy/>
  <dcterms:created xsi:type="dcterms:W3CDTF">2024-03-29T01:34:28+00:00</dcterms:created>
  <dcterms:modified xsi:type="dcterms:W3CDTF">2024-03-29T01:34:28+00:00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