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 Niño Loco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Lars Christensen (DK)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 Nino Loco - Rodney Carrington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count.</w:t>
      </w:r>
    </w:p>
    <w:p/>
    <w:p>
      <w:pPr/>
      <w:r>
        <w:rPr>
          <w:b w:val="1"/>
          <w:bCs w:val="1"/>
        </w:rPr>
        <w:t xml:space="preserve">[1-8].	Cross Rock, Side, Hold. Back Rock,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	Cross L over R. Recover on R. Step L to left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	Rock back on R. Recover on L. Step R to right side. Hold.</w:t>
            </w:r>
          </w:p>
        </w:tc>
      </w:tr>
    </w:tbl>
    <w:p/>
    <w:p>
      <w:pPr/>
      <w:r>
        <w:rPr>
          <w:b w:val="1"/>
          <w:bCs w:val="1"/>
        </w:rPr>
        <w:t xml:space="preserve">[9-16].	Cross Rock, ¼ Turn, Hold. ½ Pivot turn, Turn,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	Cross L over R. Recover on R. Turn ¼ turn left on L.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fwd. on R. Turn ½ turn left on L. Turn ½ turn left on R. Hold</w:t>
            </w:r>
          </w:p>
        </w:tc>
      </w:tr>
    </w:tbl>
    <w:p/>
    <w:p>
      <w:pPr/>
      <w:r>
        <w:rPr>
          <w:b w:val="1"/>
          <w:bCs w:val="1"/>
        </w:rPr>
        <w:t xml:space="preserve">[17-24].	Back Lockstep, Hold.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back on L. Lock R in front of L. Step back on L.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back on R. Step L beside R. Step fwd. on R. Hold.</w:t>
            </w:r>
          </w:p>
        </w:tc>
      </w:tr>
    </w:tbl>
    <w:p/>
    <w:p>
      <w:pPr/>
      <w:r>
        <w:rPr>
          <w:b w:val="1"/>
          <w:bCs w:val="1"/>
        </w:rPr>
        <w:t xml:space="preserve">[25-32].	½ Turn shuffle, Hold. Behind, Side,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	Turn ¼ turn right stepping fwd. on L. Step R beside L. Turn ¼ turn right stepping back on L.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R. behind L. Step L. to left. Cross R. over L. Hold.</w:t>
            </w:r>
          </w:p>
        </w:tc>
      </w:tr>
    </w:tbl>
    <w:p/>
    <w:p>
      <w:pPr/>
      <w:r>
        <w:rPr>
          <w:b w:val="1"/>
          <w:bCs w:val="1"/>
        </w:rPr>
        <w:t xml:space="preserve">[33-40].	L Rumba fwd. Hold. R rumba back,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L. to left. Step R. beside L. Step fwd. on L.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R. to right. Step L. beside R. Step back on R. Hold.</w:t>
            </w:r>
          </w:p>
        </w:tc>
      </w:tr>
    </w:tbl>
    <w:p/>
    <w:p>
      <w:pPr/>
      <w:r>
        <w:rPr>
          <w:b w:val="1"/>
          <w:bCs w:val="1"/>
        </w:rPr>
        <w:t xml:space="preserve">[41-48].	Behind, Side, Cross, Hold. Side Rock,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L. behind R. Step R. to right. Cross L. over R.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	Rock right on R. Recover on L. Cross R. over L. Hold.</w:t>
            </w:r>
          </w:p>
        </w:tc>
      </w:tr>
    </w:tbl>
    <w:p/>
    <w:p>
      <w:pPr/>
      <w:r>
        <w:rPr>
          <w:b w:val="1"/>
          <w:bCs w:val="1"/>
        </w:rPr>
        <w:t xml:space="preserve">[49-56].	¼ Turn, ¼ Turn, Cross, Hold. Side Rock,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	Turn ¼ turn right stepping back on L. Turn ¼ turn right stepping fwd. on R. Cross L. over R.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	Rock right on R. Recover on L. Cross R. over L. Hold.</w:t>
            </w:r>
          </w:p>
        </w:tc>
      </w:tr>
    </w:tbl>
    <w:p/>
    <w:p>
      <w:pPr/>
      <w:r>
        <w:rPr>
          <w:b w:val="1"/>
          <w:bCs w:val="1"/>
        </w:rPr>
        <w:t xml:space="preserve">[57-64].	Vine, Cross, Side Rock, Cross,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L to left. Step R behind L. Step  L. to left. Cross R.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	Rock left on L. Recover on R. Cross L. over R. Step R. to right.</w:t>
            </w:r>
          </w:p>
        </w:tc>
      </w:tr>
    </w:tbl>
    <w:p/>
    <w:p>
      <w:pPr/>
      <w:r>
        <w:rPr>
          <w:b w:val="1"/>
          <w:bCs w:val="1"/>
        </w:rPr>
        <w:t xml:space="preserve">Restart: on wall 1 &amp; 3: After count 56.</w:t>
      </w:r>
    </w:p>
    <w:p/>
    <w:p>
      <w:pPr/>
      <w:r>
        <w:rPr>
          <w:b w:val="1"/>
          <w:bCs w:val="1"/>
        </w:rPr>
        <w:t xml:space="preserve">Tag: after wall 2 &amp; 4: Cross Rock. ½ Turn. Hold. Pivot ½ Turn 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	Rock L. across R. Recover on R. Turn ½ turn left on L.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fwd. on R. Turn ½ turn left on L. Step fwd. on R. Hold. Fwd. Coaster. Hold. Coaster. Hold.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Fwd. on L. Step R. beside L. Step back on L.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back on R. Step L. beside R. Step fwd. on R. Hold.  ( After wall 2. Wait for music to start).</w:t>
            </w:r>
          </w:p>
        </w:tc>
      </w:tr>
    </w:tbl>
    <w:p/>
    <w:p>
      <w:pPr/>
      <w:r>
        <w:rPr>
          <w:b w:val="1"/>
          <w:bCs w:val="1"/>
        </w:rPr>
        <w:t xml:space="preserve">Tag and Restart: on Wall 5 after Count 32. Side Rock. Cross.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	Rock left on L. Recover on R. Cross L over R. Step right on R. Restart.</w:t>
            </w:r>
          </w:p>
        </w:tc>
      </w:tr>
    </w:tbl>
    <w:p/>
    <w:p>
      <w:pPr/>
      <w:r>
        <w:rPr>
          <w:b w:val="1"/>
          <w:bCs w:val="1"/>
        </w:rPr>
        <w:t xml:space="preserve">Ending on wall 7. Count 61-64. Side Rock ¼ Turn. Step. Hold and Bow.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	Rock left on L. Recover turning ¼ turn right on R. Step Fwd. on L. Hold and Bow.</w:t>
            </w:r>
          </w:p>
        </w:tc>
      </w:tr>
    </w:tbl>
    <w:p/>
    <w:p>
      <w:pPr/>
      <w:r>
        <w:rPr>
          <w:b w:val="1"/>
          <w:bCs w:val="1"/>
        </w:rPr>
        <w:t xml:space="preserve">Contact: lars@godset.eu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 Niño Loco - Lars Christensen (DK) - February 2017</dc:title>
  <dc:description/>
  <dc:subject>Line Dance Stepsheet</dc:subject>
  <cp:keywords/>
  <cp:category/>
  <cp:lastModifiedBy/>
  <dcterms:created xsi:type="dcterms:W3CDTF">2024-03-28T11:44:03+00:00</dcterms:created>
  <dcterms:modified xsi:type="dcterms:W3CDTF">2024-03-28T11:44:03+00:00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