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DJ Dan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Wing - The Tom Russell Band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counts, start on vocals</w:t>
      </w:r>
    </w:p>
    <w:p/>
    <w:p>
      <w:pPr/>
      <w:r>
        <w:rPr>
          <w:b w:val="1"/>
          <w:bCs w:val="1"/>
        </w:rPr>
        <w:t xml:space="preserve">SIDE, TOGETHER, STEP FWD, TOUCH, STEP BACK, TOUCH, STEP FWD, SCUFF, HEEL STRUT x 2, STEP FWD, PIVOT 1/4 TURN RIGHT,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forward, Touch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beside Left, Step forward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Heel, Drop left Toes, step forward right Heel, Drop right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 [3],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SIDE, TOGETHER, STEP FWD, TOUCH, SIDE, TOGETHER, STEP BACK, TOUCH, COASTER CROSS, HIP BUMP L, HIP BUMP R,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forward Right,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back Left,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hip bumps left, hip bumps right, make a ¼ turn left on Left [12]</w:t>
            </w:r>
          </w:p>
        </w:tc>
      </w:tr>
    </w:tbl>
    <w:p/>
    <w:p>
      <w:pPr/>
      <w:r>
        <w:rPr>
          <w:b w:val="1"/>
          <w:bCs w:val="1"/>
        </w:rPr>
        <w:t xml:space="preserve">VAUDEVILLE &amp;, VAUDEVILLE &amp;, CROSS SHUFFLE, ROCK FORWARD,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make a ½ turn left step forward Left [12]</w:t>
            </w:r>
          </w:p>
        </w:tc>
      </w:tr>
    </w:tbl>
    <w:p/>
    <w:p>
      <w:pPr/>
      <w:r>
        <w:rPr>
          <w:b w:val="1"/>
          <w:bCs w:val="1"/>
        </w:rPr>
        <w:t xml:space="preserve">CROSS ROCK, STEP SIDE, BEHIND-SIDE-CROSS, MONTERY 1/4 TURN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make a ¼ turn right step Right next to Left [9], Point left Toe to left side, Point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Restart on wall 4: Dance the first 8 counts, then Restart dance from beginning [6]</w:t>
      </w:r>
    </w:p>
    <w:p/>
    <w:p>
      <w:pPr/>
      <w:r>
        <w:rPr>
          <w:b w:val="1"/>
          <w:bCs w:val="1"/>
        </w:rPr>
        <w:t xml:space="preserve">Restart on wall 8 : Dance the first 16 counts, then Restart dance from beginning [9]</w:t>
      </w:r>
    </w:p>
    <w:p/>
    <w:p>
      <w:pPr/>
      <w:r>
        <w:rPr>
          <w:b w:val="1"/>
          <w:bCs w:val="1"/>
        </w:rPr>
        <w:t xml:space="preserve">Ending: On the last wall dance up to count 21, then make a ¼ turn left [12]</w:t>
      </w:r>
    </w:p>
    <w:p/>
    <w:p>
      <w:pPr/>
      <w:r>
        <w:rPr>
          <w:b w:val="1"/>
          <w:bCs w:val="1"/>
        </w:rPr>
        <w:t xml:space="preserve">Contact  : djdanlinedance@gmail.com          Website : www.djdanlinedance.nl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Wing - DJ Dan (NL) - September 2017</dc:title>
  <dc:description/>
  <dc:subject>Line Dance Stepsheet</dc:subject>
  <cp:keywords/>
  <cp:category/>
  <cp:lastModifiedBy/>
  <dcterms:created xsi:type="dcterms:W3CDTF">2024-03-28T08:30:29+00:00</dcterms:created>
  <dcterms:modified xsi:type="dcterms:W3CDTF">2024-03-28T08:30:29+00:00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