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or Leave Me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or Leave Me Alone (feat. Karen Fairchild) - Dustin Lynch : (CD: Current Mood)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Download music: Single downloads from iTunes or Amazon</w:t>
      </w:r>
    </w:p>
    <w:p>
      <w:pPr/>
      <w:r>
        <w:rPr>
          <w:b w:val="1"/>
          <w:bCs w:val="1"/>
        </w:rPr>
        <w:t xml:space="preserve">Special thanks to my partner, Michele Burton, for suggesting the music and getting it all started.</w:t>
      </w:r>
    </w:p>
    <w:p/>
    <w:p>
      <w:pPr/>
      <w:r>
        <w:rPr>
          <w:b w:val="1"/>
          <w:bCs w:val="1"/>
        </w:rPr>
        <w:t xml:space="preserve">Lead: 24 cts. - 2 *Restarts</w:t>
      </w:r>
    </w:p>
    <w:p/>
    <w:p>
      <w:pPr/>
      <w:r>
        <w:rPr>
          <w:b w:val="1"/>
          <w:bCs w:val="1"/>
        </w:rPr>
        <w:t xml:space="preserve">[1-6]	Forward Cross, Side, Return – Forward Cross, Side, Fall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left forward diagonal;  Step L side left; Return weight to R angling body to right diagonal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the right diagonal;  Step R side right;  Step L back angling body to left diagonal (10:30)</w:t>
            </w:r>
          </w:p>
        </w:tc>
      </w:tr>
    </w:tbl>
    <w:p/>
    <w:p>
      <w:pPr/>
      <w:r>
        <w:rPr>
          <w:b w:val="1"/>
          <w:bCs w:val="1"/>
        </w:rPr>
        <w:t xml:space="preserve">[7-12]	(Still on Diagonal) Step Back &amp; Drag (2 cts.) -  Step Forward, 1/2 Turn Left, Step Back</w:t>
      </w:r>
    </w:p>
    <w:p>
      <w:pPr/>
      <w:r>
        <w:rPr>
          <w:b w:val="1"/>
          <w:bCs w:val="1"/>
        </w:rPr>
        <w:t xml:space="preserve">Note:	All of these 6 steps face the 10:30 diagonal or the 4:30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dragging L to R; Count 2 of drag;  Count 3 of drag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 prepping for left turn;  Turn ½ left stepping back on R;  Step back on L (4:30)</w:t>
            </w:r>
          </w:p>
        </w:tc>
      </w:tr>
    </w:tbl>
    <w:p/>
    <w:p>
      <w:pPr/>
      <w:r>
        <w:rPr>
          <w:b w:val="1"/>
          <w:bCs w:val="1"/>
        </w:rPr>
        <w:t xml:space="preserve">[13-18]	Waltz Coaster (back-together-forward) – Twinkle (forward, side, return)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next to R;  Step R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R side right (square up);  Return weight to L ( 3 o’clock)</w:t>
            </w:r>
          </w:p>
        </w:tc>
      </w:tr>
    </w:tbl>
    <w:p/>
    <w:p>
      <w:pPr/>
      <w:r>
        <w:rPr>
          <w:b w:val="1"/>
          <w:bCs w:val="1"/>
        </w:rPr>
        <w:t xml:space="preserve">[19-24]	Forward, Hesitation Kick – Back, Rock, Return</w:t>
      </w:r>
    </w:p>
    <w:p>
      <w:pPr/>
      <w:r>
        <w:rPr>
          <w:b w:val="1"/>
          <w:bCs w:val="1"/>
        </w:rPr>
        <w:t xml:space="preserve">Note:	Allow count 1 to open your body just slightly to the left diagonal (2:00) for all 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crossing slightly in front of L;  Lift L leg towards left diagonal;  Straighten lift or small kick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Rock R side right;  Return weight to L (body ready to weave left)</w:t>
            </w:r>
          </w:p>
        </w:tc>
      </w:tr>
    </w:tbl>
    <w:p/>
    <w:p>
      <w:pPr/>
      <w:r>
        <w:rPr>
          <w:b w:val="1"/>
          <w:bCs w:val="1"/>
        </w:rPr>
        <w:t xml:space="preserve">[25-30]	Weave Left – 1/4 Left, Forward, 1/2 Left (over rotate just a bit)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L side L (square up to 3 o’clock wall); 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 forward;  Step R forward (up a bit on the ball);  Turn ½ left taking weight onto L (6:00)</w:t>
            </w:r>
          </w:p>
        </w:tc>
      </w:tr>
    </w:tbl>
    <w:p>
      <w:pPr/>
      <w:r>
        <w:rPr>
          <w:b w:val="1"/>
          <w:bCs w:val="1"/>
        </w:rPr>
        <w:t xml:space="preserve">Note:	On the ½ turn (count 6) if you stay up on the toes and “fall” into you count 1 of the next set it feels pretty good</w:t>
      </w:r>
    </w:p>
    <w:p/>
    <w:p>
      <w:pPr/>
      <w:r>
        <w:rPr>
          <w:b w:val="1"/>
          <w:bCs w:val="1"/>
        </w:rPr>
        <w:t xml:space="preserve">[31-36]	Forward Press Return Side – Forward Press Return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(press) R forward to left diag. in front of L;  Return weight to L in place; 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(press) L forward to right diag. in front of R;  Return weight to R in place;  Step L side left</w:t>
            </w:r>
          </w:p>
        </w:tc>
      </w:tr>
    </w:tbl>
    <w:p>
      <w:pPr/>
      <w:r>
        <w:rPr>
          <w:b w:val="1"/>
          <w:bCs w:val="1"/>
        </w:rPr>
        <w:t xml:space="preserve">*Restarts:</w:t>
      </w:r>
    </w:p>
    <w:p>
      <w:pPr/>
      <w:r>
        <w:rPr>
          <w:b w:val="1"/>
          <w:bCs w:val="1"/>
        </w:rPr>
        <w:t xml:space="preserve">Start wall 3 at 12 o’clock, dance 36 counts and then restart the dance on 6 o’clock wall from beginning.</w:t>
      </w:r>
    </w:p>
    <w:p>
      <w:pPr/>
      <w:r>
        <w:rPr>
          <w:b w:val="1"/>
          <w:bCs w:val="1"/>
        </w:rPr>
        <w:t xml:space="preserve">Start wall 6 at 6 o’clock, dance 36 counts and then restart the dance on 12 o’clock wall from beginning.</w:t>
      </w:r>
    </w:p>
    <w:p/>
    <w:p>
      <w:pPr/>
      <w:r>
        <w:rPr>
          <w:b w:val="1"/>
          <w:bCs w:val="1"/>
        </w:rPr>
        <w:t xml:space="preserve">[37-42]	Twinkle – Twinkle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L;  Step L side left;  Return weight to R opening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(prep) L in front of R;  Turn ¼ left stepping back on R;  Turn ¼ left stepping L side left (12:00)</w:t>
            </w:r>
          </w:p>
        </w:tc>
      </w:tr>
    </w:tbl>
    <w:p/>
    <w:p>
      <w:pPr/>
      <w:r>
        <w:rPr>
          <w:b w:val="1"/>
          <w:bCs w:val="1"/>
        </w:rPr>
        <w:t xml:space="preserve">[43-48]	Twinkle – Twinkle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front of L;  Step L side left;  Return weight to R opening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(prep) L in front of R;  Turn ¼ left stepping back on R;  Turn ¼ left stepping L side left (6:00)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Ending: Dance ends on the front as you drag back. Kind of cool!</w:t>
      </w:r>
    </w:p>
    <w:p/>
    <w:p>
      <w:pPr/>
      <w:r>
        <w:rPr>
          <w:b w:val="1"/>
          <w:bCs w:val="1"/>
        </w:rPr>
        <w:t xml:space="preserve">Contact: michaelbarr575@gmail.com  /  www.michaelandmichele.com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or Leave Me Alone - Michael Barr (USA) - October 2017</dc:title>
  <dc:description/>
  <dc:subject>Line Dance Stepsheet</dc:subject>
  <cp:keywords/>
  <cp:category/>
  <cp:lastModifiedBy/>
  <dcterms:created xsi:type="dcterms:W3CDTF">2024-03-28T16:54:25+00:00</dcterms:created>
  <dcterms:modified xsi:type="dcterms:W3CDTF">2024-03-28T16:54:25+00:00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