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Capital Letters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Esmeralda van de Pol (NL)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"Capital Letters" by Hailee Steinfeld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16 tellen</w:t>
      </w:r>
    </w:p>
    <w:p/>
    <w:p>
      <w:pPr/>
      <w:r>
        <w:rPr>
          <w:b w:val="1"/>
          <w:bCs w:val="1"/>
        </w:rPr>
        <w:t xml:space="preserve">S1: WALK FWD, MAMBO FWD, SYNCOPATED JAZZBOX, POINT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on LF, Step 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back,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Point LF to L side</w:t>
            </w:r>
          </w:p>
        </w:tc>
      </w:tr>
    </w:tbl>
    <w:p/>
    <w:p>
      <w:pPr/>
      <w:r>
        <w:rPr>
          <w:b w:val="1"/>
          <w:bCs w:val="1"/>
        </w:rPr>
        <w:t xml:space="preserve">S2: CROSS, OUT OUT, BALL CROSS, SIDE, BACK ROCK, KICK BALL CROSS,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RF, Step RF to R side,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R ball next to LF, Cross RF over LF 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LF, Recover weight on RF,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6&amp;7-8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fwd, Step LF next to RF, Cross RF over LF, Step LF to L side</w:t>
            </w:r>
          </w:p>
        </w:tc>
      </w:tr>
    </w:tbl>
    <w:p/>
    <w:p>
      <w:pPr/>
      <w:r>
        <w:rPr>
          <w:b w:val="1"/>
          <w:bCs w:val="1"/>
        </w:rPr>
        <w:t xml:space="preserve">S3: HINGE ½ TURN R, TOGETHER, CROSS SHUFFLE, ROCK ¼ TURN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R-step RF to R side, Step LF next to RF	 - 06.00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to L side, Cross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¼ turn R-weight on R - 09.00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next to LF, Step LF fwd</w:t>
            </w:r>
          </w:p>
        </w:tc>
      </w:tr>
    </w:tbl>
    <w:p/>
    <w:p>
      <w:pPr/>
      <w:r>
        <w:rPr>
          <w:b w:val="1"/>
          <w:bCs w:val="1"/>
        </w:rPr>
        <w:t xml:space="preserve">S4: ROCKING CHAIR, PIVOT ½ TURN L, KICK &amp; LOCK STEP, STEP 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on LF, Rock RF back,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 turn L-weight on LF - 	03.00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diagonal fwd, Step down on RF diagonal, Lock LF behind RF,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diagonal fwd, Step RF behind LF</w:t>
            </w:r>
          </w:p>
        </w:tc>
      </w:tr>
    </w:tbl>
    <w:p/>
    <w:p>
      <w:pPr/>
      <w:r>
        <w:rPr>
          <w:b w:val="1"/>
          <w:bCs w:val="1"/>
        </w:rPr>
        <w:t xml:space="preserve">S5: FWD, ROCK, SHUFFLE BACK, BACK ROCK, CHASE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Step RF next to LF, Step 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back,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RF, Step RF to R side</w:t>
            </w:r>
          </w:p>
        </w:tc>
      </w:tr>
    </w:tbl>
    <w:p/>
    <w:p>
      <w:pPr/>
      <w:r>
        <w:rPr>
          <w:b w:val="1"/>
          <w:bCs w:val="1"/>
        </w:rPr>
        <w:t xml:space="preserve">S6: SAILOR STEP, SAILOR ½ TURN R CROSS, ¾ TURN L, SHUFFLE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RF, Step RF to R side, Step LF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LF, ½ turn R-step LF slightly to L side, Cross RF over LF - 09.00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L-step LF fwd, ½ turn L-step RF back	- 12.00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L-step LF to L side, Step RF next to LF, ¼ turn L-step LF fwd	- 06.00</w:t>
            </w:r>
          </w:p>
        </w:tc>
      </w:tr>
    </w:tbl>
    <w:p>
      <w:pPr/>
      <w:r>
        <w:rPr>
          <w:b w:val="1"/>
          <w:bCs w:val="1"/>
        </w:rPr>
        <w:t xml:space="preserve">*** Restart wall 2</w:t>
      </w:r>
    </w:p>
    <w:p/>
    <w:p>
      <w:pPr/>
      <w:r>
        <w:rPr>
          <w:b w:val="1"/>
          <w:bCs w:val="1"/>
        </w:rPr>
        <w:t xml:space="preserve">S7: FWD ROCK, SHUFFLE 3/8 TURN R, ROCK FWD, BACK, ½ TURN R,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fwd, recover weight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R-step RF to R side, Step LF next to RF, 1/8 turn R-step RF fwd - 10.30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fwd,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back, ½ turn R-step RF fwd, Step LF fwd - 4.30</w:t>
            </w:r>
          </w:p>
        </w:tc>
      </w:tr>
    </w:tbl>
    <w:p/>
    <w:p>
      <w:pPr/>
      <w:r>
        <w:rPr>
          <w:b w:val="1"/>
          <w:bCs w:val="1"/>
        </w:rPr>
        <w:t xml:space="preserve">S8: CROSS, BACK, CHASSE RIGHT, CROSS ROCK, SIDE ROCK, BACK KNEE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LF, step LF back - 6.00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side, Step LF next to RF, Step RF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across RF fwd, Recover weight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side, Recover weight on RF, Step LF slightly back and pop R knee up</w:t>
            </w:r>
          </w:p>
        </w:tc>
      </w:tr>
    </w:tbl>
    <w:p/>
    <w:p>
      <w:pPr/>
      <w:r>
        <w:rPr>
          <w:b w:val="1"/>
          <w:bCs w:val="1"/>
        </w:rPr>
        <w:t xml:space="preserve">Restart: wall 2 after 48 counts</w:t>
      </w:r>
    </w:p>
    <w:p/>
    <w:p>
      <w:pPr/>
      <w:r>
        <w:rPr>
          <w:b w:val="1"/>
          <w:bCs w:val="1"/>
        </w:rPr>
        <w:t xml:space="preserve">Tag: After wall 4</w:t>
      </w:r>
    </w:p>
    <w:p>
      <w:pPr/>
      <w:r>
        <w:rPr>
          <w:b w:val="1"/>
          <w:bCs w:val="1"/>
        </w:rPr>
        <w:t xml:space="preserve">WALK FWD, STEP FWD ½ TURN L STEP FWD, WALK FWD, STEP FWD ½ TURN R STEP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Step LF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½ turn L-weight on LF,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Step RF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fwd, ½ turn R-weight on RF, Step LF fwd</w:t>
            </w:r>
          </w:p>
        </w:tc>
      </w:tr>
    </w:tbl>
    <w:p/>
    <w:p>
      <w:pPr/>
      <w:r>
        <w:rPr>
          <w:b w:val="1"/>
          <w:bCs w:val="1"/>
        </w:rPr>
        <w:t xml:space="preserve">Contact: www.esmeralda-dancers.com / info@esmeralda-dancers.com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Capital Letters - Esmeralda van de Pol (NL) - March 2018</dc:title>
  <dc:description/>
  <dc:subject>Line Dance Stepsheet</dc:subject>
  <cp:keywords/>
  <cp:category/>
  <cp:lastModifiedBy/>
  <dcterms:created xsi:type="dcterms:W3CDTF">2024-03-28T22:43:42+00:00</dcterms:created>
  <dcterms:modified xsi:type="dcterms:W3CDTF">2024-03-28T22:43:42+00:00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