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to Be with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Siobhan Forrest (SCO)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the Reason (Duet Version) - Calum Scott &amp;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Intro. 1 Restart on wall 5 after 16 counts**</w:t>
      </w:r>
    </w:p>
    <w:p/>
    <w:p>
      <w:pPr/>
      <w:r>
        <w:rPr>
          <w:b w:val="1"/>
          <w:bCs w:val="1"/>
        </w:rPr>
        <w:t xml:space="preserve">This dance was written for the LDF Day in Edinburgh on 18th March 2018</w:t>
      </w:r>
    </w:p>
    <w:p/>
    <w:p>
      <w:pPr/>
      <w:r>
        <w:rPr>
          <w:b w:val="1"/>
          <w:bCs w:val="1"/>
        </w:rPr>
        <w:t xml:space="preserve">Step Sweeps, Rock Full Turn Sweep, Behind Side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as you sweep right (1), step forward right as you sweep left (2), Step forward left as you sweep right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recover and make ½ turn over right shoulder, continue and make further ½ turn over right shoulder stepping back on left as you sweep right leg front to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rock right over left, recover onto left (angle your body to the left diagonal) 	12:00</w:t>
            </w:r>
          </w:p>
        </w:tc>
      </w:tr>
    </w:tbl>
    <w:p/>
    <w:p>
      <w:pPr/>
      <w:r>
        <w:rPr>
          <w:b w:val="1"/>
          <w:bCs w:val="1"/>
        </w:rPr>
        <w:t xml:space="preserve">Turn hitch, run back R, L, rock recover half, rock back l, walk r, press left recover, back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3/8 turn right stepping forward on right foot, step forward left and hitch up right knee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rock back on right foot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 as you make ½ turn over left shoulder stepping back on right, rock back on left foot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press left foot forward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 as you square up to side wall, step left to left and cross right over left 	9:00</w:t>
            </w:r>
          </w:p>
        </w:tc>
      </w:tr>
    </w:tbl>
    <w:p>
      <w:pPr/>
      <w:r>
        <w:rPr>
          <w:b w:val="1"/>
          <w:bCs w:val="1"/>
        </w:rPr>
        <w:t xml:space="preserve">** Restart here on wall 5, add ¼ turn stepping forward left to start the dance again</w:t>
      </w:r>
    </w:p>
    <w:p/>
    <w:p>
      <w:pPr/>
      <w:r>
        <w:rPr>
          <w:b w:val="1"/>
          <w:bCs w:val="1"/>
        </w:rPr>
        <w:t xml:space="preserve">Diamond Fall Away, step side, rock recover step, cross behind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make 1/8 turn right stepping back on right, step back left, make 1/8 turn right stepping forward right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as you square up to side wall, cross right over left, step left to left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onto left, step right to right, cross left behind right as you sweep right foot front to back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 	3:00</w:t>
            </w:r>
          </w:p>
        </w:tc>
      </w:tr>
    </w:tbl>
    <w:p/>
    <w:p>
      <w:pPr/>
      <w:r>
        <w:rPr>
          <w:b w:val="1"/>
          <w:bCs w:val="1"/>
        </w:rPr>
        <w:t xml:space="preserve">Curved ½ Turn walk around, cross rock, sway, sway, lunge, 1 &amp; ¼ turn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stepping forward on left, making 1/8 turn stepping forward right, make 1/8 turn stepping forward left as you sweep right foot from back to front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left, step right to right as you sway right, sway left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the side on right foot (slowly lower weight over right knee)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 as you make ¼ turn left as you hitch right knee, make ½ turn over left stepping back on right, make ½ turn over left stepping forward left	6:00</w:t>
            </w:r>
          </w:p>
        </w:tc>
      </w:tr>
    </w:tbl>
    <w:p/>
    <w:p>
      <w:pPr/>
      <w:r>
        <w:rPr>
          <w:b w:val="1"/>
          <w:bCs w:val="1"/>
        </w:rPr>
        <w:t xml:space="preserve">**Restart on wall 5 after 16 counts, dance up to and including count 8&amp;a then make a ¼ turn stepping forward left to Restart the dance, facing 6 o’clock</w:t>
      </w:r>
    </w:p>
    <w:p/>
    <w:p>
      <w:pPr/>
      <w:r>
        <w:rPr>
          <w:b w:val="1"/>
          <w:bCs w:val="1"/>
        </w:rPr>
        <w:t xml:space="preserve">Contact: shiv_dance@hotmail.com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to Be with You - Siobhan Forrest (SCO) - March 2018</dc:title>
  <dc:description/>
  <dc:subject>Line Dance Stepsheet</dc:subject>
  <cp:keywords/>
  <cp:category/>
  <cp:lastModifiedBy/>
  <dcterms:created xsi:type="dcterms:W3CDTF">2024-03-29T15:01:04+00:00</dcterms:created>
  <dcterms:modified xsi:type="dcterms:W3CDTF">2024-03-29T15:01:04+00:00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