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Mas Tequila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Sway (UK)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Mas Tequila - Craig Campbell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approx. 11secs</w:t>
      </w:r>
    </w:p>
    <w:p/>
    <w:p>
      <w:pPr/>
      <w:r>
        <w:rPr>
          <w:b w:val="1"/>
          <w:bCs w:val="1"/>
        </w:rPr>
        <w:t xml:space="preserve">[1-8] Touch R across, step R, Left shuffle forward, Rock R forward recover, ¼ turn R Chasse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across Left(1) step onto Right(2) step forward on the Left(3) step Right to Left(&amp;) step forward on the Left(4)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forward(5) recover onto Left(6) making ¼ turn Right step Right to Right side(7) step Left beside Right(&amp;) step Right to Right side(8)</w:t>
            </w:r>
          </w:p>
        </w:tc>
      </w:tr>
    </w:tbl>
    <w:p>
      <w:pPr/>
      <w:r>
        <w:rPr>
          <w:b w:val="1"/>
          <w:bCs w:val="1"/>
        </w:rPr>
        <w:t xml:space="preserve">( Tag here on wall 6)</w:t>
      </w:r>
    </w:p>
    <w:p/>
    <w:p>
      <w:pPr/>
      <w:r>
        <w:rPr>
          <w:b w:val="1"/>
          <w:bCs w:val="1"/>
        </w:rPr>
        <w:t xml:space="preserve">[9-16] crossing figure of 8 with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Right(1) step Right to Right side(2) step Left behind Right(3) step Right ¼ turn Right(4)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Left(5) unwind ¾ turn over Right shoulder to face 12.00(6) step Left to Left side(7) step Right beside Left(&amp;) step Left to Left side(8)</w:t>
            </w:r>
          </w:p>
        </w:tc>
      </w:tr>
    </w:tbl>
    <w:p/>
    <w:p>
      <w:pPr/>
      <w:r>
        <w:rPr>
          <w:b w:val="1"/>
          <w:bCs w:val="1"/>
        </w:rPr>
        <w:t xml:space="preserve">[17-24] Rock back recover, step ¼ L touch L, L lock step forward, Rock forward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the Right(1) recover on to Left(2) making ¼ turn Left step back on the Right(3) Touch  Left across Right(4)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Left(5) Lock Right behind Left(&amp;) step forward on the Left(6) Rock forward Right(7) recover weight on Left(8)</w:t>
            </w:r>
          </w:p>
        </w:tc>
      </w:tr>
    </w:tbl>
    <w:p/>
    <w:p>
      <w:pPr/>
      <w:r>
        <w:rPr>
          <w:b w:val="1"/>
          <w:bCs w:val="1"/>
        </w:rPr>
        <w:t xml:space="preserve">[25-32] R shuffle back, step back, Point R, jazz box ¼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Right(1) step Left to Right(&amp;) step back in the Right(2) step back Left(3) point Right to Right side(4)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Left(5) step back on the Left making ¼ turn Right(6) step Right slightly to Right side(7) step Left slightly forward(8)</w:t>
            </w:r>
          </w:p>
        </w:tc>
      </w:tr>
    </w:tbl>
    <w:p/>
    <w:p>
      <w:pPr/>
      <w:r>
        <w:rPr>
          <w:b w:val="1"/>
          <w:bCs w:val="1"/>
        </w:rPr>
        <w:t xml:space="preserve">Tag- wall 6 after the first 8 counts facing 6.00 - 8 counts-</w:t>
      </w:r>
    </w:p>
    <w:p>
      <w:pPr/>
      <w:r>
        <w:rPr>
          <w:b w:val="1"/>
          <w:bCs w:val="1"/>
        </w:rPr>
        <w:t xml:space="preserve">Rock L recover, L coaster step,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Left(1) recover onto the Right(2) step back on the Left(3) step Right beside Left(&amp;) step forward on Left(4)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Right(5) recover on Left(6) Rock back on the Right(7) recover on the Left(8) start the dance again ;-)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Mas Tequila - Laura Sway (UK) - June 2018</dc:title>
  <dc:description/>
  <dc:subject>Line Dance Stepsheet</dc:subject>
  <cp:keywords/>
  <cp:category/>
  <cp:lastModifiedBy/>
  <dcterms:created xsi:type="dcterms:W3CDTF">2024-03-28T12:50:21+00:00</dcterms:created>
  <dcterms:modified xsi:type="dcterms:W3CDTF">2024-03-28T12:50:21+00:00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