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Please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Kumari Tugnait (UK)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Inner Demons - Julia Brennan : (Album: Inner Demons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The songs starts with her singing “They say don’t let them in”, then there is the first beat on the piano. Start the dance on that piano beat.</w:t>
      </w:r>
    </w:p>
    <w:p/>
    <w:p>
      <w:pPr/>
      <w:r>
        <w:rPr>
          <w:b w:val="1"/>
          <w:bCs w:val="1"/>
        </w:rPr>
        <w:t xml:space="preserve">Section 1: RIGHT SIDE, LEFT CROSS ROCK RECOVER, SAILOR ½ LEFT, WALK FORWARD RIGHT LEFT, RIGHT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behind right, make ¼ turn left stepping right to right side, step left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</w:t>
            </w:r>
          </w:p>
        </w:tc>
      </w:tr>
    </w:tbl>
    <w:p/>
    <w:p>
      <w:pPr/>
      <w:r>
        <w:rPr>
          <w:b w:val="1"/>
          <w:bCs w:val="1"/>
        </w:rPr>
        <w:t xml:space="preserve">Section 2: ¼ LEFT SIDE ROCK RECOVER, LEFT BEHIND SIDE CROSS SWEEP, RIGHT CROSS BACK, RIGHT BACK LOCK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rocking left to left side, recover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 sweeping right round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front of right, rock back on right</w:t>
            </w:r>
          </w:p>
        </w:tc>
      </w:tr>
    </w:tbl>
    <w:p/>
    <w:p>
      <w:pPr/>
      <w:r>
        <w:rPr>
          <w:b w:val="1"/>
          <w:bCs w:val="1"/>
        </w:rPr>
        <w:t xml:space="preserve">Section 3: LEFT STEP, ½ SWEEP TURN LEFT, RIGHT CROSS SHUFFLE, LEFT SIDE BEHIND, ¼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½ turn left sweeping right foot round from back to front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left, close step right next to left, step forward on left (6.00)</w:t>
            </w:r>
          </w:p>
        </w:tc>
      </w:tr>
    </w:tbl>
    <w:p/>
    <w:p>
      <w:pPr/>
      <w:r>
        <w:rPr>
          <w:b w:val="1"/>
          <w:bCs w:val="1"/>
        </w:rPr>
        <w:t xml:space="preserve">Section 4: RIGHT FORWARD ROCK RECOVER, RIGHT COASTER, ½ PIVOT RIGHT, FULL TRIPLE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 (or a full triple turn right on the spot)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left, make ½ turn right stepping forward on right, step forward left (12.00) (or a left shuffle forward)</w:t>
            </w:r>
          </w:p>
        </w:tc>
      </w:tr>
    </w:tbl>
    <w:p/>
    <w:p>
      <w:pPr/>
      <w:r>
        <w:rPr>
          <w:b w:val="1"/>
          <w:bCs w:val="1"/>
        </w:rPr>
        <w:t xml:space="preserve">Section 5: RIGHT STEP FORWARD, LEFT TOUCH BEHIND, LEFT SIDE BALL ROCK RECOVER, LEFT CROSS SIDE, LEFT BACK ROCK RECOVER, &amp; RIGHT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6: UNWIND ¾ TURN LEFT, RIGHT TOUCH BALL STEP, RIGHT FORWARD ROCK RECOVER, RIGHT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to left, finishing with weight on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step right in place, small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7: HOLD, LEFT TOUCH, STEP OUT LEFT RIGHT, LEFT BALL STEP FORWARD RIGHT, PIVOT ¼ TURN RIGHT, SYNCOPATED LEFT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left, step out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stepping on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8: RIGHT TOUCH,STEP RIGHT TO RIGHT SIDE, LEFT WEAVE BEHIND SIDE FORWARD, FULL TURN RIGHT, RIGHT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right, make ½ turn right stepping back on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- 4 counts, danced at the end of wall 2</w:t>
      </w:r>
    </w:p>
    <w:p>
      <w:pPr/>
      <w:r>
        <w:rPr>
          <w:b w:val="1"/>
          <w:bCs w:val="1"/>
        </w:rPr>
        <w:t xml:space="preserve">TSection 1: RIGHT SIDE, LEFT ROCK BACK RECOVER, LARGE STEP LEFT, DRAG RIGHT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back on left, recover on right, take a large step to left dragging right up to meet (keep weight on left)</w:t>
            </w:r>
          </w:p>
        </w:tc>
      </w:tr>
    </w:tbl>
    <w:p/>
    <w:p>
      <w:pPr/>
      <w:r>
        <w:rPr>
          <w:b w:val="1"/>
          <w:bCs w:val="1"/>
        </w:rPr>
        <w:t xml:space="preserve">As with the start, she will sing “They say it won’t be hard” and then there is a piano beat – Restart after the</w:t>
      </w:r>
    </w:p>
    <w:p>
      <w:pPr/>
      <w:r>
        <w:rPr>
          <w:b w:val="1"/>
          <w:bCs w:val="1"/>
        </w:rPr>
        <w:t xml:space="preserve">Tag on that piano beat</w:t>
      </w:r>
    </w:p>
    <w:p/>
    <w:p>
      <w:pPr/>
      <w:r>
        <w:rPr>
          <w:b w:val="1"/>
          <w:bCs w:val="1"/>
        </w:rPr>
        <w:t xml:space="preserve">Finish the dance on count 5 of section 5, facing 12.00, taking a slightly larger step to the right</w:t>
      </w:r>
    </w:p>
    <w:p/>
    <w:p>
      <w:pPr/>
      <w:r>
        <w:rPr>
          <w:b w:val="1"/>
          <w:bCs w:val="1"/>
        </w:rPr>
        <w:t xml:space="preserve">Note: The music slows in parts, stay with the beat</w:t>
      </w:r>
    </w:p>
    <w:p/>
    <w:p>
      <w:pPr/>
      <w:r>
        <w:rPr>
          <w:b w:val="1"/>
          <w:bCs w:val="1"/>
        </w:rPr>
        <w:t xml:space="preserve">In a world where you can be anything, be someone’s angel</w:t>
      </w:r>
    </w:p>
    <w:p/>
    <w:p>
      <w:pPr/>
      <w:r>
        <w:rPr>
          <w:b w:val="1"/>
          <w:bCs w:val="1"/>
        </w:rPr>
        <w:t xml:space="preserve">E-mail: nazgul.isengaard@ntlworld.com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Please - Kumari Tugnait (UK) - August 2018</dc:title>
  <dc:description/>
  <dc:subject>Line Dance Stepsheet</dc:subject>
  <cp:keywords/>
  <cp:category/>
  <cp:lastModifiedBy/>
  <dcterms:created xsi:type="dcterms:W3CDTF">2024-03-29T00:50:15+00:00</dcterms:created>
  <dcterms:modified xsi:type="dcterms:W3CDTF">2024-03-29T00:50:15+00:00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