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Baker Street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Bloye (UK)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Baker Street (Edit) - Gerry Rafferty : (Album: Best Of Gerry Rafferty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 or Restarts:  -  Start Count in at start of very heavy beat (22secs) - count 8 is app 24 secs.</w:t>
      </w:r>
    </w:p>
    <w:p/>
    <w:p>
      <w:pPr/>
      <w:r>
        <w:rPr>
          <w:b w:val="1"/>
          <w:bCs w:val="1"/>
        </w:rPr>
        <w:t xml:space="preserve">Sect:1 -          Walk  Forward &amp; Back  -  with Kick and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-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-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- Walk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-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Sect:2 -          Side Together Side - Right and Left – with Touches.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-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-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-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Sect:3 -          Walk Back &amp; Forward - with Touches.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- Walk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-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- Walk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-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Sect:4 -        Side Touches x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-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-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-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Absolute Beginner Dance teaching :-</w:t>
      </w:r>
    </w:p>
    <w:p>
      <w:pPr/>
      <w:r>
        <w:rPr>
          <w:b w:val="1"/>
          <w:bCs w:val="1"/>
        </w:rPr>
        <w:t xml:space="preserve">(1). Walks Forward and Back, with Kick and Touches.</w:t>
      </w:r>
    </w:p>
    <w:p>
      <w:pPr/>
      <w:r>
        <w:rPr>
          <w:b w:val="1"/>
          <w:bCs w:val="1"/>
        </w:rPr>
        <w:t xml:space="preserve">(2). Side Together Side with Touches &amp; Side Touches.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To Turn dance Into a 4 wall dance :-</w:t>
      </w:r>
    </w:p>
    <w:p>
      <w:pPr/>
      <w:r>
        <w:rPr>
          <w:b w:val="1"/>
          <w:bCs w:val="1"/>
        </w:rPr>
        <w:t xml:space="preserve">Sect 4:  steps 7 - 8     Step Left ¼ turn - Touch Right next to Left.</w:t>
      </w:r>
    </w:p>
    <w:p/>
    <w:p>
      <w:pPr/>
      <w:r>
        <w:rPr>
          <w:b w:val="1"/>
          <w:bCs w:val="1"/>
        </w:rPr>
        <w:t xml:space="preserve">Happy Dancing !!!!!!</w:t>
      </w:r>
    </w:p>
    <w:p/>
    <w:p>
      <w:pPr/>
      <w:r>
        <w:rPr>
          <w:b w:val="1"/>
          <w:bCs w:val="1"/>
        </w:rPr>
        <w:t xml:space="preserve">Bakerstreet by Undercover - will fit ok but is 40+ seconds longer, and has a different second Count 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Baker Street EZ - Ron Bloye (UK) - October 2018</dc:title>
  <dc:description/>
  <dc:subject>Line Dance Stepsheet</dc:subject>
  <cp:keywords/>
  <cp:category/>
  <cp:lastModifiedBy/>
  <dcterms:created xsi:type="dcterms:W3CDTF">2024-03-28T10:05:39+00:00</dcterms:created>
  <dcterms:modified xsi:type="dcterms:W3CDTF">2024-03-28T10:05:39+00:00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