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Speed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Kayla Cosgrove (USA) &amp; Rob Holley (USA)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Speed of Love - Florida Georgia Line : (CD: Can't Say I Ain't Country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1st place UCWDC Intermediate/Advanced Division – 2020 Country Dance World Championships **</w:t>
      </w:r>
    </w:p>
    <w:p/>
    <w:p>
      <w:pPr/>
      <w:r>
        <w:rPr>
          <w:b w:val="1"/>
          <w:bCs w:val="1"/>
        </w:rPr>
        <w:t xml:space="preserve">Intro: 16 (start on vocals)</w:t>
      </w:r>
    </w:p>
    <w:p/>
    <w:p>
      <w:pPr/>
      <w:r>
        <w:rPr>
          <w:b w:val="1"/>
          <w:bCs w:val="1"/>
        </w:rPr>
        <w:t xml:space="preserve">[1-8] DUAL TOE/HEEL FLARES, RIGHT FLARE, LEFT FLARE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toes out (1), swivel both heels out (2), swivel both heels in (3), swivel both toes in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toe out (5), swivel R heel out (&amp;), swivel R heel in (6), swivel R toe in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toe out (7), swivel L heel out (&amp;), swivel L heel in (8), swivel L toe in (&amp;)</w:t>
            </w:r>
          </w:p>
        </w:tc>
      </w:tr>
    </w:tbl>
    <w:p/>
    <w:p>
      <w:pPr/>
      <w:r>
        <w:rPr>
          <w:b w:val="1"/>
          <w:bCs w:val="1"/>
        </w:rPr>
        <w:t xml:space="preserve">[9-16] LOCK STEP RIGHT, LOCK STEP LEFT,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lock L behind R (&amp;), step R forward (2), brush L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lock R behind L (&amp;), step L forward (4), brush R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forward (5), step R back (6), point L toe back (7), step L forward (8)</w:t>
            </w:r>
          </w:p>
        </w:tc>
      </w:tr>
    </w:tbl>
    <w:p/>
    <w:p>
      <w:pPr/>
      <w:r>
        <w:rPr>
          <w:b w:val="1"/>
          <w:bCs w:val="1"/>
        </w:rPr>
        <w:t xml:space="preserve">[17-24] ½ PIVOT LEFT, HEEL SWITCHES, TOE SWITCHES, RIGHT SLIDE,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turn ½ L (weight on L)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(3), step R next to L (&amp;), touch L heel forward (4), step L next to R (&amp;)</w:t>
            </w:r>
          </w:p>
        </w:tc>
      </w:tr>
    </w:tbl>
    <w:p>
      <w:pPr/>
      <w:r>
        <w:rPr>
          <w:b w:val="1"/>
          <w:bCs w:val="1"/>
        </w:rPr>
        <w:t xml:space="preserve">*[Alternate steps] traveling forward kicks</w:t>
      </w:r>
    </w:p>
    <w:p>
      <w:pPr/>
      <w:r>
        <w:rPr>
          <w:b w:val="1"/>
          <w:bCs w:val="1"/>
        </w:rPr>
        <w:t xml:space="preserve">*3&amp;4&amp; Kick R forward (3), step R forward (&amp;), kick L forward (4), step L forward (&amp;)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 (5), step R next to L (&amp;), point L toe to L side (6), step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slide/step R to R side (7), touch L next to R (8)</w:t>
            </w:r>
          </w:p>
        </w:tc>
      </w:tr>
    </w:tbl>
    <w:p/>
    <w:p>
      <w:pPr/>
      <w:r>
        <w:rPr>
          <w:b w:val="1"/>
          <w:bCs w:val="1"/>
        </w:rPr>
        <w:t xml:space="preserve">[25-32] WEAVE LEFT, ¼ TURN STEP (2X), CROSS,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step R behind L (2), step L to L side (3),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step L back (5), turn ¼ R &amp; step R side (6), cross L over R (7), step/stomp R fwd (8)</w:t>
            </w:r>
          </w:p>
        </w:tc>
      </w:tr>
    </w:tbl>
    <w:p/>
    <w:p>
      <w:pPr/>
      <w:r>
        <w:rPr>
          <w:b w:val="1"/>
          <w:bCs w:val="1"/>
        </w:rPr>
        <w:t xml:space="preserve">[33-40] STEP, TOUCH, BACK, HOOK, LOCK STEP, ¼ TURN SWEEP,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touch R next to L (&amp;), step R back (3), hook L over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lock R behind L (&amp;), step L forward (4), turn ¼ L &amp; sweep R (&amp;)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to L side (&amp;), touch R heel forward (6), step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to R side (&amp;), touch L heel forward (8), step L next to R (&amp;)</w:t>
            </w:r>
          </w:p>
        </w:tc>
      </w:tr>
    </w:tbl>
    <w:p/>
    <w:p>
      <w:pPr/>
      <w:r>
        <w:rPr>
          <w:b w:val="1"/>
          <w:bCs w:val="1"/>
        </w:rPr>
        <w:t xml:space="preserve">[41-48] SYNCOPATED WEAVE, CROSS ROCK MAMBO, FULL TURN, FORWARD SLIDE,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(&amp;), step R behind L (2), step L to L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in place (&amp;), turn ¼ R &amp; step R forward (4)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&amp; step L back (5), turn ½ R &amp; step R fwd (6), long slide/step L fwd (7), touch R next to L (8)</w:t>
            </w:r>
          </w:p>
        </w:tc>
      </w:tr>
    </w:tbl>
    <w:p>
      <w:pPr/>
      <w:r>
        <w:rPr>
          <w:b w:val="1"/>
          <w:bCs w:val="1"/>
        </w:rPr>
        <w:t xml:space="preserve">*TAG* - See note below</w:t>
      </w:r>
    </w:p>
    <w:p/>
    <w:p>
      <w:pPr/>
      <w:r>
        <w:rPr>
          <w:b w:val="1"/>
          <w:bCs w:val="1"/>
        </w:rPr>
        <w:t xml:space="preserve">[49-56] JAZZ BOX CROSS, BACK-BACK-CROSS-BACK-BACK-CROSS-SIDE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back (2), step R to R side (3),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(5), step L back (&amp;), cross R over L (6), step L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(7), cross L over R (&amp;), step R to R side (8)</w:t>
            </w:r>
          </w:p>
        </w:tc>
      </w:tr>
    </w:tbl>
    <w:p/>
    <w:p>
      <w:pPr/>
      <w:r>
        <w:rPr>
          <w:b w:val="1"/>
          <w:bCs w:val="1"/>
        </w:rPr>
        <w:t xml:space="preserve">[57-64] BALL SIDE ¼ TURN RIGHT, ½ PIVOT, ½ TURN SHUFFLE, ¼ TURN STEP, CROSS,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ball next to R (&amp;), turn ¼ R &amp;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(2), turn ½ R (weight on R) (3)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step L to L side (4), turn ¼ R &amp; R next to L (&amp;), step L back (5)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step R to R side (6), cross L over R (7), step R next to L (8) (6:00)</w:t>
            </w:r>
          </w:p>
        </w:tc>
      </w:tr>
    </w:tbl>
    <w:p/>
    <w:p>
      <w:pPr/>
      <w:r>
        <w:rPr>
          <w:b w:val="1"/>
          <w:bCs w:val="1"/>
        </w:rPr>
        <w:t xml:space="preserve">TAG: After 48cts during wall 3, facing 12:00</w:t>
      </w:r>
    </w:p>
    <w:p>
      <w:pPr/>
      <w:r>
        <w:rPr>
          <w:b w:val="1"/>
          <w:bCs w:val="1"/>
        </w:rPr>
        <w:t xml:space="preserve">[1-2] HOLD, STEP (OPTIONAL SHIMMY)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(1), Step R forward (2)</w:t>
            </w:r>
          </w:p>
        </w:tc>
      </w:tr>
    </w:tbl>
    <w:p>
      <w:pPr/>
      <w:r>
        <w:rPr>
          <w:b w:val="1"/>
          <w:bCs w:val="1"/>
        </w:rPr>
        <w:t xml:space="preserve">Note: After the tag, funnel into the 2nd half of the dance starting at count 33 &amp; finishing the complete rotation.</w:t>
      </w:r>
    </w:p>
    <w:p/>
    <w:p>
      <w:pPr/>
      <w:r>
        <w:rPr>
          <w:b w:val="1"/>
          <w:bCs w:val="1"/>
        </w:rPr>
        <w:t xml:space="preserve">Contact: Kayla – Kaylacosgrove@live.com</w:t>
      </w:r>
    </w:p>
    <w:p>
      <w:pPr/>
      <w:r>
        <w:rPr>
          <w:b w:val="1"/>
          <w:bCs w:val="1"/>
        </w:rPr>
        <w:t xml:space="preserve">Website: http://kaylacosgrove.zumba.com/</w:t>
      </w:r>
    </w:p>
    <w:p>
      <w:pPr/>
      <w:r>
        <w:rPr>
          <w:b w:val="1"/>
          <w:bCs w:val="1"/>
        </w:rPr>
        <w:t xml:space="preserve">YouTube: https://www.youtube.com/user/ZumbaFitnessWithKay</w:t>
      </w:r>
    </w:p>
    <w:p/>
    <w:p>
      <w:pPr/>
      <w:r>
        <w:rPr>
          <w:b w:val="1"/>
          <w:bCs w:val="1"/>
        </w:rPr>
        <w:t xml:space="preserve">Contact: Rob – holleyrp1966@gmail.com</w:t>
      </w:r>
    </w:p>
    <w:p>
      <w:pPr/>
      <w:r>
        <w:rPr>
          <w:b w:val="1"/>
          <w:bCs w:val="1"/>
        </w:rPr>
        <w:t xml:space="preserve">Facebook: https://www.facebook.com/TeamHolleyLineDancing/</w:t>
      </w:r>
    </w:p>
    <w:p>
      <w:pPr/>
      <w:r>
        <w:rPr>
          <w:b w:val="1"/>
          <w:bCs w:val="1"/>
        </w:rPr>
        <w:t xml:space="preserve">YouTube: https://www.youtube.com/channel/UCTLzF7cjsl2k-gtAOdxPceA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Speed of Love - Kayla Cosgrove (USA) &amp; Rob Holley (USA) - May 2019</dc:title>
  <dc:description/>
  <dc:subject>Line Dance Stepsheet</dc:subject>
  <cp:keywords/>
  <cp:category/>
  <cp:lastModifiedBy/>
  <dcterms:created xsi:type="dcterms:W3CDTF">2024-03-29T14:46:41+00:00</dcterms:created>
  <dcterms:modified xsi:type="dcterms:W3CDTF">2024-03-29T14:46:41+00:00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