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Make Me Pay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Me Pay - Heather Peace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#24 count intro start on vocal</w:t>
      </w:r>
    </w:p>
    <w:p>
      <w:pPr/>
      <w:r>
        <w:rPr>
          <w:b w:val="1"/>
          <w:bCs w:val="1"/>
        </w:rPr>
        <w:t xml:space="preserve">Music Available on download from iTunes and Amazon</w:t>
      </w:r>
    </w:p>
    <w:p/>
    <w:p>
      <w:pPr/>
      <w:r>
        <w:rPr>
          <w:b w:val="1"/>
          <w:bCs w:val="1"/>
        </w:rPr>
        <w:t xml:space="preserve">Restart: dance up to count 24</w:t>
      </w:r>
    </w:p>
    <w:p>
      <w:pPr/>
      <w:r>
        <w:rPr>
          <w:b w:val="1"/>
          <w:bCs w:val="1"/>
        </w:rPr>
        <w:t xml:space="preserve">**2nd wall - back wall (restart facing back wall)</w:t>
      </w:r>
    </w:p>
    <w:p>
      <w:pPr/>
      <w:r>
        <w:rPr>
          <w:b w:val="1"/>
          <w:bCs w:val="1"/>
        </w:rPr>
        <w:t xml:space="preserve">****4th wall - front wall (restart facing front wall)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[01-12]     L BASIC FWD, R BASIC BACK, L FWD-R FWD-¼ PIVOT, R CROSS-¼ TURN-¼ TURN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forward Right, ¼ pivot turn Left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¼ turn Right by stepping back Left, keeping weight on Left make ¼ turn Right hitching up Right (3)</w:t>
            </w:r>
          </w:p>
        </w:tc>
      </w:tr>
    </w:tbl>
    <w:p/>
    <w:p>
      <w:pPr/>
      <w:r>
        <w:rPr>
          <w:b w:val="1"/>
          <w:bCs w:val="1"/>
        </w:rPr>
        <w:t xml:space="preserve">[13-24]     R SIDE-DRAG, L SIDE-DRAG, R SIDE-L BEHIND-R HITCH, R BEHIND-¼ TURN-R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drag Left up to Right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drag Right up to Left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hitch up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¼ turn Left step forward Left, step forward Right (12)</w:t>
            </w:r>
          </w:p>
        </w:tc>
      </w:tr>
    </w:tbl>
    <w:p>
      <w:pPr/>
      <w:r>
        <w:rPr>
          <w:b w:val="1"/>
          <w:bCs w:val="1"/>
        </w:rPr>
        <w:t xml:space="preserve">Restart: 2nd and 4th wall</w:t>
      </w:r>
    </w:p>
    <w:p/>
    <w:p>
      <w:pPr/>
      <w:r>
        <w:rPr>
          <w:b w:val="1"/>
          <w:bCs w:val="1"/>
        </w:rPr>
        <w:t xml:space="preserve">[25-36]     1/8 TURN L CROSS-R SIDE-L BACK, R BACK-L 1/8 TURN SIDE-R FWD, L SIDE-DRAG, ROLLING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Right  cross Left over Right (1.30), step Right to Right, step back Left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 back Right (12), 1/8 turn Left step Left to Left (10.30), step forward Right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(12), drag Right up to Left over 2 counts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forward Right, ½ turn Right step back Left, ¼ turn step Right to Right (12)</w:t>
            </w:r>
          </w:p>
        </w:tc>
      </w:tr>
    </w:tbl>
    <w:p/>
    <w:p>
      <w:pPr/>
      <w:r>
        <w:rPr>
          <w:b w:val="1"/>
          <w:bCs w:val="1"/>
        </w:rPr>
        <w:t xml:space="preserve">[37-48]     L CROSS-R ¼ TURN POINT-HOLD, R FWD-L POINT-HOLD, L TWINKLE, R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turn Left by pointing Right to Right, hold 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point Left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turn Right step back Left, ½ turn Right step forward Right (6)</w:t>
            </w:r>
          </w:p>
        </w:tc>
      </w:tr>
    </w:tbl>
    <w:p/>
    <w:p>
      <w:pPr/>
      <w:r>
        <w:rPr>
          <w:b w:val="1"/>
          <w:bCs w:val="1"/>
        </w:rPr>
        <w:t xml:space="preserve">Last Update - 9 Aug.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Make Me Pay - Rep Ghazali (SCO) - August 2019</dc:title>
  <dc:description/>
  <dc:subject>Line Dance Stepsheet</dc:subject>
  <cp:keywords/>
  <cp:category/>
  <cp:lastModifiedBy/>
  <dcterms:created xsi:type="dcterms:W3CDTF">2024-03-28T16:55:53+00:00</dcterms:created>
  <dcterms:modified xsi:type="dcterms:W3CDTF">2024-03-28T16:55:53+00:00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