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Como Tu (es)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Isabel Payeras (ES) - Agosto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Como Tu, Por Luciano Pereyra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INTRODUCCION: 8 TIEMPOS</w:t>
      </w:r>
    </w:p>
    <w:p>
      <w:pPr/>
      <w:r>
        <w:rPr>
          <w:b w:val="1"/>
          <w:bCs w:val="1"/>
        </w:rPr>
        <w:t xml:space="preserve">RESTART : 8ª PARED DESPUES DE 16 TIEMPOS</w:t>
      </w:r>
    </w:p>
    <w:p/>
    <w:p>
      <w:pPr/>
      <w:r>
        <w:rPr>
          <w:b w:val="1"/>
          <w:bCs w:val="1"/>
        </w:rPr>
        <w:t xml:space="preserve">[1-8] RIGHT STEP CLOSE x4, SWIVELSx4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1. paso PD a la derecha, &amp;. PI junto al derecho, 2 .paso PD a la derecha con push del pie izquierdo, &amp; paso PI junto al derecho, 3. paso PD a la derecha con push pie izquierdo, &amp; paso PI junto al derecho ,4. paso PD a la derecha con push del pie izquierdo, &amp; touch PI junto al derecho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5,6,7,8 -</w:t>
            </w:r>
          </w:p>
        </w:tc>
        <w:tc>
          <w:tcPr>
            <w:tcW w:w="8500" w:type="dxa"/>
          </w:tcPr>
          <w:p>
            <w:pPr/>
            <w:r>
              <w:rPr/>
              <w:t xml:space="preserve">5. swivel PI a la izquierda, 6.swivel PD a la derecha, 7. swivel PI a la izquierda, 8. swivel PD a la derecha</w:t>
            </w:r>
          </w:p>
        </w:tc>
      </w:tr>
    </w:tbl>
    <w:p/>
    <w:p>
      <w:pPr/>
      <w:r>
        <w:rPr>
          <w:b w:val="1"/>
          <w:bCs w:val="1"/>
        </w:rPr>
        <w:t xml:space="preserve">[9-16] LEFT STEP CLOSE x4, SWIVELSx4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1. paso PI a la izquierda,&amp;.PD junto al izquierdo,2.paso PI a la izquierda con push del pie derecho,&amp;.paso PD junto al izquierdo,3.paso PI a la izquierda con push del pie derecho,&amp;.paso PD junto al izquierdo, 4.paso PI a la izquierda con push del pie derecho,&amp;.touch PD junto al izquierdo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5,6,7,8-</w:t>
            </w:r>
          </w:p>
        </w:tc>
        <w:tc>
          <w:tcPr>
            <w:tcW w:w="8500" w:type="dxa"/>
          </w:tcPr>
          <w:p>
            <w:pPr/>
            <w:r>
              <w:rPr/>
              <w:t xml:space="preserve">5.swivel PD a la derecha,6. swivel PI a la izquierda,7. swivel PD a la derecha,8. swivel PI a la izquierda</w:t>
            </w:r>
          </w:p>
        </w:tc>
      </w:tr>
    </w:tbl>
    <w:p>
      <w:pPr/>
      <w:r>
        <w:rPr>
          <w:b w:val="1"/>
          <w:bCs w:val="1"/>
        </w:rPr>
        <w:t xml:space="preserve">RESTART 8ª PARED</w:t>
      </w:r>
    </w:p>
    <w:p/>
    <w:p>
      <w:pPr/>
      <w:r>
        <w:rPr>
          <w:b w:val="1"/>
          <w:bCs w:val="1"/>
        </w:rPr>
        <w:t xml:space="preserve">[17-24] RIGHT SLIDE, STEP, STEP,LEFT SLIDE, STEP,STEP, ROCKING CHAIR, STEP,1/2TURN LEFT</w:t>
      </w:r>
    </w:p>
    <w:p>
      <w:pPr/>
      <w:r>
        <w:rPr>
          <w:b w:val="1"/>
          <w:bCs w:val="1"/>
        </w:rPr>
        <w:t xml:space="preserve">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</w:t>
            </w:r>
          </w:p>
        </w:tc>
        <w:tc>
          <w:tcPr>
            <w:tcW w:w="8500" w:type="dxa"/>
          </w:tcPr>
          <w:p>
            <w:pPr/>
            <w:r>
              <w:rPr/>
              <w:t xml:space="preserve">1.paso largo a la derecha,&amp;.paso PI junto al derecho,2.paso PD en el sitio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3&amp;4-</w:t>
            </w:r>
          </w:p>
        </w:tc>
        <w:tc>
          <w:tcPr>
            <w:tcW w:w="8500" w:type="dxa"/>
          </w:tcPr>
          <w:p>
            <w:pPr/>
            <w:r>
              <w:rPr/>
              <w:t xml:space="preserve">3.paso largo a la izquierda,&amp;.paso PD junto al izquierdo,4.PI paso en el sitio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5.paso PD delante,&amp;.devuelvo peso al PI,6.paso PD atras,&amp;.devuelvo peso al PI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7&amp;8-</w:t>
            </w:r>
          </w:p>
        </w:tc>
        <w:tc>
          <w:tcPr>
            <w:tcW w:w="8500" w:type="dxa"/>
          </w:tcPr>
          <w:p>
            <w:pPr/>
            <w:r>
              <w:rPr/>
              <w:t xml:space="preserve">7.paso delante PD,&amp;1/2 vuelta a la izquierda con peso en el PI,8. touch PD.junto al izquierdo.</w:t>
            </w:r>
          </w:p>
        </w:tc>
      </w:tr>
    </w:tbl>
    <w:p/>
    <w:p>
      <w:pPr/>
      <w:r>
        <w:rPr>
          <w:b w:val="1"/>
          <w:bCs w:val="1"/>
        </w:rPr>
        <w:t xml:space="preserve">[25-32] RIGHT SHUFFLE, LEFT SHUFFLE AND 1/4 TURN RIGHT,RIGHT SHUFFLE AND 1/4 TURN RIGHT, LEFT SHUFFLE AND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</w:t>
            </w:r>
          </w:p>
        </w:tc>
        <w:tc>
          <w:tcPr>
            <w:tcW w:w="8500" w:type="dxa"/>
          </w:tcPr>
          <w:p>
            <w:pPr/>
            <w:r>
              <w:rPr/>
              <w:t xml:space="preserve">1. paso PD a la derecha,&amp;. paso PI junto al derecho,2.paso PD a la derecha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3&amp;4-</w:t>
            </w:r>
          </w:p>
        </w:tc>
        <w:tc>
          <w:tcPr>
            <w:tcW w:w="8500" w:type="dxa"/>
          </w:tcPr>
          <w:p>
            <w:pPr/>
            <w:r>
              <w:rPr/>
              <w:t xml:space="preserve">3. 1/4 vuelta a la derecha con paso PI a la izquierda,&amp; pasoPD junto al izquierdo 4. paso PI a la izquierda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5. 1/4 vuelta a la derecha con pso Pd a la derecha,&amp;.paso PI junto al derecho,6 PD a la derecha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7&amp;8-</w:t>
            </w:r>
          </w:p>
        </w:tc>
        <w:tc>
          <w:tcPr>
            <w:tcW w:w="8500" w:type="dxa"/>
          </w:tcPr>
          <w:p>
            <w:pPr/>
            <w:r>
              <w:rPr/>
              <w:t xml:space="preserve">7. 1/4 vuelta a la derecha con paso PI a la izquierda,&amp; paso PD junto al izquierdo 8. Paso PI a la izquierda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Como Tu (es) - Isabel Payeras (ES) - Agosto 2019</dc:title>
  <dc:description/>
  <dc:subject>Line Dance Stepsheet</dc:subject>
  <cp:keywords/>
  <cp:category/>
  <cp:lastModifiedBy/>
  <dcterms:created xsi:type="dcterms:W3CDTF">2024-03-28T11:44:16+00:00</dcterms:created>
  <dcterms:modified xsi:type="dcterms:W3CDTF">2024-03-28T11:44:16+00:00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