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a Spin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Wolfe (AUS) &amp; Robyn Groot (AUS)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a Spin (feat. Kaci Brown) - Wizardz of Oz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Basic Forward 1/2 Turn. Right Basic Back 1/2 Turn. Left Forward Step. Right Back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Turning 1/2 turn Left, step back on Right. Step back on Left. (Facing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Turning 1/2 turn Left, step forward on Left. Step forward on Right. (Facing 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back on Right.</w:t>
            </w:r>
          </w:p>
        </w:tc>
      </w:tr>
    </w:tbl>
    <w:p/>
    <w:p>
      <w:pPr/>
      <w:r>
        <w:rPr>
          <w:b w:val="1"/>
          <w:bCs w:val="1"/>
        </w:rPr>
        <w:t xml:space="preserve">Left Side Rock. Left Sailor Step. Right Sailor Step. Hinge 1/2 Turn Left. Left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Replace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1/2 turn Left, hooking Left over Right.</w:t>
            </w:r>
          </w:p>
        </w:tc>
      </w:tr>
    </w:tbl>
    <w:p/>
    <w:p>
      <w:pPr/>
      <w:r>
        <w:rPr>
          <w:b w:val="1"/>
          <w:bCs w:val="1"/>
        </w:rPr>
        <w:t xml:space="preserve">Left Basic Forward 1/2 Turn. Right Coaster Step Back. Left Forward Step. Right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Turning 1/2 turn Left, step back on Right. Step back on Left. (Facing 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Behind. Side. Cross. Right Side Rock. Cross. 1/4 Turn Right. Sweep Right.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Replace weight on Left. Step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Right, step back on Left &amp; sweep Right from front to back.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On Wall 3, restart after 16 counts (Facing 12 o’clock)</w:t>
      </w:r>
    </w:p>
    <w:p>
      <w:pPr/>
      <w:r>
        <w:rPr>
          <w:b w:val="1"/>
          <w:bCs w:val="1"/>
        </w:rPr>
        <w:t xml:space="preserve">On Wall 8, restart after 16 counts (Facing 6 o’clock)</w:t>
      </w:r>
    </w:p>
    <w:p>
      <w:pPr/>
      <w:r>
        <w:rPr>
          <w:b w:val="1"/>
          <w:bCs w:val="1"/>
        </w:rPr>
        <w:t xml:space="preserve">Tag: At the end of Wall 11 (Facing 3 o’clock), add the following tag.</w:t>
      </w:r>
    </w:p>
    <w:p>
      <w:pPr/>
      <w:r>
        <w:rPr>
          <w:b w:val="1"/>
          <w:bCs w:val="1"/>
        </w:rPr>
        <w:t xml:space="preserve">Left Coaster Step Forward. Right Coaster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together.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together.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Ending: During Wall 14, dance to Count 3 – (Rock forward on Left.) then turning 1/4 turn Right, Rock Right to Right side. Rock Left to Left side.</w:t>
      </w:r>
    </w:p>
    <w:p/>
    <w:p>
      <w:pPr/>
      <w:r>
        <w:rPr>
          <w:b w:val="1"/>
          <w:bCs w:val="1"/>
        </w:rPr>
        <w:t xml:space="preserve">Contact: Robyn Groot Email robyn_ford2000@yahoo.com.au Phone 0414420808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a Spin - Linda Wolfe (AUS) &amp; Robyn Groot (AUS) - September 2019</dc:title>
  <dc:description/>
  <dc:subject>Line Dance Stepsheet</dc:subject>
  <cp:keywords/>
  <cp:category/>
  <cp:lastModifiedBy/>
  <dcterms:created xsi:type="dcterms:W3CDTF">2024-03-29T07:49:57+00:00</dcterms:created>
  <dcterms:modified xsi:type="dcterms:W3CDTF">2024-03-29T07:49:57+00:00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