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We Love It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Fiona Murray (IRE) &amp; Roy Hadisubroto (NL) - January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We Love It - Outasight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After 32 counts</w:t>
      </w:r>
    </w:p>
    <w:p/>
    <w:p>
      <w:pPr/>
      <w:r>
        <w:rPr>
          <w:b w:val="1"/>
          <w:bCs w:val="1"/>
        </w:rPr>
        <w:t xml:space="preserve">[1 – 9] Side, Cross Mambo Sweep, Hold, Weave, Full Spiral Turn L, Chasé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Cross rock L over R (2), Recover on R (&amp;)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backwards while sweeping R from front to Back (3), Hold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(5), Step L to L side (&amp;), Cross R over L (6), Unwind into full spiral turn L (7)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(8), Close R next to L (&amp;), ¼ Turn L Step L forward (1) 9:00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[10 – 17] Curved Walk into Lock Step, Walk x2, Mambo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⅛ Turn L Step R forward (2), ⅛ Turn L Step L forward (3)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⅛ Turn L Step R forward (4), Lock L behind R (&amp;), ⅛ Turn L Step R forward (5)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(6), Step R forward (7)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 (8), Recover on R (&amp;), Close L next to R (1) 3:00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[18 – 24] Step, ½ Turn R, Chasé ¼ Turn R, Cross Mambo, Drag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(2), ½ Turn R Step L backwards (3)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R to R side (4), Close L next to R (&amp;), Step R to R side (5)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 (6), Recover on R (&amp;)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Drag R (7), Hold (8) 12:00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 – 32] Pivot Turn L with Hip Roll x2, Kick Out Out, Shake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(1), Hip roll counter clockwise (L-R) while making ½ Turn L Stepping L forward (2)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(2), Hip roll counter clockwise (L-R) while making ½ Turn L Stepping L forward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 (5), Step R to R side (&amp;), Step L to L side (6)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slightly forward while shaking body (7), Step L slightly forward while shaking body (8) 12:00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[33 – 41] Step, Sailor Step, Hold, Sailor Step x2, Extended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into R diagonal (1), Cross L behind R (2), Step R forward into R diagonal (&amp;)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into L diagonal (3), Hold (4), Cross R behind L (&amp;)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into L diagonal (5), Step R forward into R diagonal (&amp;), Cross L behind R (6), Step R into R diagonal (&amp;)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⅛ Turn L Step L forward (7), Lock R behind L (&amp;), Step L forward (8), Lock R behind L (&amp;), Step L forward (1) 10:30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[42 – 48] Mambo, Drag Hold, Extended Lock Step, Kick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(2), Recover on L (&amp;)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backwards, Drag L (3), Hold (4)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backwards (5), Cross R over L (&amp;), Step L backwards (6), Cross R over L (&amp;)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backwards (7), Kick R forward (8), ⅛ Turn R Close R next L (&amp;) 12:00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[49 – 56] Points with Poses x4,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side and pose (1), Hold (2)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in place (&amp;), Point R to R side and pose (3), Hold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Step R in place (&amp;), Point L to L side and Pose (5), Hold (6)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in place (&amp;), Point R to R side and pose (7), Hold (8) 6:00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[57 – 64] Forward Moving Syncopated Rocks with Hips, Prissy Walks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 with R hip bump forward (1), Recover locking L behind R (&amp;), Rock R to R side with R hip bump to R side (2), Recover stepping L slightly forward (&amp;)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 with R hip bump forward (3), Recover locking L behind R (&amp;) Cross rock R over L with R hip bump forward (4), Recover locking L behind R (&amp;)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into L diagonal (5), Step L forward into R diagonal (6)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into L diagonal (7), Step L forward into R diagonal (8) 6:00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START AGAIN AND HAVE FUNNNN</w:t>
      </w:r>
    </w:p>
    <w:p>
      <w:pPr/>
      <w:r>
        <w:rPr>
          <w:b w:val="1"/>
          <w:bCs w:val="1"/>
        </w:rPr>
        <w:t xml:space="preserve">DARE TO BE UNIQUE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We Love It - Fiona Murray (IRE) &amp; Roy Hadisubroto (NL) - January 2019</dc:title>
  <dc:description/>
  <dc:subject>Line Dance Stepsheet</dc:subject>
  <cp:keywords/>
  <cp:category/>
  <cp:lastModifiedBy/>
  <dcterms:created xsi:type="dcterms:W3CDTF">2024-03-29T10:21:23+00:00</dcterms:created>
  <dcterms:modified xsi:type="dcterms:W3CDTF">2024-03-29T10:21:23+00:00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