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Libertad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Nathalie LATERRIERE (FR)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Libertad - Álvaro Soler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 16 counts - 1 Restart – 1 TAG</w:t>
      </w:r>
    </w:p>
    <w:p/>
    <w:p>
      <w:pPr/>
      <w:r>
        <w:rPr>
          <w:b w:val="1"/>
          <w:bCs w:val="1"/>
        </w:rPr>
        <w:t xml:space="preserve">S1: CROSS SAMBA R/L TRAVELLING FORWARD, POINT R AND HEEL SWIVELS, SAILOR ¼ 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makes a big step across LF in the R diagonal, rock LF to L , Recover on RF in the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makes a big step across RF in the R diagonal, rock RF to R , Recover on LF in the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forward with 1/8 T R (12:00), swivel on both heels to R and center (end 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 R while stepping RF behind LF, step LF to L, step RF to R (3 :00)</w:t>
            </w:r>
          </w:p>
        </w:tc>
      </w:tr>
    </w:tbl>
    <w:p/>
    <w:p>
      <w:pPr/>
      <w:r>
        <w:rPr>
          <w:b w:val="1"/>
          <w:bCs w:val="1"/>
        </w:rPr>
        <w:t xml:space="preserve">S2: CROSS POINT L, POINT SIDE L, SAILOR, CROSS POINT R, POINT R SIDE, PUSH TURN 1/2T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across RF in the R diagonal, point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across LF in the L diagonal, point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weight on LF point RF to R with ¼  T L ( 12 :00) , point RF to R with ¼  T L (9:00)</w:t>
            </w:r>
          </w:p>
        </w:tc>
      </w:tr>
    </w:tbl>
    <w:p>
      <w:pPr/>
      <w:r>
        <w:rPr>
          <w:b w:val="1"/>
          <w:bCs w:val="1"/>
        </w:rPr>
        <w:t xml:space="preserve">RESTART on wall 4  Start the dance again facing 6:00</w:t>
      </w:r>
    </w:p>
    <w:p/>
    <w:p>
      <w:pPr/>
      <w:r>
        <w:rPr>
          <w:b w:val="1"/>
          <w:bCs w:val="1"/>
        </w:rPr>
        <w:t xml:space="preserve">S3: SAMBA WHISK R/L, TRIPLE FORWARD R, ½ T R, STEP BACK L / R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ball of LF behind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ball of RF behind LF, recover on LF (TAG on wall 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 R stepping back on LF and touching RF forward, step back on RF and touch LF forward</w:t>
            </w:r>
          </w:p>
        </w:tc>
      </w:tr>
    </w:tbl>
    <w:p/>
    <w:p>
      <w:pPr/>
      <w:r>
        <w:rPr>
          <w:b w:val="1"/>
          <w:bCs w:val="1"/>
        </w:rPr>
        <w:t xml:space="preserve">S4: SIDE MAMBO L/R WITH BUMP, FULL VOLTA 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with bump L, recover on RF,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with bump R, recover on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with ¼ T L (12:00), lock RF behind LF, Step LF forward with ¼ T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RF behind LF, Step LF forward with ¼ T L (6:00), lock RF behind LF, Step LF forward with ¼ T L (3:00)</w:t>
            </w:r>
          </w:p>
        </w:tc>
      </w:tr>
    </w:tbl>
    <w:p/>
    <w:p>
      <w:pPr/>
      <w:r>
        <w:rPr>
          <w:b w:val="1"/>
          <w:bCs w:val="1"/>
        </w:rPr>
        <w:t xml:space="preserve">TAG :  On wall 9 ( start facing 6 :00), dance the 8 following counts after the first 4 counts of section 3 ( you’ll be facing  3 :00)</w:t>
      </w:r>
    </w:p>
    <w:p>
      <w:pPr/>
      <w:r>
        <w:rPr>
          <w:b w:val="1"/>
          <w:bCs w:val="1"/>
        </w:rPr>
        <w:t xml:space="preserve">JAZZBOX R, CROSS R, FULL PIVOT TURN 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RF across LF, rotate slowly to L on both balls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rotating to L while transferring your weight on L heel and keeping your weight on ball of RF, end your full turn your feet cross (end weight on LF )</w:t>
            </w:r>
          </w:p>
        </w:tc>
      </w:tr>
    </w:tbl>
    <w:p/>
    <w:p>
      <w:pPr/>
      <w:r>
        <w:rPr>
          <w:b w:val="1"/>
          <w:bCs w:val="1"/>
        </w:rPr>
        <w:t xml:space="preserve">Last Update - 21 Feb.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Libertad - Nathalie LATERRIERE (FR) - January 2020</dc:title>
  <dc:description/>
  <dc:subject>Line Dance Stepsheet</dc:subject>
  <cp:keywords/>
  <cp:category/>
  <cp:lastModifiedBy/>
  <dcterms:created xsi:type="dcterms:W3CDTF">2024-03-29T05:03:13+00:00</dcterms:created>
  <dcterms:modified xsi:type="dcterms:W3CDTF">2024-03-29T05:03:13+00:00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