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My Starry Love (별빛 같은 나의 사랑아)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ECS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Sunny Jeong (KOR) &amp; Grace Jeong (KOR)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My Starry Love (별빛 같은 나의 사랑아) - Lim Young Woong (임영웅)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/>
    <w:p>
      <w:pPr/>
      <w:r>
        <w:rPr>
          <w:b w:val="1"/>
          <w:bCs w:val="1"/>
        </w:rPr>
        <w:t xml:space="preserve">[Sec. 1]ROCK BACK, RECOVER, 1/4 TURN SIDE SHUFFLE, BEHIND, SIDE,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back(1), Recover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stepping R to side(3), Step L next to R(&amp;), Step R to side(4)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Bhind R(5), Step R to side(6),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R(7), Step R to side(&amp;), Cross L over R(8) (9:00)</w:t>
            </w:r>
          </w:p>
        </w:tc>
      </w:tr>
    </w:tbl>
    <w:p/>
    <w:p>
      <w:pPr/>
      <w:r>
        <w:rPr>
          <w:b w:val="1"/>
          <w:bCs w:val="1"/>
        </w:rPr>
        <w:t xml:space="preserve">[Sec. 2]ROCK SIDE, RECOVER, BEHIND, 1/4 TURN L FORWARD, FORWARD, ROCK FORWARD, RECOVER,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side(1), Recover on L(2)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Bhind L(3), 1/4 turn L Stepping forward(&amp;), Step R forward(4)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forward(1), Recover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backward(7), Step L next to R(&amp;), Step L forward L(8)(6:00)</w:t>
            </w:r>
          </w:p>
        </w:tc>
      </w:tr>
    </w:tbl>
    <w:p/>
    <w:p>
      <w:pPr/>
      <w:r>
        <w:rPr>
          <w:b w:val="1"/>
          <w:bCs w:val="1"/>
        </w:rPr>
        <w:t xml:space="preserve">[Sec. 3]SIDE SWAY R/L, BACK WITH SWEEP R/L, ROCK BACK, RECOVER, ¼L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swaying hips right(1), Recover on L swaying hips reft(2)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backward with sweeping L(3), Step L backward with sweeping R(4)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back(5), Recover L(6)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¼L Stepping R to side(3), Step L next to R(&amp;), Step R to side(4)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L stepping R to side(3), Step L next to R(&amp;), Step R to side(4) (3:00)</w:t>
            </w:r>
          </w:p>
        </w:tc>
      </w:tr>
    </w:tbl>
    <w:p/>
    <w:p>
      <w:pPr/>
      <w:r>
        <w:rPr>
          <w:b w:val="1"/>
          <w:bCs w:val="1"/>
        </w:rPr>
        <w:t xml:space="preserve">[Sec. 4]CROSS, DIAGONAL HITCH, KICK, BEHIND, SIDE,FORWARD, PIVOT ½L, FORWARD, SIDE, DRAG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R(1), Hitch R(&amp;), Kick R diagonal forward(2)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R(3), Step L to side(&amp;), Step R forward(4)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forward(5), Pivot ½R(&amp;), Stepping Step L forward(6)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 swaying hip right(7), Recover on L dragging R to L(8)</w:t>
            </w:r>
          </w:p>
        </w:tc>
      </w:tr>
    </w:tbl>
    <w:p/>
    <w:p>
      <w:pPr/>
      <w:r>
        <w:rPr>
          <w:b w:val="1"/>
          <w:bCs w:val="1"/>
        </w:rPr>
        <w:t xml:space="preserve">Contact:</w:t>
      </w:r>
    </w:p>
    <w:p>
      <w:pPr/>
      <w:r>
        <w:rPr>
          <w:b w:val="1"/>
          <w:bCs w:val="1"/>
        </w:rPr>
        <w:t xml:space="preserve">(1). hani3756@gmail.com</w:t>
      </w:r>
    </w:p>
    <w:p>
      <w:pPr/>
      <w:r>
        <w:rPr>
          <w:b w:val="1"/>
          <w:bCs w:val="1"/>
        </w:rPr>
        <w:t xml:space="preserve">(2). https://m.blog.naver.com/jsh3756/222071244567</w:t>
      </w:r>
    </w:p>
    <w:p>
      <w:pPr/>
      <w:r>
        <w:rPr>
          <w:b w:val="1"/>
          <w:bCs w:val="1"/>
        </w:rPr>
        <w:t xml:space="preserve">(3). https://www.facebook.com/suny.jung.5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My Starry Love (별빛 같은 나의 사랑아) - Sunny Jeong (KOR) &amp; Grace Jeong (KOR) - March 2021</dc:title>
  <dc:description/>
  <dc:subject>Line Dance Stepsheet</dc:subject>
  <cp:keywords/>
  <cp:category/>
  <cp:lastModifiedBy/>
  <dcterms:created xsi:type="dcterms:W3CDTF">2024-03-29T09:35:19+00:00</dcterms:created>
  <dcterms:modified xsi:type="dcterms:W3CDTF">2024-03-29T09:35:19+00:00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