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Peace (작은 평화)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JMP (KOR)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Peace - Nicole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After 36 Counts</w:t>
      </w:r>
    </w:p>
    <w:p/>
    <w:p>
      <w:pPr/>
      <w:r>
        <w:rPr>
          <w:b w:val="1"/>
          <w:bCs w:val="1"/>
        </w:rPr>
        <w:t xml:space="preserve">TAG : After Walls 2 (6:00), 4 (12:00) &amp; 5 (3:00) - RF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(RF), Recover (LF), Rock backward (RF), Recover (LF)</w:t>
            </w:r>
          </w:p>
        </w:tc>
      </w:tr>
    </w:tbl>
    <w:p/>
    <w:p>
      <w:pPr/>
      <w:r>
        <w:rPr>
          <w:b w:val="1"/>
          <w:bCs w:val="1"/>
        </w:rPr>
        <w:t xml:space="preserve">S1 (1-8) Weave, Mambo Cross, Point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 (1), Step LF side (2), Step RF behind L (3), Step LF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cross over L (5), Recover LF (&amp;), Step RF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side (7), Touch LF beside R (8)</w:t>
            </w:r>
          </w:p>
        </w:tc>
      </w:tr>
    </w:tbl>
    <w:p/>
    <w:p>
      <w:pPr/>
      <w:r>
        <w:rPr>
          <w:b w:val="1"/>
          <w:bCs w:val="1"/>
        </w:rPr>
        <w:t xml:space="preserve">S2 (1-8) Weave, Mambo Cross, Point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 (1), Step RF side (2), Step LF behind R (3), Step RF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cross over R (5), Recover RF (&amp;), Step LF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side (7), Touch RF beside L (8)</w:t>
            </w:r>
          </w:p>
        </w:tc>
      </w:tr>
    </w:tbl>
    <w:p/>
    <w:p>
      <w:pPr/>
      <w:r>
        <w:rPr>
          <w:b w:val="1"/>
          <w:bCs w:val="1"/>
        </w:rPr>
        <w:t xml:space="preserve">S3 (1-8) Forward Mambo, Backward Mambo, Side Mambo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(1), Recover LF (&amp;), Step RF backward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backward (3), Recover RF (&amp;), Step LF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side (5), Recover LF (&amp;), Close RF next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side (7), Recover RF (&amp;), Close LF next to R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(1-8) Jazz Box 1/4 Turn Right, Step Side, Touch,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 (1), Step LF backward (2), 1/4 Turn Right step RF side (3), Cross LF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(5), Touch LF beside (6), Step LF side (7), Touch RF beside (8)</w:t>
            </w:r>
          </w:p>
        </w:tc>
      </w:tr>
    </w:tbl>
    <w:p/>
    <w:p>
      <w:pPr/>
      <w:r>
        <w:rPr>
          <w:b w:val="1"/>
          <w:bCs w:val="1"/>
        </w:rPr>
        <w:t xml:space="preserve">HAVE FUN ~~~</w:t>
      </w:r>
    </w:p>
    <w:p/>
    <w:p>
      <w:pPr/>
      <w:r>
        <w:rPr>
          <w:b w:val="1"/>
          <w:bCs w:val="1"/>
        </w:rPr>
        <w:t xml:space="preserve">JMP - kiara26@hanmail.net</w:t>
      </w:r>
    </w:p>
    <w:p>
      <w:pPr/>
      <w:r>
        <w:rPr>
          <w:b w:val="1"/>
          <w:bCs w:val="1"/>
        </w:rPr>
        <w:t xml:space="preserve">https://www.youtube.com/c/JMPLinedanceAtti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Peace (작은 평화) - JMP (KOR) - May 2021</dc:title>
  <dc:description/>
  <dc:subject>Line Dance Stepsheet</dc:subject>
  <cp:keywords/>
  <cp:category/>
  <cp:lastModifiedBy/>
  <dcterms:created xsi:type="dcterms:W3CDTF">2024-03-28T20:24:10+00:00</dcterms:created>
  <dcterms:modified xsi:type="dcterms:W3CDTF">2024-03-28T20:24:10+00:00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