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Where Are We Goin' for 2 (P)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Danse de partenaire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Stéphane Cormier (CAN) - Novembre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Where Are We Goin' - Luke Bryan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de 32 comptes</w:t>
      </w:r>
    </w:p>
    <w:p>
      <w:pPr/>
      <w:r>
        <w:rPr>
          <w:b w:val="1"/>
          <w:bCs w:val="1"/>
        </w:rPr>
        <w:t xml:space="preserve">Départ: Position Close Western - Homme LOD...Femme RLOD</w:t>
      </w:r>
    </w:p>
    <w:p/>
    <w:p>
      <w:pPr/>
      <w:r>
        <w:rPr>
          <w:b w:val="1"/>
          <w:bCs w:val="1"/>
        </w:rPr>
        <w:t xml:space="preserve">[1-8] H: ROCK STEP FWD, SHUFFLE BACK, ROCK BACK, SHUFFLE FWD</w:t>
      </w:r>
    </w:p>
    <w:p>
      <w:pPr/>
      <w:r>
        <w:rPr>
          <w:b w:val="1"/>
          <w:bCs w:val="1"/>
        </w:rPr>
        <w:t xml:space="preserve">[1-8] F: ROCK BACK, SHUFFLE FWD, STEP 1/2 TURN 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PG devant avec le poids, retour du poids PD 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PD derrière avec le poids, retour du poids PG RLOD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Shuffle G,D,G vers l'arrière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Shuffle D,G,D vers l'avant</w:t>
            </w:r>
          </w:p>
        </w:tc>
      </w:tr>
    </w:tbl>
    <w:p>
      <w:pPr/>
      <w:r>
        <w:rPr>
          <w:b w:val="1"/>
          <w:bCs w:val="1"/>
        </w:rPr>
        <w:t xml:space="preserve">(Homme descendre main droite en lever main G pour aider la femme à tourner)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PD derrière avec le poids, retour du poids PG 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PG devant, 1/2 tour à droite poids sur PD (terminer à la gauche de l'homme)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Shuffle devant D,G,D (Redescendre la main G de l'homme qui est dans main D de la femme)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Shuffle devant G,D,G</w:t>
            </w:r>
          </w:p>
        </w:tc>
      </w:tr>
    </w:tbl>
    <w:p/>
    <w:p>
      <w:pPr/>
      <w:r>
        <w:rPr>
          <w:b w:val="1"/>
          <w:bCs w:val="1"/>
        </w:rPr>
        <w:t xml:space="preserve">[9-16] H: SMALL WALK, SMALL WALK, SHUFFLE FWD, WALK, WALK SHUFFLE FWD</w:t>
      </w:r>
    </w:p>
    <w:p>
      <w:pPr/>
      <w:r>
        <w:rPr>
          <w:b w:val="1"/>
          <w:bCs w:val="1"/>
        </w:rPr>
        <w:t xml:space="preserve">[9-16] F: 1/2 TURN L, BACK, SHUFFLE BACK, BACK, BACK, SHUFFLE BACK</w:t>
      </w:r>
    </w:p>
    <w:p>
      <w:pPr/>
      <w:r>
        <w:rPr>
          <w:b w:val="1"/>
          <w:bCs w:val="1"/>
        </w:rPr>
        <w:t xml:space="preserve">(Lever la main G de l'homme la femme tourne et revient devant l'homme position close western)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Petit pas PG devant, petit pas PD devant 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1/2 tour à gauche PD derrière, PG derrière RLOD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Shuffle vers l'avant G,D,G (Close Western)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Shuffle vers l'arrière D,G,D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Marcher PD devant, marcher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Marcher PG derrière, marcher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Shuffle vers l'avant D,G,D (Close Western)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Shuffle vers l'arrière G,D,G</w:t>
            </w:r>
          </w:p>
        </w:tc>
      </w:tr>
    </w:tbl>
    <w:p/>
    <w:p>
      <w:pPr/>
      <w:r>
        <w:rPr>
          <w:b w:val="1"/>
          <w:bCs w:val="1"/>
        </w:rPr>
        <w:t xml:space="preserve">[17-24] H: SHUFFLE 1/2 TURN R, TRIPLE 1/2 TURN R, WALK, WALK, SHUFFLE</w:t>
      </w:r>
    </w:p>
    <w:p>
      <w:pPr/>
      <w:r>
        <w:rPr>
          <w:b w:val="1"/>
          <w:bCs w:val="1"/>
        </w:rPr>
        <w:t xml:space="preserve">[17-24] F: TRIPLE 1/2 TURN R, SHUFFLE 1/2 TURN R, 1/2 TURN R (X2)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Shuffle 1/2 tour à droite en se déplaçant G,D,G Close Western RLOD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Triple 1/2 tour à droite sur place D,G,D 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Triple 1/2 tour à droite sur place D,G,D Close Western 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Shuffle 1/2 tour à droite en se déplaçant G,D,G RLOD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Marcher petit pas PG devant, marcher petit pas PD devant</w:t>
            </w:r>
          </w:p>
        </w:tc>
      </w:tr>
    </w:tbl>
    <w:p>
      <w:pPr/>
      <w:r>
        <w:rPr>
          <w:b w:val="1"/>
          <w:bCs w:val="1"/>
        </w:rPr>
        <w:t xml:space="preserve">(Lâcher position Close western en conduisant lever main G pour aider la femme à tourner)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1/2 tour à D PD à droite devant (LOD), 1/2 tour à D PG derrière (RLOD)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Shuffle vers l'avant G,D,G Close Western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Shuffle vers l'arrière D,G,D Close Western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[25-32] H: MAMBO FWD, MAMBO BWD, WALK, WALK, SHUFFLE FWD</w:t>
      </w:r>
    </w:p>
    <w:p>
      <w:pPr/>
      <w:r>
        <w:rPr>
          <w:b w:val="1"/>
          <w:bCs w:val="1"/>
        </w:rPr>
        <w:t xml:space="preserve">[25-32] F: PAS INVERSÉ (Garder position Close Western) H:LOD F: RLOD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PD devant avec le poids, retour du poids PG, PD derrière F : inversé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PG derrière avec le poids, retour du poids PD, PG devant F : inversé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Marcher PD devant, marcher PG devant F : inversé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Shuffle vers l'avant D,G,D F : inversé</w:t>
            </w:r>
          </w:p>
        </w:tc>
      </w:tr>
    </w:tbl>
    <w:p/>
    <w:p>
      <w:pPr/>
      <w:r>
        <w:rPr>
          <w:b w:val="1"/>
          <w:bCs w:val="1"/>
        </w:rPr>
        <w:t xml:space="preserve">Contact: cowboyscormier@hotmail.fr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Where Are We Goin' for 2 (P) (fr) - Stéphane Cormier (CAN) - Novembre 2021</dc:title>
  <dc:description/>
  <dc:subject>Line Dance Stepsheet</dc:subject>
  <cp:keywords/>
  <cp:category/>
  <cp:lastModifiedBy/>
  <dcterms:created xsi:type="dcterms:W3CDTF">2024-03-29T08:37:44+00:00</dcterms:created>
  <dcterms:modified xsi:type="dcterms:W3CDTF">2024-03-29T08:37:44+00:00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