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Sweat and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Neus Lloveras (ES), Séverine Fillion (FR), Adriano Castagnoli (IT), Stefano Civa (IT) &amp; Jgor Pasin (IT)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That for You - High Valley : (Album : Way Back)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Choreography written specially for the Sweat and Dust Festival in Rome on 2-3-4 &amp; 5 june 2022</w:t>
      </w:r>
    </w:p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Dance the TAG after 16 counts intro and start the dance with lyrics</w:t>
      </w:r>
    </w:p>
    <w:p/>
    <w:p>
      <w:pPr/>
      <w:r>
        <w:rPr>
          <w:b w:val="1"/>
          <w:bCs w:val="1"/>
        </w:rPr>
        <w:t xml:space="preserve">[1-8] SIDE, STOMP-UP, SIDE, STOMP-UP,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Stomp-up left next to right, Left to left, Stomp-up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next to right, right step fwd, Scuff left</w:t>
            </w:r>
          </w:p>
        </w:tc>
      </w:tr>
    </w:tbl>
    <w:p/>
    <w:p>
      <w:pPr/>
      <w:r>
        <w:rPr>
          <w:b w:val="1"/>
          <w:bCs w:val="1"/>
        </w:rPr>
        <w:t xml:space="preserve">[9-16] VINE TO LEFT, SIDE POINT, ROLLING VINE TO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cross behind left, left to left, Touch right to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 right &amp; right fwd, 1/2 T right &amp; left back, 1/4 T right &amp; right to right, Scuff left</w:t>
            </w:r>
          </w:p>
        </w:tc>
      </w:tr>
    </w:tbl>
    <w:p/>
    <w:p>
      <w:pPr/>
      <w:r>
        <w:rPr>
          <w:b w:val="1"/>
          <w:bCs w:val="1"/>
        </w:rPr>
        <w:t xml:space="preserve">[17-24] TOE STRUT FWD, 1/4 TURN &amp; TOE STRUT FWD, VINE TO LEFT, HOOK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left fwd, 1/4 turn right &amp; Toe Strut right fwd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cross behind left, left to left, Hook right back</w:t>
            </w:r>
          </w:p>
        </w:tc>
      </w:tr>
    </w:tbl>
    <w:p/>
    <w:p>
      <w:pPr/>
      <w:r>
        <w:rPr>
          <w:b w:val="1"/>
          <w:bCs w:val="1"/>
        </w:rPr>
        <w:t xml:space="preserve">[25-32] SIDE, HOOK BACK, 1/4 TURN &amp; BACK, HOOK, TRIPLE STEP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Hook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back, Hook right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 , Scuff left</w:t>
            </w:r>
          </w:p>
        </w:tc>
      </w:tr>
    </w:tbl>
    <w:p/>
    <w:p>
      <w:pPr/>
      <w:r>
        <w:rPr>
          <w:b w:val="1"/>
          <w:bCs w:val="1"/>
        </w:rPr>
        <w:t xml:space="preserve">[33-40] CROSS, SIDE, HEEL, HOOK BACK, STEP DIAGONALLY FWD, STOMP-UP,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to right, left heel fwd, Hook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fwd, Stomp-up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back,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[41-48] SWIVEL LEFT FOOT TO LEFT, STOMP R, SWIVEL RIGHT FOOT TO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travelling to left : left toe, left heel, left toe, Stomp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travelling to right : right toe, right heel, right toe, Scuff left</w:t>
            </w:r>
          </w:p>
        </w:tc>
      </w:tr>
    </w:tbl>
    <w:p/>
    <w:p>
      <w:pPr/>
      <w:r>
        <w:rPr>
          <w:b w:val="1"/>
          <w:bCs w:val="1"/>
        </w:rPr>
        <w:t xml:space="preserve">[49-56] MAMBO STEP FWD, HOLD, SAILOR STEP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right, left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1/4 turn right &amp; left to left, right fwd, Scuff left 9:00</w:t>
            </w:r>
          </w:p>
        </w:tc>
      </w:tr>
    </w:tbl>
    <w:p/>
    <w:p>
      <w:pPr/>
      <w:r>
        <w:rPr>
          <w:b w:val="1"/>
          <w:bCs w:val="1"/>
        </w:rPr>
        <w:t xml:space="preserve">[57-64] STEP FWD, TOUCH BEHIND, BACK, KICK, SAILOR STEP 1/4 TURN,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Touch right toe just behind left, right step back, left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1/4 turn left &amp; right to right, left fwd, Stomp-up right 12:00</w:t>
            </w:r>
          </w:p>
        </w:tc>
      </w:tr>
    </w:tbl>
    <w:p/>
    <w:p>
      <w:pPr/>
      <w:r>
        <w:rPr>
          <w:b w:val="1"/>
          <w:bCs w:val="1"/>
        </w:rPr>
        <w:t xml:space="preserve">TAG : In Intro after 16 musical counts and after the wall 2 at 12:00</w:t>
      </w:r>
    </w:p>
    <w:p>
      <w:pPr/>
      <w:r>
        <w:rPr>
          <w:b w:val="1"/>
          <w:bCs w:val="1"/>
        </w:rPr>
        <w:t xml:space="preserve">[1-8] SIDE, STOMP-UP, 1/4 TURN &amp; ROCK FWD, 1/4 TURN &amp; STEP FWD, HOLD, STEP 1/2 TURN &amp;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Stomp-up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Rock step left fwd, recover on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left step fwd,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1/2 turn left &amp; Hook left back 12:00</w:t>
            </w:r>
          </w:p>
        </w:tc>
      </w:tr>
    </w:tbl>
    <w:p/>
    <w:p>
      <w:pPr/>
      <w:r>
        <w:rPr>
          <w:b w:val="1"/>
          <w:bCs w:val="1"/>
        </w:rPr>
        <w:t xml:space="preserve">[9-16] STEP FWD, HOLD, TRIPLE STEP FWD, HOLD, STOMP,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 in place, Stomp-up right next to left</w:t>
            </w:r>
          </w:p>
        </w:tc>
      </w:tr>
    </w:tbl>
    <w:p/>
    <w:p>
      <w:pPr/>
      <w:r>
        <w:rPr>
          <w:b w:val="1"/>
          <w:bCs w:val="1"/>
        </w:rPr>
        <w:t xml:space="preserve">RESTART : After the wall 4 at 12:00, dance the 16 firts counts of the dance, then the music stops.</w:t>
      </w:r>
    </w:p>
    <w:p>
      <w:pPr/>
      <w:r>
        <w:rPr>
          <w:b w:val="1"/>
          <w:bCs w:val="1"/>
        </w:rPr>
        <w:t xml:space="preserve">STOMP left and HOLD 7 counts, then Start again at the beginning with lyrcis.</w:t>
      </w:r>
    </w:p>
    <w:p/>
    <w:p>
      <w:pPr/>
      <w:r>
        <w:rPr>
          <w:b w:val="1"/>
          <w:bCs w:val="1"/>
        </w:rPr>
        <w:t xml:space="preserve">FINAL : Kick right fwd, Cross right over left, Unwind full turn to left !</w:t>
      </w:r>
    </w:p>
    <w:p/>
    <w:p>
      <w:pPr/>
      <w:r>
        <w:rPr>
          <w:b w:val="1"/>
          <w:bCs w:val="1"/>
        </w:rPr>
        <w:t xml:space="preserve">SEQUENCE : INTRO – TAG – 64 – 64 – TAG – 64 – 64 – 16 – STOMP HOLD 7 – 64 – 64 FINAL</w:t>
      </w:r>
    </w:p>
    <w:p/>
    <w:p>
      <w:pPr/>
      <w:r>
        <w:rPr>
          <w:b w:val="1"/>
          <w:bCs w:val="1"/>
        </w:rPr>
        <w:t xml:space="preserve">HAVE FUN &amp; ENJOY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Sweat and Dust - Neus Lloveras (ES), Séverine Fillion (FR), Adriano Castagnoli (IT), Stefano Civa (IT) &amp; Jgor Pasin (IT) - June 2022</dc:title>
  <dc:description/>
  <dc:subject>Line Dance Stepsheet</dc:subject>
  <cp:keywords/>
  <cp:category/>
  <cp:lastModifiedBy/>
  <dcterms:created xsi:type="dcterms:W3CDTF">2024-03-29T15:49:27+00:00</dcterms:created>
  <dcterms:modified xsi:type="dcterms:W3CDTF">2024-03-29T15:49:27+00:00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