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Hughes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Now - Lonestar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BACK RIGHT, BACK LEFT, RIGHT COASTER, STEP LEFT FORWARD, STEP FORWARD, PIVOT ½ LEFT, RIGHT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sweeping left to left side, step back on left sweeping right to right side, 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right, pivot turn ½ turn left weight on left, cross/step right over left, step left to left, step right to right (6:00)</w:t>
            </w:r>
          </w:p>
        </w:tc>
      </w:tr>
    </w:tbl>
    <w:p/>
    <w:p>
      <w:pPr/>
      <w:r>
        <w:rPr>
          <w:b w:val="1"/>
          <w:bCs w:val="1"/>
        </w:rPr>
        <w:t xml:space="preserve">CROSS, ¼, ½, ROCK, REPLACE, BACK ½, BACK ½, RIGHT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turn ¼ turn left step back on right, turn ½ turn left step forward on left (9:00), rock/step forward on right, rock/replace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 forward on right, turn ½ turn right step back on left, step right behind left, step left to left side, step right to right (9:00)</w:t>
            </w:r>
          </w:p>
        </w:tc>
      </w:tr>
    </w:tbl>
    <w:p/>
    <w:p>
      <w:pPr/>
      <w:r>
        <w:rPr>
          <w:b w:val="1"/>
          <w:bCs w:val="1"/>
        </w:rPr>
        <w:t xml:space="preserve">LEFT SAILOR, BACK, FORWARD, ¾ TURN LEFT, SHUFFLE FORWARD, ROCK FORWARD,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left to left, rock/step back on right, rock forward on left, turn ¼ turn left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shuffle forward stepping left, right, left, rock/step forward on right hooking left behind right knee, rock/replace back on left (12:00)</w:t>
            </w:r>
          </w:p>
        </w:tc>
      </w:tr>
    </w:tbl>
    <w:p/>
    <w:p>
      <w:pPr/>
      <w:r>
        <w:rPr>
          <w:b w:val="1"/>
          <w:bCs w:val="1"/>
        </w:rPr>
        <w:t xml:space="preserve">LOCK SHUFFLE BACK, ½ TURN SAILOR CROSS, SIDE ROCK, REPLACE, ½, ½, STEP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shuffle back stepping right, lock step left over right, step back on right, step left behind right, turn ½ turn left stepping right to right side, cross/step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right, rock/replace left to left, turn ½ turn right step right to right side, turn ½ turn right step left to left side, step right behind left (6:00)</w:t>
            </w:r>
          </w:p>
        </w:tc>
      </w:tr>
    </w:tbl>
    <w:p/>
    <w:p>
      <w:pPr/>
      <w:r>
        <w:rPr>
          <w:b w:val="1"/>
          <w:bCs w:val="1"/>
        </w:rPr>
        <w:t xml:space="preserve">SIDE, REPLACE, BEHIND, SIDE, CROSS WITH FULL TURN RIGHT, SHUFFLE FORWARD, STEP,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left, rock/replace right to right side, step left behind right, step right to right side, step forward on left across right to 45 degrees right turning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right 45 degrees stepping right, left, right, step forward on left (at 45 degrees left to straighten up), turn ½ turn left step right to right side (12:00)</w:t>
            </w:r>
          </w:p>
        </w:tc>
      </w:tr>
    </w:tbl>
    <w:p>
      <w:pPr/>
      <w:r>
        <w:rPr>
          <w:b w:val="1"/>
          <w:bCs w:val="1"/>
        </w:rPr>
        <w:t xml:space="preserve">(*)</w:t>
      </w:r>
    </w:p>
    <w:p/>
    <w:p>
      <w:pPr/>
      <w:r>
        <w:rPr>
          <w:b w:val="1"/>
          <w:bCs w:val="1"/>
        </w:rPr>
        <w:t xml:space="preserve">BEHIND, ¼, SIDE, BEHIND, SIDE, CROSS WITH FULL TURN RIGHT, SHUFFLE FORWARD, STEP,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turn right step forward on right, step left to left side (3:00), step right behind left, step left to left side, step forward on right across left to 45 degrees left turning 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left 45 degrees stepping left, right, left, step forward on right (at 45 degrees right to straighten up to 3:00), turn ½ turn right step left to left side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2, dance to count 40. Add &amp; count to step left beside right, then restart dance (9:00). (this restart will be wall 3)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4 (facing 3:00) add 8 counts. Do the 1st 8 counts of the dance sequence, add &amp; count to step left beside right, then restart facing 9:00 (this is now wall 5)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On wall 6 (starts at 6:00), dance to count 17, turn ¼ turn left to finish the left sailor step</w:t>
      </w:r>
    </w:p>
    <w:p>
      <w:pPr/>
      <w:r>
        <w:rPr>
          <w:b w:val="1"/>
          <w:bCs w:val="1"/>
        </w:rPr>
        <w:t xml:space="preserve">During wall 5, dance through the slight pause in the song (at the same pace)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 - Jennifer Hughes (AUS)</dc:title>
  <dc:description/>
  <dc:subject>Line Dance Stepsheet</dc:subject>
  <cp:keywords/>
  <cp:category/>
  <cp:lastModifiedBy/>
  <dcterms:created xsi:type="dcterms:W3CDTF">2024-03-29T07:54:31+00:00</dcterms:created>
  <dcterms:modified xsi:type="dcterms:W3CDTF">2024-03-29T07:54:31+00:00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