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 Right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Lynn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Why Don't You Do Right - Sinéad O'Connor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CROSS, TOUCH, CROSS, TOUCH, RIGHT ROCK RECOVER, ½ TRIPLE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touch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touch right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turning ½ right and step right, left, right</w:t>
            </w:r>
          </w:p>
        </w:tc>
      </w:tr>
    </w:tbl>
    <w:p/>
    <w:p>
      <w:pPr/>
      <w:r>
        <w:rPr>
          <w:b w:val="1"/>
          <w:bCs w:val="1"/>
        </w:rPr>
        <w:t xml:space="preserve">CROSS, TOUCH, CROSS, TOUCH, LEFT ROCK RECOVER, RONDÉ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touch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touch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and step left forward, rondé right from back to front</w:t>
            </w:r>
          </w:p>
        </w:tc>
      </w:tr>
    </w:tbl>
    <w:p/>
    <w:p>
      <w:pPr/>
      <w:r>
        <w:rPr>
          <w:b w:val="1"/>
          <w:bCs w:val="1"/>
        </w:rPr>
        <w:t xml:space="preserve">ZIG-ZAGS, LEFT SIDE ROCK RECOVER, RIGHT SIDE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side, cross right behind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to right,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to left, step right together</w:t>
            </w:r>
          </w:p>
        </w:tc>
      </w:tr>
    </w:tbl>
    <w:p/>
    <w:p>
      <w:pPr/>
      <w:r>
        <w:rPr>
          <w:b w:val="1"/>
          <w:bCs w:val="1"/>
        </w:rPr>
        <w:t xml:space="preserve">SWITCHES, HITCH, SIDE, TOGETHER, HEELS, TOES, HEELS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side, step left together, touch right to side,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side, hitch left knee,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right, swivel both toe to right, swivel both heels right (weight to left)</w:t>
            </w:r>
          </w:p>
        </w:tc>
      </w:tr>
    </w:tbl>
    <w:p/>
    <w:p>
      <w:pPr/>
      <w:r>
        <w:rPr>
          <w:b w:val="1"/>
          <w:bCs w:val="1"/>
        </w:rPr>
        <w:t xml:space="preserve">FLOOR STROKES, KNEE POPS &amp; CLICKS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Rondé right from front to back,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Rondé left from front to back,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 and pop right knee out, pop right knee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right knee out, pop right knee in</w:t>
            </w:r>
          </w:p>
        </w:tc>
      </w:tr>
    </w:tbl>
    <w:p>
      <w:pPr/>
      <w:r>
        <w:rPr>
          <w:b w:val="1"/>
          <w:bCs w:val="1"/>
        </w:rPr>
        <w:t xml:space="preserve">Styling: counts 5-8 click fingers on each of the four counts (arm pointing downwards)</w:t>
      </w:r>
    </w:p>
    <w:p/>
    <w:p>
      <w:pPr/>
      <w:r>
        <w:rPr>
          <w:b w:val="1"/>
          <w:bCs w:val="1"/>
        </w:rPr>
        <w:t xml:space="preserve">WEAVE, KICK BALL CROSS, ¼ TURN LEFT, ¾ TRIPLE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side,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cross left over right, turn ¼ left and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turning ¾ left and step left, right,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ENDING</w:t>
      </w:r>
    </w:p>
    <w:p>
      <w:pPr/>
      <w:r>
        <w:rPr>
          <w:b w:val="1"/>
          <w:bCs w:val="1"/>
        </w:rPr>
        <w:t xml:space="preserve">Dance up to count 35. On count 36 sweep the left behind the right, unwind ¾ over left shoulder over 4 counts to face front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 Right - Michael Lynn (UK)</dc:title>
  <dc:description/>
  <dc:subject>Line Dance Stepsheet</dc:subject>
  <cp:keywords/>
  <cp:category/>
  <cp:lastModifiedBy/>
  <dcterms:created xsi:type="dcterms:W3CDTF">2024-03-29T01:02:18+00:00</dcterms:created>
  <dcterms:modified xsi:type="dcterms:W3CDTF">2024-03-29T01:02:18+00:00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