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Cherokee Walk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"Peanut" Rice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Cherokee Boogie - BR5-49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SWIVEL LEFT, CENTER, RIGHT, CENTER, HEEL SPLIT, TAP, TAP, SLAP, SLAP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Split heels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heels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balls of feet, tap heels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balls of feet, tap heels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hands on rear of hips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hands on rear of hips</w:t>
            </w:r>
          </w:p>
        </w:tc>
      </w:tr>
    </w:tbl>
    <w:p/>
    <w:p>
      <w:pPr/>
      <w:r>
        <w:rPr>
          <w:b w:val="1"/>
          <w:bCs w:val="1"/>
        </w:rPr>
        <w:t xml:space="preserve">POINT, CROSS, POINT, CROSS, POINT, CROSS, POINT,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and touch left toe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diagonally forward right across and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and touch right toe diagonally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diagonally forward left across and in front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and touch left toe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diagonally forward right across and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and touch right toe diagonally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forward on right foot</w:t>
            </w:r>
          </w:p>
        </w:tc>
      </w:tr>
    </w:tbl>
    <w:p/>
    <w:p>
      <w:pPr/>
      <w:r>
        <w:rPr>
          <w:b w:val="1"/>
          <w:bCs w:val="1"/>
        </w:rPr>
        <w:t xml:space="preserve">TOUCH LEFT, CENTER, LEFT, TOGETHER, RIGHT, CENTER, RIGHT,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heel to touch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heel to center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diagonally backward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toe to touch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diagonally backward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toe to center and step</w:t>
            </w:r>
          </w:p>
        </w:tc>
      </w:tr>
    </w:tbl>
    <w:p/>
    <w:p>
      <w:pPr/>
      <w:r>
        <w:rPr>
          <w:b w:val="1"/>
          <w:bCs w:val="1"/>
        </w:rPr>
        <w:t xml:space="preserve">SWIVEL RIGHT, CENTER, LEFT, CENTER, HEEL SPLIT, TAP, TAP, SLAP, SLAP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Split heels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heels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balls of feet, tap heels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balls of feet, tap heels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hands on rear of hips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hands on rear of hips</w:t>
            </w:r>
          </w:p>
        </w:tc>
      </w:tr>
    </w:tbl>
    <w:p/>
    <w:p>
      <w:pPr/>
      <w:r>
        <w:rPr>
          <w:b w:val="1"/>
          <w:bCs w:val="1"/>
        </w:rPr>
        <w:t xml:space="preserve">POINT, CROSS, POINT, CROSS, POINT, CROSS, POINT,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and touch right toe diagonally backward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diagonally backward left across and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and touch left toe diagonally backward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diagonally backward right across and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and touch right toe diagonally backward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diagonally backward left across and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and touch left toe diagonally backward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backward on left foot</w:t>
            </w:r>
          </w:p>
        </w:tc>
      </w:tr>
    </w:tbl>
    <w:p/>
    <w:p>
      <w:pPr/>
      <w:r>
        <w:rPr>
          <w:b w:val="1"/>
          <w:bCs w:val="1"/>
        </w:rPr>
        <w:t xml:space="preserve">TOUCH RIGHT, CENTER, RIGHT, TOGETHER, LEFT, CENTER, LEFT,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diagonally backward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toe to touch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diagonally backward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toe to center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50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heel to touch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52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heel to center and step</w:t>
            </w:r>
          </w:p>
        </w:tc>
      </w:tr>
    </w:tbl>
    <w:p/>
    <w:p>
      <w:pPr/>
      <w:r>
        <w:rPr>
          <w:b w:val="1"/>
          <w:bCs w:val="1"/>
        </w:rPr>
        <w:t xml:space="preserve">HEEL SPLIT, HEEL, CENTER, RIGHT GRAPEVINE,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</w:t>
            </w:r>
          </w:p>
        </w:tc>
        <w:tc>
          <w:tcPr>
            <w:tcW w:w="8500" w:type="dxa"/>
          </w:tcPr>
          <w:p>
            <w:pPr/>
            <w:r>
              <w:rPr/>
              <w:t xml:space="preserve">Split heels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54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heels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 beside right</w:t>
            </w:r>
          </w:p>
        </w:tc>
      </w:tr>
    </w:tbl>
    <w:p/>
    <w:p>
      <w:pPr/>
      <w:r>
        <w:rPr>
          <w:b w:val="1"/>
          <w:bCs w:val="1"/>
        </w:rPr>
        <w:t xml:space="preserve">BUMP HIPS LEFT, LEFT, RIGHT, RIGHT, LEFT, LEFT, RIGHT,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65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</w:t>
            </w:r>
          </w:p>
        </w:tc>
      </w:tr>
    </w:tbl>
    <w:p/>
    <w:p>
      <w:pPr/>
      <w:r>
        <w:rPr>
          <w:b w:val="1"/>
          <w:bCs w:val="1"/>
        </w:rPr>
        <w:t xml:space="preserve">TURN, STEP, SLIDE, STEP,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69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left,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70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up beside left (take 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forward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Cherokee Walk - Bill "Peanut" Rice (USA)</dc:title>
  <dc:description/>
  <dc:subject>Line Dance Stepsheet</dc:subject>
  <cp:keywords/>
  <cp:category/>
  <cp:lastModifiedBy/>
  <dcterms:created xsi:type="dcterms:W3CDTF">2024-03-28T18:57:31+00:00</dcterms:created>
  <dcterms:modified xsi:type="dcterms:W3CDTF">2024-03-28T18:57:31+00:00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