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Sag, Drag &amp; Fall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January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Sag, Drag and Fall - Sid King &amp; The Five Strings : (CD: Ain't I'm A Dog)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: “Wastin’ Time With You” by Carlene Carter (bpm 184)</w:t>
      </w:r>
    </w:p>
    <w:p/>
    <w:p>
      <w:pPr/>
      <w:r>
        <w:rPr>
          <w:b w:val="1"/>
          <w:bCs w:val="1"/>
        </w:rPr>
        <w:t xml:space="preserve">This is a tribute to the fun lovin’ “Rockabilly” sound of the 50’s.</w:t>
      </w:r>
    </w:p>
    <w:p/>
    <w:p>
      <w:pPr/>
      <w:r>
        <w:rPr>
          <w:b w:val="1"/>
          <w:bCs w:val="1"/>
        </w:rPr>
        <w:t xml:space="preserve">DIAGONAL RIGHT STEP, SLIDE, STEP, SCUFF DIAGONAL LEFT STEP, SLIDE,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to Right, slide L up to meet R, step R diagonally Right,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Left, slide R up to meet L, step L diagonally Left, scuff R forward</w:t>
            </w:r>
          </w:p>
        </w:tc>
      </w:tr>
    </w:tbl>
    <w:p/>
    <w:p>
      <w:pPr/>
      <w:r>
        <w:rPr>
          <w:b w:val="1"/>
          <w:bCs w:val="1"/>
        </w:rPr>
        <w:t xml:space="preserve">STEP SCUFFS MAKING “ARC”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scuff L, step L, scuff R, step R scuff L, step L scuff R (3:00)</w:t>
            </w:r>
          </w:p>
        </w:tc>
      </w:tr>
    </w:tbl>
    <w:p>
      <w:pPr/>
      <w:r>
        <w:rPr>
          <w:b w:val="1"/>
          <w:bCs w:val="1"/>
        </w:rPr>
        <w:t xml:space="preserve">Note:  As you do the step scuffs you are making an “arc” pattern, doing a ¾ turn left ending at the 3:00 wall.</w:t>
      </w:r>
    </w:p>
    <w:p/>
    <w:p>
      <w:pPr/>
      <w:r>
        <w:rPr>
          <w:b w:val="1"/>
          <w:bCs w:val="1"/>
        </w:rPr>
        <w:t xml:space="preserve">TOE STRUT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L, step down on R, step L toe back, step down on L, step R toe to Right side, step down on R, step L toe slightly forward,	step down on L</w:t>
            </w:r>
          </w:p>
        </w:tc>
      </w:tr>
    </w:tbl>
    <w:p/>
    <w:p/>
    <w:p>
      <w:pPr/>
      <w:r>
        <w:rPr>
          <w:b w:val="1"/>
          <w:bCs w:val="1"/>
        </w:rPr>
        <w:t xml:space="preserve">FORWARD STEP, SLIDE, STEP, HOLD, STEP, 1/2 PIVOT,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slide L up to meet 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to Right, step L forward, hold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franktrace@sssnet.com  /  www.traceofcountry.com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Sag, Drag &amp; Fall - Frank Trace (USA) - January 2009</dc:title>
  <dc:description/>
  <dc:subject>Line Dance Stepsheet</dc:subject>
  <cp:keywords/>
  <cp:category/>
  <cp:lastModifiedBy/>
  <dcterms:created xsi:type="dcterms:W3CDTF">2024-03-29T11:40:23+00:00</dcterms:created>
  <dcterms:modified xsi:type="dcterms:W3CDTF">2024-03-29T11:40:23+00:00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