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Will Wait For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 Foxtrot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April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Will Wait for You - Andy Williams : (From the Movie: Umbrellas of Cherbourg)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PART I.     (FORWARD STEP,HOLD,LOCK, STEP; FORWARD STEP, HOLD, LOCK, STEP; R TWINKLE, L TWINKLE W/ ¼ TURN L; WEAVE 8 STEPS W/ R OVER L;  MAKE ¼ TURN R, SWAY L, SWAY R; L TWINKLE)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towards R front corner,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 behind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towards L front corner,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 behind L, Step forward on L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 (turning body to face R corner),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 to L, Sway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 (turning body to face L corner),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to R, make ¼ turn L to L on L.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17-24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w/R over L (8 steps)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on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 to L, Sway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to R, Sway L to L</w:t>
            </w:r>
          </w:p>
        </w:tc>
      </w:tr>
    </w:tbl>
    <w:p/>
    <w:p>
      <w:pPr/>
      <w:r>
        <w:rPr>
          <w:b w:val="1"/>
          <w:bCs w:val="1"/>
        </w:rPr>
        <w:t xml:space="preserve">PART II.   (CROSS STEP, POINT (4X); STEP BACK, BACK, LOCK; STEP BACK, BACK, LOCK; BACK ROCK, RECOVER, STEP; MAKE ½ TURN L (L,R,L); BUZZ TO R (R,L,R,L,R,L,) TOUCH R BESIDE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Point L toe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Point R toe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PART II.  (1-4).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R, Step back with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 across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L, Step back with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 across R, hold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L, Step on R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three steps to the L (L,R,L), hold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25-32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buzz turn to R (R,L,R,L,R,L,) touch R toe beside L</w:t>
            </w:r>
          </w:p>
        </w:tc>
      </w:tr>
    </w:tbl>
    <w:p/>
    <w:p>
      <w:pPr/>
      <w:r>
        <w:rPr>
          <w:b w:val="1"/>
          <w:bCs w:val="1"/>
        </w:rPr>
        <w:t xml:space="preserve">REPEAT PART I. &amp; II.</w:t>
      </w:r>
    </w:p>
    <w:p/>
    <w:p>
      <w:pPr/>
      <w:r>
        <w:rPr>
          <w:b w:val="1"/>
          <w:bCs w:val="1"/>
        </w:rPr>
        <w:t xml:space="preserve">PART III.  (WEAVE 7 STEPS TO L (R,L,R,L,R,L,R), HOLD;  WEAVE 7 STEPS TO R (L,R,L,R,L,R,L), HOLD; WEAVE 3 STEPS TO L (R,L,R, HOLD); WEAVE 3 STEPS TO R (L,R,L, HOLD); WALK 3 STEPS (MAKE ¼ TURN R); WALK 3 STEPS (MAKE ¼ TURN R); WALK 3 STEPS (MAKE ¼ TURN R); WALK 3 STEPS (MAKE ¼ TURN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L, Step R behind L, Step L to L, Step R across L, Step L to L, Step R behind L, hold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PART III. (1-8) opposite direction, opposite footwork.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L, Step R behind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R, Step L behind R, hold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R,L,R, pivot ¼ turn 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L,R,L, pivot ¼ turn R on L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R,L,R, pivot ¼ turn 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L,R,L, pivot ¼ turn R on L</w:t>
            </w:r>
          </w:p>
        </w:tc>
      </w:tr>
    </w:tbl>
    <w:p/>
    <w:p>
      <w:pPr/>
      <w:r>
        <w:rPr>
          <w:b w:val="1"/>
          <w:bCs w:val="1"/>
        </w:rPr>
        <w:t xml:space="preserve">BEGIN DANCE.</w:t>
      </w:r>
    </w:p>
    <w:p/>
    <w:p>
      <w:pPr/>
      <w:r>
        <w:rPr>
          <w:b w:val="1"/>
          <w:bCs w:val="1"/>
        </w:rPr>
        <w:t xml:space="preserve">dancewithira@comcast.net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Will Wait For You - Ira Weisburd (USA) - April 2010</dc:title>
  <dc:description/>
  <dc:subject>Line Dance Stepsheet</dc:subject>
  <cp:keywords/>
  <cp:category/>
  <cp:lastModifiedBy/>
  <dcterms:created xsi:type="dcterms:W3CDTF">2024-03-29T10:29:18+00:00</dcterms:created>
  <dcterms:modified xsi:type="dcterms:W3CDTF">2024-03-29T10:29:18+00:00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