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Paint It Black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Clare Bull (UK)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Paint It Black - Kevin Borg : (Album: The Beginning)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SKATE, SKATE, COASTER-POINT, BACK, POINT, BEHIND &amp; CROSS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right diagonal, skate left foot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POINT, TURN 1/4, ROCK &amp; CROSS, SWAY R, L, BEHIND 1/4 STEP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turn 1/4 right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onto right, sway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forward on left making 1/4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TOUCH, TOUCH, KICK BALL STEP, TOUCH, TOUCH, BEHIND 1/4 STEP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forward on right making 1/4 turn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STEP PIVOT 1/2, ROCK &amp; CROSS, SIDE ROCK ***, SAILOR 1/2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behind right, turn 1/4 left stepping right to right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FWD ROCK, LOCK STEP BACK, DIP DOWN-UP, SHUFFLE FWD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in front of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knees, straighten up,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together with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6</w:t>
      </w:r>
    </w:p>
    <w:p>
      <w:pPr/>
      <w:r>
        <w:rPr>
          <w:b w:val="1"/>
          <w:bCs w:val="1"/>
        </w:rPr>
        <w:t xml:space="preserve">TOUCH FWD, SIDE, BEHIND &amp; CROSS, TOUCH FWD, SIDE, SAILOR 1/4 STEP [12:00]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a 1/4 turn left stepping right to right Side, step left to left side</w:t>
            </w:r>
          </w:p>
        </w:tc>
      </w:tr>
    </w:tbl>
    <w:p>
      <w:pPr/>
      <w:r>
        <w:rPr>
          <w:b w:val="1"/>
          <w:bCs w:val="1"/>
        </w:rPr>
        <w:t xml:space="preserve">** (RESTART Here - During Wall 2)</w:t>
      </w:r>
    </w:p>
    <w:p/>
    <w:p>
      <w:pPr/>
      <w:r>
        <w:rPr>
          <w:b w:val="1"/>
          <w:bCs w:val="1"/>
        </w:rPr>
        <w:t xml:space="preserve">SECTION 7</w:t>
      </w:r>
    </w:p>
    <w:p>
      <w:pPr/>
      <w:r>
        <w:rPr>
          <w:b w:val="1"/>
          <w:bCs w:val="1"/>
        </w:rPr>
        <w:t xml:space="preserve">STEP PIVOT 1/2, KICK &amp; POINT, TOUCH BACK, HOLD, KICK &amp; CROSS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8</w:t>
      </w:r>
    </w:p>
    <w:p>
      <w:pPr/>
      <w:r>
        <w:rPr>
          <w:b w:val="1"/>
          <w:bCs w:val="1"/>
        </w:rPr>
        <w:t xml:space="preserve">TURN 1/4 BACK, HOLD, COASTER STEP, SIDE ROCK, CROSS 1/4 TURN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stepping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1/4 turn stepping back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**RESTART Point During Wall 2</w:t>
      </w:r>
    </w:p>
    <w:p/>
    <w:p>
      <w:pPr/>
      <w:r>
        <w:rPr>
          <w:b w:val="1"/>
          <w:bCs w:val="1"/>
        </w:rPr>
        <w:t xml:space="preserve">***ENDING - WALL 7 - Replace The Last 2 Counts Of Section 4 With Sailor 1/4 To Finish [12:00]</w:t>
      </w:r>
    </w:p>
    <w:p/>
    <w:p>
      <w:pPr/>
      <w:r>
        <w:rPr>
          <w:b w:val="1"/>
          <w:bCs w:val="1"/>
        </w:rPr>
        <w:t xml:space="preserve">STYLING - The Dip In Section 5 Can Be Replaced With A Body Roll</w:t>
      </w:r>
    </w:p>
    <w:p/>
    <w:p>
      <w:pPr/>
      <w:r>
        <w:rPr>
          <w:b w:val="1"/>
          <w:bCs w:val="1"/>
        </w:rPr>
        <w:t xml:space="preserve">Web Site - www.clarebull.com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Paint It Black - Clare Bull (UK) - October 2010</dc:title>
  <dc:description/>
  <dc:subject>Line Dance Stepsheet</dc:subject>
  <cp:keywords/>
  <cp:category/>
  <cp:lastModifiedBy/>
  <dcterms:created xsi:type="dcterms:W3CDTF">2024-03-28T20:02:24+00:00</dcterms:created>
  <dcterms:modified xsi:type="dcterms:W3CDTF">2024-03-28T20:02:24+00:00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