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Little Easy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- ECS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Ronald "RONNIE" Grabs (DE) - March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 One Needs to Know - Shania Twain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Alt. music:-</w:t>
      </w:r>
    </w:p>
    <w:p>
      <w:pPr/>
      <w:r>
        <w:rPr>
          <w:b w:val="1"/>
          <w:bCs w:val="1"/>
        </w:rPr>
        <w:t xml:space="preserve">The Way She's Looking  by  Raybon Brothers</w:t>
      </w:r>
    </w:p>
    <w:p>
      <w:pPr/>
      <w:r>
        <w:rPr>
          <w:b w:val="1"/>
          <w:bCs w:val="1"/>
        </w:rPr>
        <w:t xml:space="preserve">Heads Carolina, Tails California  by  Jo Dee Messina</w:t>
      </w:r>
    </w:p>
    <w:p/>
    <w:p>
      <w:pPr/>
      <w:r>
        <w:rPr>
          <w:b w:val="1"/>
          <w:bCs w:val="1"/>
        </w:rPr>
        <w:t xml:space="preserve">SIDE CHASSE / BACK ROCK / SIDE CHASSE / BACK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side, step left foot next to right, step right foot to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back slightly behind right, recover weight on to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side, step right foot next to left, step left foot to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back slightly behind left, recover weight on to left,</w:t>
            </w:r>
          </w:p>
        </w:tc>
      </w:tr>
    </w:tbl>
    <w:p/>
    <w:p>
      <w:pPr/>
      <w:r>
        <w:rPr>
          <w:b w:val="1"/>
          <w:bCs w:val="1"/>
        </w:rPr>
        <w:t xml:space="preserve">FWD. SHUFFLE / STEP-1/2 PIVOT R / FWD. SHUFFLE / STEP-1/4 PIVOT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step left foot next to right, step right foot forward,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forward, 1/2 turn right stepping right foot forward,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forward, step right foot next to left, step left foot forward,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1/4 turn left stepping left foot in place,</w:t>
            </w:r>
          </w:p>
        </w:tc>
      </w:tr>
    </w:tbl>
    <w:p/>
    <w:p>
      <w:pPr/>
      <w:r>
        <w:rPr>
          <w:b w:val="1"/>
          <w:bCs w:val="1"/>
        </w:rPr>
        <w:t xml:space="preserve">WEAVE / CROSS ROCK / SIDE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in front of left, step left to side, cross step right behind left, step left to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left, recover weight on to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side, step left foot next to right, step right foot to side,</w:t>
            </w:r>
          </w:p>
        </w:tc>
      </w:tr>
    </w:tbl>
    <w:p/>
    <w:p>
      <w:pPr/>
      <w:r>
        <w:rPr>
          <w:b w:val="1"/>
          <w:bCs w:val="1"/>
        </w:rPr>
        <w:t xml:space="preserve">WEAVE / HOLD / HIP SWAY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in front of right, step right to side, cross step left behind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cross step left in front of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side and sway hips to right, sway hips to left,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Contact: ronnygrabs@live.de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Little Easy - Ronald "RONNIE" Grabs (DE) - March 2012</dc:title>
  <dc:description/>
  <dc:subject>Line Dance Stepsheet</dc:subject>
  <cp:keywords/>
  <cp:category/>
  <cp:lastModifiedBy/>
  <dcterms:created xsi:type="dcterms:W3CDTF">2024-03-29T09:28:10+00:00</dcterms:created>
  <dcterms:modified xsi:type="dcterms:W3CDTF">2024-03-29T09:28:10+00:00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