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Homegrown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intermédiaire WCS Binaire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Janvier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Homegrown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2 / 2015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Création : “Dans le cadre des 12 heures” au Honky Tonk le 31 janvier 2015 (1/31/2015)</w:t>
      </w:r>
    </w:p>
    <w:p/>
    <w:p>
      <w:pPr/>
      <w:r>
        <w:rPr>
          <w:b w:val="1"/>
          <w:bCs w:val="1"/>
        </w:rPr>
        <w:t xml:space="preserve">Introduction  :  8  temps de percussions  +  32  temps  =  40  temps</w:t>
      </w:r>
    </w:p>
    <w:p/>
    <w:p>
      <w:pPr/>
      <w:r>
        <w:rPr>
          <w:b w:val="1"/>
          <w:bCs w:val="1"/>
        </w:rPr>
        <w:t xml:space="preserve">LINDY LEFT, LINDY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G  latéral  :  pas  PG  côté  G  -  pas  PD  à  côté  du  PG  -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 STEP  D  derrière ,  revenir  sur  PG 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D  latéral  :  pas  PD  côté  D  -  pas  PG  à  côté  du  PD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 STEP  G  derrière ,  revenir  sur  PD  devant   - 12 : 00 -</w:t>
            </w:r>
          </w:p>
        </w:tc>
      </w:tr>
    </w:tbl>
    <w:p/>
    <w:p>
      <w:pPr/>
      <w:r>
        <w:rPr>
          <w:b w:val="1"/>
          <w:bCs w:val="1"/>
        </w:rPr>
        <w:t xml:space="preserve">ROCK, REPLACE, ½ TURN SHUFFLE, SWAY, SWAY,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avant ,  revenir  sur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G ,  1/2  tour  G  :  1/4  de  tour  G . . . .  pas  PG  côté  G  - 9 : 00 -  pas  PD  à  côté  du  PG . . . .  1/4  de  tour  G . . . .  pas  PG  avant    - 6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côté  D . . . .  SWAY  à  D    -  SWAY  à  G    ( appui  PG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D  latéral  :  pas  PD  côté  D  -  pas  PG  à  côté  du  PD  -  pas  PD  côté  D</w:t>
            </w:r>
          </w:p>
        </w:tc>
      </w:tr>
    </w:tbl>
    <w:p/>
    <w:p>
      <w:pPr/>
      <w:r>
        <w:rPr>
          <w:b w:val="1"/>
          <w:bCs w:val="1"/>
        </w:rPr>
        <w:t xml:space="preserve">CROSS ROCK, REPLACE, SHUFFLE ¼ TURN, STEP, ½ PIVOT,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 STEP  G  devant ,  revenir  sur  PD 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G  latéral  :  pas  PG  côté  G  -  pas  PD  à  côté  du  PG  -  1/4  de  tour  G . . .  pas  PG  avant  - 3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1/2  tour  PIVOT  vers  G  ( appui  PG )  - 9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D  avant  :  pas  PD  avant  -  pas  PG  à  côté  du  PD  -  pas  PD  avant</w:t>
            </w:r>
          </w:p>
        </w:tc>
      </w:tr>
    </w:tbl>
    <w:p/>
    <w:p>
      <w:pPr/>
      <w:r>
        <w:rPr>
          <w:b w:val="1"/>
          <w:bCs w:val="1"/>
        </w:rPr>
        <w:t xml:space="preserve">STEP, POINT, STEP, POINT, STEP, ½ PIVOT, STEP,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TOUCH  pointe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TOUCH  pointe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PIVOT  vers  D  ( appui  PD )  - 3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 TURN  D  :  1/2  tour  D . . . .  pas  PG  arrière  - 9 : 00 -  1/2  tour  D . . . .  pas  PD  avant  - 3 : 00 -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Homegrown (fr) - Dan Albro (USA) - Janvier 2015</dc:title>
  <dc:description/>
  <dc:subject>Line Dance Stepsheet</dc:subject>
  <cp:keywords/>
  <cp:category/>
  <cp:lastModifiedBy/>
  <dcterms:created xsi:type="dcterms:W3CDTF">2024-03-29T05:21:45+00:00</dcterms:created>
  <dcterms:modified xsi:type="dcterms:W3CDTF">2024-03-29T05:21:45+00:00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