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Your Time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Août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Your Time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Danse soumise et présentée à : l'Atelier X-trême 2015 (août 2015)</w:t>
      </w:r>
    </w:p>
    <w:p/>
    <w:p>
      <w:pPr/>
      <w:r>
        <w:rPr>
          <w:b w:val="1"/>
          <w:bCs w:val="1"/>
        </w:rPr>
        <w:t xml:space="preserve">Départ:	16 temps d'intro avant de débuter la danse.</w:t>
      </w:r>
    </w:p>
    <w:p>
      <w:pPr/>
      <w:r>
        <w:rPr>
          <w:b w:val="1"/>
          <w:bCs w:val="1"/>
        </w:rPr>
        <w:t xml:space="preserve">Note :	Les Restarts et le tag sont très faciles.</w:t>
      </w:r>
    </w:p>
    <w:p/>
    <w:p>
      <w:pPr/>
      <w:r>
        <w:rPr>
          <w:b w:val="1"/>
          <w:bCs w:val="1"/>
        </w:rPr>
        <w:t xml:space="preserve">[1-8]	SIDE, ROCK STEP, RECOVER, 1/4 TURN R with STEP BACK, COASTER STEP, STEP-LOCK-STEP,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pied, 1/4 tour à droite et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pied G à côté du pied D,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pied D bloqué derrière le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</w:t>
            </w:r>
          </w:p>
        </w:tc>
      </w:tr>
    </w:tbl>
    <w:p/>
    <w:p>
      <w:pPr/>
      <w:r>
        <w:rPr>
          <w:b w:val="1"/>
          <w:bCs w:val="1"/>
        </w:rPr>
        <w:t xml:space="preserve">[9-16]	3X WALK BACK, ROCK BACK, RECOVER, 1/4 TURN R with STEP SIDE, WEAVE to L, SIDE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D,G,D derrière avec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avec le poids, retour du poids sur le pied D, 1/4 tour à droite et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pied D croisé devant le pied G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à gauche, rapidement le pied G à côté du pied D</w:t>
            </w:r>
          </w:p>
        </w:tc>
      </w:tr>
    </w:tbl>
    <w:p/>
    <w:p>
      <w:pPr/>
      <w:r>
        <w:rPr>
          <w:b w:val="1"/>
          <w:bCs w:val="1"/>
        </w:rPr>
        <w:t xml:space="preserve">[17-24]	SIDE TOUCH, CROSS ROCK, RECOVER, SIDE, CROSS ROCK, RECOVER, 1/4 TURN L STEP FWD, FULL TURN L, KICK FWD,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 avec le poids, retour du poids sur le pied G,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avec le poids, retour du poids sur le pied D, 1/4 tour à gauche et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pied D derrière, 1/2 tour à gauche et pied G devant,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devant, pied G derrière</w:t>
            </w:r>
          </w:p>
        </w:tc>
      </w:tr>
    </w:tbl>
    <w:p/>
    <w:p>
      <w:pPr/>
      <w:r>
        <w:rPr>
          <w:b w:val="1"/>
          <w:bCs w:val="1"/>
        </w:rPr>
        <w:t xml:space="preserve">[25-32]	1/4 TURN R STEP SIDE, JAZZ BOX, CROSS, 1/4 TURN R STEP BACK, 1/4 TURN R STEP FWD, STEP FWD, PIVOT 1/2 TURN R, STEP FWD,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derrière,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1/4 tour à droite et pied G derrière, 1/4 tour à droite et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pivot 1/2 tour à droite,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À la 2e et 6e répétition, après 16 comptes vous recommencez la danse du début.</w:t>
      </w:r>
    </w:p>
    <w:p>
      <w:pPr/>
      <w:r>
        <w:rPr>
          <w:b w:val="1"/>
          <w:bCs w:val="1"/>
        </w:rPr>
        <w:t xml:space="preserve">À la 8e répétition après 24 comptes, vous recommencez la danse du début.</w:t>
      </w:r>
    </w:p>
    <w:p/>
    <w:p>
      <w:pPr/>
      <w:r>
        <w:rPr>
          <w:b w:val="1"/>
          <w:bCs w:val="1"/>
        </w:rPr>
        <w:t xml:space="preserve">Tag :	À la 4e répétition faire le tag de 4 comptes suivant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toucher la pointe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toucher la pointe D à côté du pied G</w:t>
            </w:r>
          </w:p>
        </w:tc>
      </w:tr>
    </w:tbl>
    <w:p/>
    <w:p>
      <w:pPr/>
      <w:r>
        <w:rPr>
          <w:b w:val="1"/>
          <w:bCs w:val="1"/>
        </w:rPr>
        <w:t xml:space="preserve">Séquence :	32-16-restart-32-tag de 4-32-16-restart-32-24-restart-32-32-32</w:t>
      </w:r>
    </w:p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Contacts :-</w:t>
      </w:r>
    </w:p>
    <w:p>
      <w:pPr/>
      <w:r>
        <w:rPr>
          <w:b w:val="1"/>
          <w:bCs w:val="1"/>
        </w:rPr>
        <w:t xml:space="preserve">guydube@cowboys-quebec.com</w:t>
      </w:r>
    </w:p>
    <w:p>
      <w:pPr/>
      <w:r>
        <w:rPr>
          <w:b w:val="1"/>
          <w:bCs w:val="1"/>
        </w:rPr>
        <w:t xml:space="preserve">cowboyscormier@hotmail.fr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Your Time (fr) - Guy Dubé (CAN) &amp; Stéphane Cormier (CAN) - Août 2015</dc:title>
  <dc:description/>
  <dc:subject>Line Dance Stepsheet</dc:subject>
  <cp:keywords/>
  <cp:category/>
  <cp:lastModifiedBy/>
  <dcterms:created xsi:type="dcterms:W3CDTF">2024-03-29T13:49:50+00:00</dcterms:created>
  <dcterms:modified xsi:type="dcterms:W3CDTF">2024-03-29T13:49:50+00:00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