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This Little Light of Mine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Novice (Pour le Fun en spectacle)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Marie-Odile Jélinek (FR) - Mars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This Little Light of Mine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and No Restart – * Option Possible 5ème &amp; 6ème sections</w:t>
      </w:r>
    </w:p>
    <w:p/>
    <w:p>
      <w:pPr/>
      <w:r>
        <w:rPr>
          <w:b w:val="1"/>
          <w:bCs w:val="1"/>
        </w:rPr>
        <w:t xml:space="preserve">[1-8] RF SIDE TOE STRUT, SNAP- LF CROSS TOE STRUT, SNAP- STEP, LOCK,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Poser Pointe PD à D, poser le Talon D sans lever la pointe D * Snap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Poser Pointe du PG en croisant devant PD, Poser le Talon G sans lever le PG * Snap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en avant, pas PG "Lock" derrière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en avant, Hold</w:t>
            </w:r>
          </w:p>
        </w:tc>
      </w:tr>
    </w:tbl>
    <w:p/>
    <w:p>
      <w:pPr/>
      <w:r>
        <w:rPr>
          <w:b w:val="1"/>
          <w:bCs w:val="1"/>
        </w:rPr>
        <w:t xml:space="preserve">[9-16] LF SIDE TOE STRUT, SNAP- RF CROSS TOE STRUT, SNAP- STEP, LOCK,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Poser Pointe PG à G, poser le Talon G sans lever la pointe G * Snap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Poser Pointe du PD en croisant devant PD, Poser le Talon G sans lever le PD * Snap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en avant, pas PD "Lock" derrière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en avant, Hold</w:t>
            </w:r>
          </w:p>
        </w:tc>
      </w:tr>
    </w:tbl>
    <w:p/>
    <w:p>
      <w:pPr/>
      <w:r>
        <w:rPr>
          <w:b w:val="1"/>
          <w:bCs w:val="1"/>
        </w:rPr>
        <w:t xml:space="preserve">[17-24] RIGHT AND LEFT SIDE – CLAP – STEPS WITH TOUCHES- RF SCISSOR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pas à D, toucher PG à côté PD,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pas à G, toucher PD à côté PG,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rassemble près du PD, PD croisé devant PG, Clap</w:t>
            </w:r>
          </w:p>
        </w:tc>
      </w:tr>
    </w:tbl>
    <w:p/>
    <w:p>
      <w:pPr/>
      <w:r>
        <w:rPr>
          <w:b w:val="1"/>
          <w:bCs w:val="1"/>
        </w:rPr>
        <w:t xml:space="preserve">[25-32] LEFT AND RIGHT SIDE – CLAP- STEPS WITH TOUCHES- LF SCISSOR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pas à G, toucher PD à côté PG,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pas à D, toucher PG à côté PD,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rassemble près du PG, PG croisé devant PD, Clap</w:t>
            </w:r>
          </w:p>
        </w:tc>
      </w:tr>
    </w:tbl>
    <w:p/>
    <w:p>
      <w:pPr/>
      <w:r>
        <w:rPr>
          <w:b w:val="1"/>
          <w:bCs w:val="1"/>
        </w:rPr>
        <w:t xml:space="preserve">[33-40] POINT, POINT ¼ TURN, BEHIND SIDE CROS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à droite, Pointe PD à droite en ¼ tour gauche  [9h]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½ Tour à G – Step PD ¼ de Tour à G</w:t>
            </w:r>
          </w:p>
        </w:tc>
      </w:tr>
    </w:tbl>
    <w:p/>
    <w:p>
      <w:pPr/>
      <w:r>
        <w:rPr>
          <w:b w:val="1"/>
          <w:bCs w:val="1"/>
        </w:rPr>
        <w:t xml:space="preserve">[41-48] POINT, POINT ¼ TURN,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G à gauche, Pointe G à gauche en ¼ tour à droite  [12h]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PG ½ de Tour à D – Step PG ¼ de Tour à D</w:t>
            </w:r>
          </w:p>
        </w:tc>
      </w:tr>
    </w:tbl>
    <w:p/>
    <w:p>
      <w:pPr/>
      <w:r>
        <w:rPr>
          <w:b w:val="1"/>
          <w:bCs w:val="1"/>
        </w:rPr>
        <w:t xml:space="preserve">[49-56] RUMBA BOX REVERSE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côté du PD, PD derrière,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à côté du PG, PG devant, Pause</w:t>
            </w:r>
          </w:p>
        </w:tc>
      </w:tr>
    </w:tbl>
    <w:p/>
    <w:p>
      <w:pPr/>
      <w:r>
        <w:rPr>
          <w:b w:val="1"/>
          <w:bCs w:val="1"/>
        </w:rPr>
        <w:t xml:space="preserve">[57-64] KICK BALL CHANGE PD – KICK BALL CHANGE PD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 &amp; Pied D à côté du PG sur le Ball, PG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 &amp; Pied D à côté du PG sur le Ball, PG à côté du pied D</w:t>
            </w:r>
          </w:p>
        </w:tc>
      </w:tr>
    </w:tbl>
    <w:p/>
    <w:p>
      <w:pPr/>
      <w:r>
        <w:rPr>
          <w:b w:val="1"/>
          <w:bCs w:val="1"/>
        </w:rPr>
        <w:t xml:space="preserve">* Option Possible 5ème &amp; 6ème sections aux comptes 5-6-7-8</w:t>
      </w:r>
    </w:p>
    <w:p>
      <w:pPr/>
      <w:r>
        <w:rPr>
          <w:b w:val="1"/>
          <w:bCs w:val="1"/>
        </w:rPr>
        <w:t xml:space="preserve">Croiser PD derrière PG, pose PG à G, croiser PD devant PG, Hold</w:t>
      </w:r>
    </w:p>
    <w:p>
      <w:pPr/>
      <w:r>
        <w:rPr>
          <w:b w:val="1"/>
          <w:bCs w:val="1"/>
        </w:rPr>
        <w:t xml:space="preserve">Croiser PG derrière D, pose PD à D, croiser PG devant PD, Hold</w:t>
      </w:r>
    </w:p>
    <w:p/>
    <w:p>
      <w:pPr/>
      <w:r>
        <w:rPr>
          <w:b w:val="1"/>
          <w:bCs w:val="1"/>
        </w:rPr>
        <w:t xml:space="preserve">Clin d’œil à Brenda Lee Chanteuse américaine de Pop-Rock Country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This Little Light of Mine (fr) - Marie-Odile Jélinek (FR) - Mars 2019</dc:title>
  <dc:description/>
  <dc:subject>Line Dance Stepsheet</dc:subject>
  <cp:keywords/>
  <cp:category/>
  <cp:lastModifiedBy/>
  <dcterms:created xsi:type="dcterms:W3CDTF">2024-03-29T13:21:02+00:00</dcterms:created>
  <dcterms:modified xsi:type="dcterms:W3CDTF">2024-03-29T13:21:02+00:00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