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Way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Jean-Marc RAFFANEL (FR) - Juillet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Way - DayFox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démarrez après 32 comptes</w:t>
      </w:r>
    </w:p>
    <w:p/>
    <w:p>
      <w:pPr/>
      <w:r>
        <w:rPr>
          <w:b w:val="1"/>
          <w:bCs w:val="1"/>
        </w:rPr>
        <w:t xml:space="preserve">section 1 : CROSS L POINT R , CROSS R POINT L, JAZZ BOX TOUCH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PD, poser PD derrière, faire ¼ de tour à Gauche poser PG à Gauche, toucher pointe PD à coté PG 9:00</w:t>
            </w:r>
          </w:p>
        </w:tc>
      </w:tr>
    </w:tbl>
    <w:p/>
    <w:p>
      <w:pPr/>
      <w:r>
        <w:rPr>
          <w:b w:val="1"/>
          <w:bCs w:val="1"/>
        </w:rPr>
        <w:t xml:space="preserve">section 2 : STEP R SIDE HOLD, TOGETHER, STEP R SIDE TOUCH, STEP L SIDE HOLD, TOGETHER, STEP L SIDE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vers PD, poser PD à Droite, toucher pointe PG à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vers PG, poser PG à Gauche, toucher pointe PD à coté PG</w:t>
            </w:r>
          </w:p>
        </w:tc>
      </w:tr>
    </w:tbl>
    <w:p/>
    <w:p>
      <w:pPr/>
      <w:r>
        <w:rPr>
          <w:b w:val="1"/>
          <w:bCs w:val="1"/>
        </w:rPr>
        <w:t xml:space="preserve">section 3 : WALK R FOWARD, ½ TURN R STEP L BACK , COASTER STEP R, STEP L FOWARD, STEP R BACK ½ TURN L, TRIPLE L FOWARD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faire ½ tour à Droite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ramener PG vers PD, poser PD devant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faire ½ tour à Gauche poser PD derrière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tour à Gauche poser PG devant, ramener PD vers PG, poser PG devant 3:00</w:t>
            </w:r>
          </w:p>
        </w:tc>
      </w:tr>
    </w:tbl>
    <w:p/>
    <w:p>
      <w:pPr/>
      <w:r>
        <w:rPr>
          <w:b w:val="1"/>
          <w:bCs w:val="1"/>
        </w:rPr>
        <w:t xml:space="preserve">section 4 : STEP SIDE R, SAILOR L, STEP SIDE R, STEP FOWARD L ¼ TURN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ramener PD vers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pivot ¼ tour à Droite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pivot ¼ tour à Droite 9:00</w:t>
            </w:r>
          </w:p>
        </w:tc>
      </w:tr>
    </w:tbl>
    <w:p/>
    <w:p>
      <w:pPr/>
      <w:r>
        <w:rPr>
          <w:b w:val="1"/>
          <w:bCs w:val="1"/>
        </w:rPr>
        <w:t xml:space="preserve">TAG fin du mur 5 face à 9:00 ROCKING CHAIR L et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devant,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derrière, revenir en appui sur PD</w:t>
            </w:r>
          </w:p>
        </w:tc>
      </w:tr>
    </w:tbl>
    <w:p/>
    <w:p>
      <w:pPr/>
      <w:r>
        <w:rPr>
          <w:b w:val="1"/>
          <w:bCs w:val="1"/>
        </w:rPr>
        <w:t xml:space="preserve">recommencer avec le sourire</w:t>
      </w:r>
    </w:p>
    <w:p/>
    <w:p>
      <w:pPr/>
      <w:r>
        <w:rPr>
          <w:b w:val="1"/>
          <w:bCs w:val="1"/>
        </w:rPr>
        <w:t xml:space="preserve">Contact : jmarc6321@yahoo.fr</w:t>
      </w:r>
    </w:p>
    <w:p/>
    <w:p>
      <w:pPr/>
      <w:r>
        <w:rPr>
          <w:b w:val="1"/>
          <w:bCs w:val="1"/>
        </w:rPr>
        <w:t xml:space="preserve">Last Update: 16 Aug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Way (fr) - Jean-Marc RAFFANEL (FR) - Juillet 2021</dc:title>
  <dc:description/>
  <dc:subject>Line Dance Stepsheet</dc:subject>
  <cp:keywords/>
  <cp:category/>
  <cp:lastModifiedBy/>
  <dcterms:created xsi:type="dcterms:W3CDTF">2024-03-29T13:58:27+00:00</dcterms:created>
  <dcterms:modified xsi:type="dcterms:W3CDTF">2024-03-29T13:58:27+00:00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