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Yipee Yi Yo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Xavi Barrera (ES) - 2007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Every Little Thing - Carlene Carter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Grape Vine R, Scuff L, Grape Vine L with ¼ Turn, Scuff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Rechter Fuß Schritt nach Rechts, Links kreuzt hinter rechtem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Rechter Fuß Schritt nach Rechts, mit Links einen Scuff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Linken Fuß Schritt nach Links, Rechts kreuzt hinter linkem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Linker Fuß Schritt nach links dabei L Fuß schon ¼ Drehen,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Drehung über linke Schulter, Rechter Scuff</w:t>
            </w:r>
          </w:p>
        </w:tc>
      </w:tr>
    </w:tbl>
    <w:p/>
    <w:p>
      <w:pPr/>
      <w:r>
        <w:rPr>
          <w:b w:val="1"/>
          <w:bCs w:val="1"/>
        </w:rPr>
        <w:t xml:space="preserve">Jazzbox R with ¼ Turn, Jazzbox R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(aus dem Scuff m.Rechts), Rechten Fuß vorm Linken kreuzen, mit Linken Fuß Schritt zurück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Schritt nach rechts mit !/4 Drehung über rechte Schulter, Linken Fuß an Rechten heran 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wie 1-2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wie 3-4 (3:00 Uhr)</w:t>
            </w:r>
          </w:p>
        </w:tc>
      </w:tr>
    </w:tbl>
    <w:p/>
    <w:p>
      <w:pPr/>
      <w:r>
        <w:rPr>
          <w:b w:val="1"/>
          <w:bCs w:val="1"/>
        </w:rPr>
        <w:t xml:space="preserve">Side Touch R-L, Side Touch L-R, R Step vor, L Tip hinter R,Step Back L,Step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Schritt nach Rechts, Linken Fuß Touch neben R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Linken Fuß Schritt nach Links, Rechten Fuß Touch neben Linken Fuß heransetzen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Rechter Schritt nach vorn, Linke Fußspitze hinter Rechts auftippen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Linker Schritt wieder zurück , Rechten Fuß neben Linken heransetzen</w:t>
            </w:r>
          </w:p>
        </w:tc>
      </w:tr>
    </w:tbl>
    <w:p/>
    <w:p>
      <w:pPr/>
      <w:r>
        <w:rPr>
          <w:b w:val="1"/>
          <w:bCs w:val="1"/>
        </w:rPr>
        <w:t xml:space="preserve">Toe Strut R , Toe Strut L,R Fuß 2x Kick (Jump), R Stomp, L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 Hacke vorn auftippen, Fuß abrollen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 Hacke vorn auftippen, Fuß abrollen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mit Rechten Fuß 2x nach vorn kicken- dabei mit links nach vorn Hüpfen( Jump)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abstellen – Stomp, Linken Fuß neben Rechten heransetzen mit Stomp</w:t>
            </w:r>
          </w:p>
        </w:tc>
      </w:tr>
    </w:tbl>
    <w:p/>
    <w:p>
      <w:pPr/>
      <w:r>
        <w:rPr>
          <w:b w:val="1"/>
          <w:bCs w:val="1"/>
        </w:rPr>
        <w:t xml:space="preserve">Und von vorn!!!</w:t>
      </w:r>
    </w:p>
    <w:p/>
    <w:p>
      <w:pPr/>
      <w:r>
        <w:rPr>
          <w:b w:val="1"/>
          <w:bCs w:val="1"/>
        </w:rPr>
        <w:t xml:space="preserve">Bearbeitet: ‘The Line Rocker`s’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Yipee Yi Yo (de) - Xavi Barrera (ES) - 2007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