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Goodbye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 / 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Barry Andracchio (AUS) - June 2011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Cheerio (Tiroler are true) - DJ Ötzi : (Album: Love, Peace &amp; Vollgas)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32 counts of  Heavy Beat  (start on lyrics) ACW rotation.</w:t>
      </w:r>
    </w:p>
    <w:p/>
    <w:p>
      <w:pPr/>
      <w:r>
        <w:rPr>
          <w:b w:val="1"/>
          <w:bCs w:val="1"/>
        </w:rPr>
        <w:t xml:space="preserve">Side Shuffle Right, Rock, Recover, Side Shuffle Left, Rock Recover.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side, Close Left beside Right, Step Right to side,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Left, Recover onto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side, Close Right beside Left, Step Left to side,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Right, Recover onto Left.</w:t>
            </w:r>
          </w:p>
        </w:tc>
      </w:tr>
    </w:tbl>
    <w:p/>
    <w:p>
      <w:pPr/>
      <w:r>
        <w:rPr>
          <w:b w:val="1"/>
          <w:bCs w:val="1"/>
        </w:rPr>
        <w:t xml:space="preserve">Step, Half Turn Left, Walk, Walk. Step Quarter Turn Left, Cross Shuffle.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Pivot ½ turn Left, recover onto Left,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Right, Step Forward on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Pivot ¼ turn Left, recover onto Left,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across Left, Step Left to side, Step Right across Left.</w:t>
            </w:r>
          </w:p>
        </w:tc>
      </w:tr>
    </w:tbl>
    <w:p>
      <w:pPr/>
      <w:r>
        <w:rPr>
          <w:b w:val="1"/>
          <w:bCs w:val="1"/>
        </w:rPr>
        <w:t xml:space="preserve">Option - for counts 3-4, Full turn forward</w:t>
      </w:r>
    </w:p>
    <w:p/>
    <w:p>
      <w:pPr/>
      <w:r>
        <w:rPr>
          <w:b w:val="1"/>
          <w:bCs w:val="1"/>
        </w:rPr>
        <w:t xml:space="preserve">Rock, Recover, Left Sailor, Right Sailor ¼ Turn, Rock Back, Recover.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Side, Recover onto Right,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behind Right, Step Right to side, Recover onto Left,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behind Left, Turning ¼ right Step Left to side, recover onto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Left, Recover forward onto Right.</w:t>
            </w:r>
          </w:p>
        </w:tc>
      </w:tr>
    </w:tbl>
    <w:p/>
    <w:p>
      <w:pPr/>
      <w:r>
        <w:rPr>
          <w:b w:val="1"/>
          <w:bCs w:val="1"/>
        </w:rPr>
        <w:t xml:space="preserve">Quarter Right, Twist Heels, Toes, Left, Hold, Twist Heels, Toes, Right, Hold.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Turning ¼ Right Step Left to side twisting heels Left, Twist Toes Left,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Twist Heels Left, Hold with a Clap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Twist Heels Right, Twist Toes Right,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Twist Heels to Centre, Hold with a Clap.</w:t>
            </w:r>
          </w:p>
        </w:tc>
      </w:tr>
    </w:tbl>
    <w:p/>
    <w:p>
      <w:pPr/>
      <w:r>
        <w:rPr>
          <w:b w:val="1"/>
          <w:bCs w:val="1"/>
        </w:rPr>
        <w:t xml:space="preserve">Tag: At the end of the 4th Wall – facing 12 O’clock</w:t>
      </w:r>
    </w:p>
    <w:p>
      <w:pPr/>
      <w:r>
        <w:rPr>
          <w:b w:val="1"/>
          <w:bCs w:val="1"/>
        </w:rPr>
        <w:t xml:space="preserve">Rock Forward and Back, Coaster Step, Rock Forward and Back, Coaster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Right, Recover back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Right, Step left beside Right, Step Right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Left, Recover back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Left, Step Right beside Left, Step Left across Right</w:t>
            </w:r>
          </w:p>
        </w:tc>
      </w:tr>
    </w:tbl>
    <w:p/>
    <w:p>
      <w:pPr/>
      <w:r>
        <w:rPr>
          <w:b w:val="1"/>
          <w:bCs w:val="1"/>
        </w:rPr>
        <w:t xml:space="preserve">Start Again - Enjoy</w:t>
      </w:r>
    </w:p>
    <w:p/>
    <w:p>
      <w:pPr/>
      <w:r>
        <w:rPr>
          <w:b w:val="1"/>
          <w:bCs w:val="1"/>
        </w:rPr>
        <w:t xml:space="preserve">Contact: barrya@nulinedance.com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Goodbye - Barry Andracchio (AUS) - June 2011</dc:title>
  <dc:description/>
  <dc:subject>Line Dance Stepsheet</dc:subject>
  <cp:keywords/>
  <cp:category/>
  <cp:lastModifiedBy/>
  <dcterms:created xsi:type="dcterms:W3CDTF">2025-07-04T21:21:15+00:00</dcterms:created>
  <dcterms:modified xsi:type="dcterms:W3CDTF">2025-07-04T21:21:15+00:00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